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F2" w:rsidRDefault="003E36E8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</w:p>
    <w:p w:rsidR="007247F2" w:rsidRPr="00501307" w:rsidRDefault="00F609EE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>RESOLUCIONES EJECUTORIADAS</w:t>
      </w:r>
      <w:r w:rsidR="00430E6F" w:rsidRPr="00501307">
        <w:rPr>
          <w:b/>
          <w:sz w:val="16"/>
          <w:szCs w:val="16"/>
        </w:rPr>
        <w:t xml:space="preserve"> </w:t>
      </w:r>
    </w:p>
    <w:p w:rsidR="001C0C0C" w:rsidRPr="00501307" w:rsidRDefault="00430E6F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 xml:space="preserve">MES DE </w:t>
      </w:r>
      <w:r w:rsidR="00B74E08">
        <w:rPr>
          <w:b/>
          <w:sz w:val="16"/>
          <w:szCs w:val="16"/>
        </w:rPr>
        <w:t>JUNIO</w:t>
      </w:r>
      <w:r w:rsidR="005933FA">
        <w:rPr>
          <w:b/>
          <w:sz w:val="16"/>
          <w:szCs w:val="16"/>
        </w:rPr>
        <w:t xml:space="preserve"> 2020</w:t>
      </w:r>
    </w:p>
    <w:p w:rsidR="007247F2" w:rsidRPr="00501307" w:rsidRDefault="007247F2" w:rsidP="007247F2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Sombreadoclaro-nfasis1"/>
        <w:tblW w:w="531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5"/>
        <w:gridCol w:w="1417"/>
        <w:gridCol w:w="1709"/>
        <w:gridCol w:w="981"/>
        <w:gridCol w:w="1281"/>
        <w:gridCol w:w="2124"/>
        <w:gridCol w:w="1135"/>
        <w:gridCol w:w="2416"/>
        <w:gridCol w:w="1559"/>
      </w:tblGrid>
      <w:tr w:rsidR="00606B37" w:rsidRPr="00842D48" w:rsidTr="00B74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606B37" w:rsidRPr="00842D48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49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842D48" w:rsidRDefault="00606B37" w:rsidP="00724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 xml:space="preserve">DESCRIPCION </w:t>
            </w:r>
          </w:p>
        </w:tc>
        <w:tc>
          <w:tcPr>
            <w:tcW w:w="555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6D5A04" w:rsidRPr="00D305B9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A643EF" w:rsidRPr="00D305B9" w:rsidRDefault="00B74E08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14728-PMP-DGTC-UJTC-2020</w:t>
            </w:r>
          </w:p>
        </w:tc>
        <w:tc>
          <w:tcPr>
            <w:tcW w:w="504" w:type="pct"/>
            <w:vAlign w:val="center"/>
          </w:tcPr>
          <w:p w:rsidR="00A643EF" w:rsidRPr="00D305B9" w:rsidRDefault="00B74E0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74E08" w:rsidRPr="00D305B9" w:rsidRDefault="00B74E08" w:rsidP="00B74E0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MIGUEL ANGEL VELASQUEZ </w:t>
            </w:r>
          </w:p>
          <w:p w:rsidR="00B74E08" w:rsidRPr="00D305B9" w:rsidRDefault="00B74E08" w:rsidP="00B74E0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A643EF" w:rsidRPr="00D305B9" w:rsidRDefault="00B74E08" w:rsidP="00B74E0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 TECNITEL  S.A.  DE  C.V.</w:t>
            </w:r>
          </w:p>
        </w:tc>
        <w:tc>
          <w:tcPr>
            <w:tcW w:w="349" w:type="pct"/>
            <w:vAlign w:val="center"/>
          </w:tcPr>
          <w:p w:rsidR="00A643EF" w:rsidRPr="00D305B9" w:rsidRDefault="00B74E0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D305B9" w:rsidRDefault="00B74E0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74E08" w:rsidRPr="00D305B9" w:rsidRDefault="00B74E08" w:rsidP="00B7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A643EF" w:rsidRPr="00D305B9" w:rsidRDefault="00B74E08" w:rsidP="00B7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A643EF" w:rsidRPr="00D305B9" w:rsidRDefault="00B74E0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A643EF" w:rsidRPr="00D305B9" w:rsidRDefault="00B74E08" w:rsidP="00B7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AUTORIZADO </w:t>
            </w:r>
          </w:p>
        </w:tc>
        <w:tc>
          <w:tcPr>
            <w:tcW w:w="555" w:type="pct"/>
          </w:tcPr>
          <w:p w:rsidR="00BC11CE" w:rsidRPr="00D305B9" w:rsidRDefault="00BC11C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74E08" w:rsidRPr="00D305B9" w:rsidRDefault="009D7AA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B74E08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D5A04" w:rsidRPr="00D305B9" w:rsidTr="00B74E08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687D61" w:rsidRPr="00D305B9" w:rsidRDefault="00B74E08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14731-PMP-DGTC-UJTC-2020</w:t>
            </w:r>
          </w:p>
        </w:tc>
        <w:tc>
          <w:tcPr>
            <w:tcW w:w="504" w:type="pct"/>
            <w:vAlign w:val="center"/>
          </w:tcPr>
          <w:p w:rsidR="00687D61" w:rsidRPr="00D305B9" w:rsidRDefault="00B74E0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74E08" w:rsidRPr="00D305B9" w:rsidRDefault="00B74E08" w:rsidP="00B74E0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MIGUEL ANGEL VELASQUEZ </w:t>
            </w:r>
          </w:p>
          <w:p w:rsidR="00B74E08" w:rsidRPr="00D305B9" w:rsidRDefault="00B74E08" w:rsidP="00B74E0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012E88" w:rsidRPr="00D305B9" w:rsidRDefault="00B74E08" w:rsidP="00B74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 TECNITEL  S.A.  DE  C.V.</w:t>
            </w:r>
          </w:p>
        </w:tc>
        <w:tc>
          <w:tcPr>
            <w:tcW w:w="349" w:type="pct"/>
            <w:vAlign w:val="center"/>
          </w:tcPr>
          <w:p w:rsidR="00687D61" w:rsidRPr="00D305B9" w:rsidRDefault="00B74E0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87D61" w:rsidRPr="00D305B9" w:rsidRDefault="00B74E0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74E08" w:rsidRPr="00D305B9" w:rsidRDefault="00B74E08" w:rsidP="00B74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687D61" w:rsidRPr="00D305B9" w:rsidRDefault="00B74E08" w:rsidP="00B74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687D61" w:rsidRPr="00D305B9" w:rsidRDefault="00B74E08" w:rsidP="00B74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687D61" w:rsidRPr="00D305B9" w:rsidRDefault="00B74E0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B74E08" w:rsidRPr="00D305B9" w:rsidRDefault="00B74E0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D305B9" w:rsidRDefault="009D7AA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B74E08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74E08" w:rsidRPr="00D305B9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74E08" w:rsidRPr="00D305B9" w:rsidRDefault="00B74E08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14734-PMP-DGTC-UJTC-2020</w:t>
            </w:r>
          </w:p>
        </w:tc>
        <w:tc>
          <w:tcPr>
            <w:tcW w:w="504" w:type="pct"/>
            <w:vAlign w:val="center"/>
          </w:tcPr>
          <w:p w:rsidR="00B74E08" w:rsidRPr="00D305B9" w:rsidRDefault="00B74E0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74E08" w:rsidRPr="00D305B9" w:rsidRDefault="00B74E08" w:rsidP="00B74E0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MIGUEL ANGEL VELASQUEZ </w:t>
            </w:r>
          </w:p>
          <w:p w:rsidR="00B74E08" w:rsidRPr="00D305B9" w:rsidRDefault="00B74E08" w:rsidP="00B74E0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74E08" w:rsidRPr="00D305B9" w:rsidRDefault="00B74E08" w:rsidP="00B74E08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 TECNITEL  S.A.  DE  C.V.</w:t>
            </w:r>
          </w:p>
        </w:tc>
        <w:tc>
          <w:tcPr>
            <w:tcW w:w="349" w:type="pct"/>
            <w:vAlign w:val="center"/>
          </w:tcPr>
          <w:p w:rsidR="00B74E08" w:rsidRPr="00D305B9" w:rsidRDefault="00B62231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74E08" w:rsidRPr="00D305B9" w:rsidRDefault="00B74E0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74E08" w:rsidRPr="00D305B9" w:rsidRDefault="00B74E08" w:rsidP="00B7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74E08" w:rsidRPr="00D305B9" w:rsidRDefault="00B74E08" w:rsidP="00B7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74E08" w:rsidRPr="00D305B9" w:rsidRDefault="00B74E08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B74E08" w:rsidRPr="00D305B9" w:rsidRDefault="00B74E0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B74E08" w:rsidRPr="00D305B9" w:rsidRDefault="00B74E0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74E08" w:rsidRPr="00D305B9" w:rsidRDefault="00B74E0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74E08" w:rsidRPr="00D305B9" w:rsidRDefault="009D7AA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B74E08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74E08" w:rsidRPr="00D305B9" w:rsidTr="00B74E08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74E08" w:rsidRPr="00D305B9" w:rsidRDefault="00B74E08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14737-PMP-DGTC-UJTC-2020</w:t>
            </w:r>
          </w:p>
        </w:tc>
        <w:tc>
          <w:tcPr>
            <w:tcW w:w="504" w:type="pct"/>
            <w:vAlign w:val="center"/>
          </w:tcPr>
          <w:p w:rsidR="00B74E08" w:rsidRPr="00D305B9" w:rsidRDefault="00B74E0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74E08" w:rsidRPr="00D305B9" w:rsidRDefault="00B74E08" w:rsidP="00B74E0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MIGUEL ANGEL VELASQUEZ </w:t>
            </w:r>
          </w:p>
          <w:p w:rsidR="00B74E08" w:rsidRPr="00D305B9" w:rsidRDefault="00B74E08" w:rsidP="00B74E0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74E08" w:rsidRPr="00D305B9" w:rsidRDefault="00B74E08" w:rsidP="00B74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 TECNITEL  S.A.  DE  C.V.</w:t>
            </w:r>
          </w:p>
        </w:tc>
        <w:tc>
          <w:tcPr>
            <w:tcW w:w="349" w:type="pct"/>
            <w:vAlign w:val="center"/>
          </w:tcPr>
          <w:p w:rsidR="00B74E08" w:rsidRPr="00D305B9" w:rsidRDefault="00B62231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74E08" w:rsidRPr="00D305B9" w:rsidRDefault="00B74E0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74E08" w:rsidRPr="00D305B9" w:rsidRDefault="00B74E08" w:rsidP="00B74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74E08" w:rsidRPr="00D305B9" w:rsidRDefault="00B74E08" w:rsidP="00B74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74E08" w:rsidRPr="00D305B9" w:rsidRDefault="00B74E08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B74E08" w:rsidRPr="00D305B9" w:rsidRDefault="00B74E0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B74E08" w:rsidRPr="00D305B9" w:rsidRDefault="00B74E0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305B9" w:rsidRDefault="00D305B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74E08" w:rsidRPr="00D305B9" w:rsidRDefault="009D7AA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B74E08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81C8E" w:rsidRPr="00D305B9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A81C8E" w:rsidRPr="00D305B9" w:rsidRDefault="00A81C8E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15632-PMP-DGTC-UJTC-2020</w:t>
            </w:r>
          </w:p>
        </w:tc>
        <w:tc>
          <w:tcPr>
            <w:tcW w:w="504" w:type="pct"/>
            <w:vAlign w:val="center"/>
          </w:tcPr>
          <w:p w:rsidR="00A81C8E" w:rsidRPr="00D305B9" w:rsidRDefault="00A81C8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81C8E" w:rsidRPr="00D305B9" w:rsidRDefault="00A81C8E" w:rsidP="00A81C8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LUIS ALBERTO  BENAVIDES,  A/P</w:t>
            </w:r>
          </w:p>
          <w:p w:rsidR="00A81C8E" w:rsidRPr="00D305B9" w:rsidRDefault="00A81C8E" w:rsidP="00A81C8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TRANSPORTES RICARDO BALLESTEROS S.A. DE C.V.,</w:t>
            </w:r>
          </w:p>
        </w:tc>
        <w:tc>
          <w:tcPr>
            <w:tcW w:w="349" w:type="pct"/>
            <w:vAlign w:val="center"/>
          </w:tcPr>
          <w:p w:rsidR="00A81C8E" w:rsidRPr="00D305B9" w:rsidRDefault="00B62231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81C8E" w:rsidRPr="00D305B9" w:rsidRDefault="00A81C8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A81C8E" w:rsidRPr="00D305B9" w:rsidRDefault="00A81C8E" w:rsidP="00A81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A81C8E" w:rsidRPr="00D305B9" w:rsidRDefault="00A81C8E" w:rsidP="00A81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A81C8E" w:rsidRPr="00D305B9" w:rsidRDefault="00A81C8E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A81C8E" w:rsidRPr="00D305B9" w:rsidRDefault="00A81C8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A81C8E" w:rsidRPr="00D305B9" w:rsidRDefault="00A81C8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81C8E" w:rsidRPr="00D305B9" w:rsidRDefault="00A81C8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81C8E" w:rsidRPr="00D305B9" w:rsidRDefault="009D7AA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A81C8E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81C8E" w:rsidRPr="00D305B9" w:rsidTr="00B74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A81C8E" w:rsidRPr="00D305B9" w:rsidRDefault="00B62231" w:rsidP="00C632B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15302-PMP-DGTC-UJTC-2020</w:t>
            </w:r>
          </w:p>
        </w:tc>
        <w:tc>
          <w:tcPr>
            <w:tcW w:w="504" w:type="pct"/>
            <w:vAlign w:val="center"/>
          </w:tcPr>
          <w:p w:rsidR="00A81C8E" w:rsidRPr="00D305B9" w:rsidRDefault="00A81C8E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62231" w:rsidRPr="00D305B9" w:rsidRDefault="00B62231" w:rsidP="00B6223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JONNATHAN  FILANDER  ANAYA  PEREZ, </w:t>
            </w:r>
          </w:p>
          <w:p w:rsidR="00B62231" w:rsidRPr="00D305B9" w:rsidRDefault="00B62231" w:rsidP="00B6223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 A/P</w:t>
            </w:r>
          </w:p>
          <w:p w:rsidR="00A81C8E" w:rsidRPr="00D305B9" w:rsidRDefault="00B62231" w:rsidP="00B6223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TRANSPORTES MARTINEZ S.A DE C.V.,</w:t>
            </w:r>
          </w:p>
        </w:tc>
        <w:tc>
          <w:tcPr>
            <w:tcW w:w="349" w:type="pct"/>
            <w:vAlign w:val="center"/>
          </w:tcPr>
          <w:p w:rsidR="00A81C8E" w:rsidRPr="00D305B9" w:rsidRDefault="00B62231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81C8E" w:rsidRPr="00D305B9" w:rsidRDefault="00A81C8E" w:rsidP="00BC1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62231" w:rsidRPr="00D305B9" w:rsidRDefault="00B62231" w:rsidP="00B6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A81C8E" w:rsidRPr="00D305B9" w:rsidRDefault="00B62231" w:rsidP="00B6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A81C8E" w:rsidRPr="00D305B9" w:rsidRDefault="00B62231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A81C8E" w:rsidRPr="00D305B9" w:rsidRDefault="00B62231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B62231" w:rsidRPr="00D305B9" w:rsidRDefault="00B62231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62231" w:rsidRPr="00D305B9" w:rsidRDefault="00B62231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81C8E" w:rsidRPr="00D305B9" w:rsidRDefault="009D7AA7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B62231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81C8E" w:rsidRPr="00D305B9" w:rsidTr="00D30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A81C8E" w:rsidRPr="00D305B9" w:rsidRDefault="00B62231" w:rsidP="00C632B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lastRenderedPageBreak/>
              <w:t>15301-PMP-DGTC-UJTC-2020</w:t>
            </w:r>
          </w:p>
        </w:tc>
        <w:tc>
          <w:tcPr>
            <w:tcW w:w="504" w:type="pct"/>
            <w:vAlign w:val="center"/>
          </w:tcPr>
          <w:p w:rsidR="00A81C8E" w:rsidRPr="00D305B9" w:rsidRDefault="00A81C8E" w:rsidP="00BC1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62231" w:rsidRPr="00D305B9" w:rsidRDefault="00B62231" w:rsidP="00B6223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JONNATHAN  FILANDER  ANAYA  PEREZ, </w:t>
            </w:r>
          </w:p>
          <w:p w:rsidR="00B62231" w:rsidRPr="00D305B9" w:rsidRDefault="00B62231" w:rsidP="00B6223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 A/P</w:t>
            </w:r>
          </w:p>
          <w:p w:rsidR="00A81C8E" w:rsidRPr="00D305B9" w:rsidRDefault="00B62231" w:rsidP="00B62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TRANSPORTES MARTINEZ S.A DE C.V.,</w:t>
            </w:r>
          </w:p>
        </w:tc>
        <w:tc>
          <w:tcPr>
            <w:tcW w:w="349" w:type="pct"/>
            <w:vAlign w:val="center"/>
          </w:tcPr>
          <w:p w:rsidR="00A81C8E" w:rsidRPr="00D305B9" w:rsidRDefault="00B62231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81C8E" w:rsidRPr="00D305B9" w:rsidRDefault="00A81C8E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A81C8E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B37243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  <w:p w:rsidR="00A81C8E" w:rsidRPr="00D305B9" w:rsidRDefault="00A81C8E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pct"/>
            <w:vAlign w:val="center"/>
          </w:tcPr>
          <w:p w:rsidR="00A81C8E" w:rsidRPr="00D305B9" w:rsidRDefault="00B62231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D305B9" w:rsidRDefault="00D305B9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305B9" w:rsidRDefault="00D305B9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81C8E" w:rsidRPr="00D305B9" w:rsidRDefault="009D7AA7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B62231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62231" w:rsidRPr="00D305B9" w:rsidTr="00B74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62231" w:rsidRPr="00D305B9" w:rsidRDefault="00B62231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15300-PMP-DGTC-UJTC-2020</w:t>
            </w:r>
          </w:p>
        </w:tc>
        <w:tc>
          <w:tcPr>
            <w:tcW w:w="504" w:type="pct"/>
            <w:vAlign w:val="center"/>
          </w:tcPr>
          <w:p w:rsidR="00B62231" w:rsidRPr="00D305B9" w:rsidRDefault="00B62231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62231" w:rsidRPr="00D305B9" w:rsidRDefault="00B62231" w:rsidP="00B6223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JONNATHAN  FILANDER  ANAYA  PEREZ, </w:t>
            </w:r>
          </w:p>
          <w:p w:rsidR="00B62231" w:rsidRPr="00D305B9" w:rsidRDefault="00B62231" w:rsidP="00B6223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 A/P</w:t>
            </w:r>
          </w:p>
          <w:p w:rsidR="00B62231" w:rsidRPr="00D305B9" w:rsidRDefault="00B62231" w:rsidP="00B6223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TRANSPORTES MARTINEZ S.A DE C.V.,</w:t>
            </w:r>
          </w:p>
        </w:tc>
        <w:tc>
          <w:tcPr>
            <w:tcW w:w="349" w:type="pct"/>
            <w:vAlign w:val="center"/>
          </w:tcPr>
          <w:p w:rsidR="00B62231" w:rsidRPr="00D305B9" w:rsidRDefault="00B62231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62231" w:rsidRPr="00D305B9" w:rsidRDefault="00B62231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62231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62231" w:rsidRPr="00D305B9" w:rsidRDefault="00B37243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B62231" w:rsidRPr="00D305B9" w:rsidRDefault="00B62231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D305B9" w:rsidRDefault="00D305B9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305B9" w:rsidRDefault="00D305B9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62231" w:rsidRPr="00D305B9" w:rsidRDefault="009D7AA7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B62231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62231" w:rsidRPr="00D305B9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62231" w:rsidRPr="00D305B9" w:rsidRDefault="00B62231" w:rsidP="00C632B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15299-PMP-DGTC-UJTC-2020</w:t>
            </w:r>
          </w:p>
        </w:tc>
        <w:tc>
          <w:tcPr>
            <w:tcW w:w="504" w:type="pct"/>
            <w:vAlign w:val="center"/>
          </w:tcPr>
          <w:p w:rsidR="00B62231" w:rsidRPr="00D305B9" w:rsidRDefault="00B62231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62231" w:rsidRPr="00D305B9" w:rsidRDefault="00B62231" w:rsidP="00B62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JONNATHAN  FILANDER ANAYA  PEREZ, </w:t>
            </w:r>
          </w:p>
          <w:p w:rsidR="00B62231" w:rsidRPr="00D305B9" w:rsidRDefault="00B62231" w:rsidP="00B62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62231" w:rsidRPr="00D305B9" w:rsidRDefault="00B62231" w:rsidP="00B62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TRANSPORTES MARTINEZ S.A DE C.V.</w:t>
            </w:r>
          </w:p>
        </w:tc>
        <w:tc>
          <w:tcPr>
            <w:tcW w:w="349" w:type="pct"/>
            <w:vAlign w:val="center"/>
          </w:tcPr>
          <w:p w:rsidR="00B62231" w:rsidRPr="00D305B9" w:rsidRDefault="00B37243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62231" w:rsidRPr="00D305B9" w:rsidRDefault="00B62231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62231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62231" w:rsidRPr="00D305B9" w:rsidRDefault="00B37243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B62231" w:rsidRPr="00D305B9" w:rsidRDefault="00B37243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D305B9" w:rsidRDefault="00D305B9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305B9" w:rsidRDefault="00D305B9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62231" w:rsidRPr="00D305B9" w:rsidRDefault="009D7AA7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B37243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37243" w:rsidRPr="00D305B9" w:rsidTr="009C08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37243" w:rsidRPr="00D305B9" w:rsidRDefault="00B37243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15298-PMP-DGTC-UJTC-2020</w:t>
            </w:r>
          </w:p>
        </w:tc>
        <w:tc>
          <w:tcPr>
            <w:tcW w:w="504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JONNATHAN  FILANDER ANAYA  PEREZ, </w:t>
            </w:r>
          </w:p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37243" w:rsidRPr="00D305B9" w:rsidRDefault="00B37243" w:rsidP="00B37243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TRANSPORTES MARTINEZ S.A DE C.V.</w:t>
            </w:r>
          </w:p>
        </w:tc>
        <w:tc>
          <w:tcPr>
            <w:tcW w:w="349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D305B9" w:rsidRDefault="00D305B9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305B9" w:rsidRDefault="00D305B9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9D7AA7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B37243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37243" w:rsidRPr="00D305B9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37243" w:rsidRPr="00D305B9" w:rsidRDefault="00B37243" w:rsidP="009C08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15297-PMP-DGTC-UJTC-2020</w:t>
            </w:r>
          </w:p>
        </w:tc>
        <w:tc>
          <w:tcPr>
            <w:tcW w:w="504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JONNATHAN  FILANDER ANAYA  PEREZ, </w:t>
            </w:r>
          </w:p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TRANSPORTES MARTINEZ S.A DE C.V.</w:t>
            </w:r>
          </w:p>
        </w:tc>
        <w:tc>
          <w:tcPr>
            <w:tcW w:w="349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D305B9" w:rsidRDefault="00D305B9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305B9" w:rsidRDefault="00D305B9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9D7AA7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B37243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37243" w:rsidRPr="00D305B9" w:rsidTr="009C08EF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37243" w:rsidRPr="00D305B9" w:rsidRDefault="00B37243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15296-PMP-DGTC-UJTC-2020</w:t>
            </w:r>
          </w:p>
        </w:tc>
        <w:tc>
          <w:tcPr>
            <w:tcW w:w="504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JONNATHAN  FILANDER ANAYA  PEREZ, </w:t>
            </w:r>
          </w:p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37243" w:rsidRPr="00D305B9" w:rsidRDefault="00B37243" w:rsidP="00B3724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TRANSPORTES MARTINEZ S.A DE C.V.</w:t>
            </w:r>
          </w:p>
        </w:tc>
        <w:tc>
          <w:tcPr>
            <w:tcW w:w="349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9D7AA7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B37243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37243" w:rsidRPr="00D305B9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37243" w:rsidRPr="00D305B9" w:rsidRDefault="00B37243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lastRenderedPageBreak/>
              <w:t>15294-PMP-DGTC-UJTC-2020</w:t>
            </w:r>
          </w:p>
        </w:tc>
        <w:tc>
          <w:tcPr>
            <w:tcW w:w="504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JONNATHAN  FILANDER ANAYA  PEREZ, </w:t>
            </w:r>
          </w:p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37243" w:rsidRPr="00D305B9" w:rsidRDefault="00B37243" w:rsidP="00B372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TRANSPORTES MARTINEZ S.A DE C.V.</w:t>
            </w:r>
          </w:p>
        </w:tc>
        <w:tc>
          <w:tcPr>
            <w:tcW w:w="349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9D7AA7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B37243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37243" w:rsidRPr="00D305B9" w:rsidTr="009C08E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37243" w:rsidRPr="00D305B9" w:rsidRDefault="00B37243" w:rsidP="009C08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15293-PMP-DGTC-UJTC-2020</w:t>
            </w:r>
          </w:p>
        </w:tc>
        <w:tc>
          <w:tcPr>
            <w:tcW w:w="504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JONNATHAN  FILANDER ANAYA  PEREZ, </w:t>
            </w:r>
          </w:p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TRANSPORTES MARTINEZ S.A DE C.V.</w:t>
            </w:r>
          </w:p>
        </w:tc>
        <w:tc>
          <w:tcPr>
            <w:tcW w:w="349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9D7AA7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B37243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37243" w:rsidRPr="00D305B9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37243" w:rsidRPr="00D305B9" w:rsidRDefault="00B37243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15292-PMP-DGTC-UJTC-2020</w:t>
            </w:r>
          </w:p>
        </w:tc>
        <w:tc>
          <w:tcPr>
            <w:tcW w:w="504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JONNATHAN  FILANDER ANAYA  PEREZ, </w:t>
            </w:r>
          </w:p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37243" w:rsidRPr="00D305B9" w:rsidRDefault="00B37243" w:rsidP="00B372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TRANSPORTES MARTINEZ S.A DE C.V.</w:t>
            </w:r>
          </w:p>
        </w:tc>
        <w:tc>
          <w:tcPr>
            <w:tcW w:w="349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37243" w:rsidRPr="00D305B9" w:rsidRDefault="00B37243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B37243" w:rsidRPr="00D305B9" w:rsidRDefault="00B3724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9D7AA7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B37243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37243" w:rsidRPr="00D305B9" w:rsidTr="009C08E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37243" w:rsidRPr="00D305B9" w:rsidRDefault="00EE286C" w:rsidP="009C08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15291-PMP-DGTC-UJTC-2020</w:t>
            </w:r>
          </w:p>
        </w:tc>
        <w:tc>
          <w:tcPr>
            <w:tcW w:w="504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E286C" w:rsidRPr="00D305B9" w:rsidRDefault="00EE286C" w:rsidP="00EE2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JONNATHAN  FILANDER ANAYA  PEREZ, </w:t>
            </w:r>
          </w:p>
          <w:p w:rsidR="00EE286C" w:rsidRPr="00D305B9" w:rsidRDefault="00EE286C" w:rsidP="00EE2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37243" w:rsidRPr="00D305B9" w:rsidRDefault="00EE286C" w:rsidP="00EE2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TRANSPORTES MARTINEZ S.A DE C.V.</w:t>
            </w:r>
          </w:p>
        </w:tc>
        <w:tc>
          <w:tcPr>
            <w:tcW w:w="349" w:type="pct"/>
            <w:vAlign w:val="center"/>
          </w:tcPr>
          <w:p w:rsidR="00B37243" w:rsidRPr="00D305B9" w:rsidRDefault="00EE286C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37243" w:rsidRPr="00D305B9" w:rsidRDefault="00B3724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37243" w:rsidRPr="00D305B9" w:rsidRDefault="00B37243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EE286C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B37243" w:rsidRPr="00D305B9" w:rsidRDefault="00EE286C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D305B9" w:rsidRDefault="00D305B9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305B9" w:rsidRDefault="00D305B9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9D7AA7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EE286C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37243" w:rsidRPr="00D305B9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37243" w:rsidRPr="00D305B9" w:rsidRDefault="00EE286C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14637-PMP-DGTC-UJTC-2020</w:t>
            </w:r>
          </w:p>
        </w:tc>
        <w:tc>
          <w:tcPr>
            <w:tcW w:w="504" w:type="pct"/>
            <w:vAlign w:val="center"/>
          </w:tcPr>
          <w:p w:rsidR="00B37243" w:rsidRPr="00D305B9" w:rsidRDefault="00EE286C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E286C" w:rsidRPr="00D305B9" w:rsidRDefault="00EE286C" w:rsidP="009C08EF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ANA ELIZABETH  RODAS ESCOBAR,</w:t>
            </w:r>
          </w:p>
          <w:p w:rsidR="00EE286C" w:rsidRPr="00D305B9" w:rsidRDefault="00EE286C" w:rsidP="009C08EF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37243" w:rsidRPr="00D305B9" w:rsidRDefault="00EE286C" w:rsidP="009C08EF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CARBOX  S.A.</w:t>
            </w:r>
          </w:p>
        </w:tc>
        <w:tc>
          <w:tcPr>
            <w:tcW w:w="349" w:type="pct"/>
            <w:vAlign w:val="center"/>
          </w:tcPr>
          <w:p w:rsidR="00B37243" w:rsidRPr="00D305B9" w:rsidRDefault="00EE286C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B37243" w:rsidRPr="00D305B9" w:rsidRDefault="00EE286C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EE286C" w:rsidRPr="00D305B9" w:rsidRDefault="00EE286C" w:rsidP="00EE2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37243" w:rsidRPr="00D305B9" w:rsidRDefault="00EE286C" w:rsidP="00EE2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16-03-2020</w:t>
            </w:r>
          </w:p>
        </w:tc>
        <w:tc>
          <w:tcPr>
            <w:tcW w:w="860" w:type="pct"/>
            <w:vAlign w:val="center"/>
          </w:tcPr>
          <w:p w:rsidR="00B37243" w:rsidRPr="00D305B9" w:rsidRDefault="00EE286C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AE2E76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9D7AA7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EE286C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37243" w:rsidRPr="00D305B9" w:rsidTr="009C08E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37243" w:rsidRPr="00D305B9" w:rsidRDefault="00AE2E76" w:rsidP="009C08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14628-PMP-DGTC-UJTC-2020</w:t>
            </w:r>
          </w:p>
        </w:tc>
        <w:tc>
          <w:tcPr>
            <w:tcW w:w="504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E2E76" w:rsidRPr="00D305B9" w:rsidRDefault="00AE2E76" w:rsidP="00AE2E76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ANA ELIZABETH  RODAS ESCOBAR,</w:t>
            </w:r>
          </w:p>
          <w:p w:rsidR="00AE2E76" w:rsidRPr="00D305B9" w:rsidRDefault="00AE2E76" w:rsidP="00AE2E76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37243" w:rsidRPr="00D305B9" w:rsidRDefault="00AE2E76" w:rsidP="00AE2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CARBOX  S.A.</w:t>
            </w:r>
          </w:p>
        </w:tc>
        <w:tc>
          <w:tcPr>
            <w:tcW w:w="349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AE2E76" w:rsidRPr="00D305B9" w:rsidRDefault="00AE2E76" w:rsidP="00AE2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37243" w:rsidRPr="00D305B9" w:rsidRDefault="00AE2E76" w:rsidP="00AE2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16-03-2020</w:t>
            </w:r>
          </w:p>
        </w:tc>
        <w:tc>
          <w:tcPr>
            <w:tcW w:w="860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AE2E76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9D7AA7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AE2E76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37243" w:rsidRPr="00D305B9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37243" w:rsidRPr="00D305B9" w:rsidRDefault="00AE2E76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14633-PMP-DGTC-UJTC-2020</w:t>
            </w:r>
          </w:p>
        </w:tc>
        <w:tc>
          <w:tcPr>
            <w:tcW w:w="504" w:type="pct"/>
            <w:vAlign w:val="center"/>
          </w:tcPr>
          <w:p w:rsidR="00B37243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E2E76" w:rsidRPr="00D305B9" w:rsidRDefault="00AE2E76" w:rsidP="00AE2E76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ANA ELIZABETH  RODAS ESCOBAR,</w:t>
            </w:r>
          </w:p>
          <w:p w:rsidR="00AE2E76" w:rsidRPr="00D305B9" w:rsidRDefault="00AE2E76" w:rsidP="00AE2E76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37243" w:rsidRPr="00D305B9" w:rsidRDefault="00AE2E76" w:rsidP="00AE2E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CARBOX  S.A.</w:t>
            </w:r>
          </w:p>
        </w:tc>
        <w:tc>
          <w:tcPr>
            <w:tcW w:w="349" w:type="pct"/>
            <w:vAlign w:val="center"/>
          </w:tcPr>
          <w:p w:rsidR="00B37243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B37243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AE2E76" w:rsidRPr="00D305B9" w:rsidRDefault="00AE2E76" w:rsidP="00AE2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37243" w:rsidRPr="00D305B9" w:rsidRDefault="00AE2E76" w:rsidP="00AE2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16-03-2020</w:t>
            </w:r>
          </w:p>
        </w:tc>
        <w:tc>
          <w:tcPr>
            <w:tcW w:w="860" w:type="pct"/>
            <w:vAlign w:val="center"/>
          </w:tcPr>
          <w:p w:rsidR="00B37243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AE2E76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9D7AA7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AE2E76" w:rsidRPr="009D7AA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37243" w:rsidRPr="00D305B9" w:rsidTr="009C08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37243" w:rsidRPr="00D305B9" w:rsidRDefault="00AE2E76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lastRenderedPageBreak/>
              <w:t>14648-PMP-DGTC-UJTC-2020</w:t>
            </w:r>
          </w:p>
        </w:tc>
        <w:tc>
          <w:tcPr>
            <w:tcW w:w="504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E2E76" w:rsidRPr="00D305B9" w:rsidRDefault="00AE2E76" w:rsidP="00AE2E76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ANA ELIZABETH  RODAS ESCOBAR,</w:t>
            </w:r>
          </w:p>
          <w:p w:rsidR="00AE2E76" w:rsidRPr="00D305B9" w:rsidRDefault="00AE2E76" w:rsidP="00AE2E76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37243" w:rsidRPr="00D305B9" w:rsidRDefault="00AE2E76" w:rsidP="00AE2E7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CARBOX  S.A.</w:t>
            </w:r>
          </w:p>
        </w:tc>
        <w:tc>
          <w:tcPr>
            <w:tcW w:w="349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AE2E76" w:rsidRPr="00D305B9" w:rsidRDefault="00AE2E76" w:rsidP="00AE2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37243" w:rsidRPr="00D305B9" w:rsidRDefault="00AE2E76" w:rsidP="00AE2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16-03-2020</w:t>
            </w:r>
          </w:p>
        </w:tc>
        <w:tc>
          <w:tcPr>
            <w:tcW w:w="860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AE2E76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79553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AE2E76" w:rsidRPr="0079553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37243" w:rsidRPr="00D305B9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37243" w:rsidRPr="00D305B9" w:rsidRDefault="00AE2E76" w:rsidP="009C08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14646-PMP-DGTC-UJTC-2020</w:t>
            </w:r>
          </w:p>
        </w:tc>
        <w:tc>
          <w:tcPr>
            <w:tcW w:w="504" w:type="pct"/>
            <w:vAlign w:val="center"/>
          </w:tcPr>
          <w:p w:rsidR="00B37243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E2E76" w:rsidRPr="00D305B9" w:rsidRDefault="00AE2E76" w:rsidP="00AE2E76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ANA ELIZABETH  RODAS ESCOBAR,</w:t>
            </w:r>
          </w:p>
          <w:p w:rsidR="00AE2E76" w:rsidRPr="00D305B9" w:rsidRDefault="00AE2E76" w:rsidP="00AE2E76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37243" w:rsidRPr="00D305B9" w:rsidRDefault="00AE2E76" w:rsidP="00AE2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CARBOX  S.A.</w:t>
            </w:r>
          </w:p>
        </w:tc>
        <w:tc>
          <w:tcPr>
            <w:tcW w:w="349" w:type="pct"/>
            <w:vAlign w:val="center"/>
          </w:tcPr>
          <w:p w:rsidR="00B37243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B37243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AE2E76" w:rsidRPr="00D305B9" w:rsidRDefault="00AE2E76" w:rsidP="00AE2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37243" w:rsidRPr="00D305B9" w:rsidRDefault="00AE2E76" w:rsidP="00AE2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16-03-2020</w:t>
            </w:r>
          </w:p>
        </w:tc>
        <w:tc>
          <w:tcPr>
            <w:tcW w:w="860" w:type="pct"/>
            <w:vAlign w:val="center"/>
          </w:tcPr>
          <w:p w:rsidR="00B37243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AE2E76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AE2E7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E</w:t>
            </w:r>
            <w:hyperlink r:id="rId29" w:history="1">
              <w:r w:rsidRPr="00795536">
                <w:rPr>
                  <w:rStyle w:val="Hipervnculo"/>
                  <w:sz w:val="16"/>
                  <w:szCs w:val="16"/>
                </w:rPr>
                <w:t>NLACE</w:t>
              </w:r>
            </w:hyperlink>
          </w:p>
        </w:tc>
      </w:tr>
      <w:tr w:rsidR="00B37243" w:rsidRPr="00D305B9" w:rsidTr="009C08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B37243" w:rsidRPr="00D305B9" w:rsidRDefault="00AE2E76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14644-PMP-DGTC-UJTC-2020</w:t>
            </w:r>
          </w:p>
        </w:tc>
        <w:tc>
          <w:tcPr>
            <w:tcW w:w="504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E2E76" w:rsidRPr="00D305B9" w:rsidRDefault="00AE2E76" w:rsidP="00AE2E76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ANA ELIZABETH  RODAS ESCOBAR,</w:t>
            </w:r>
          </w:p>
          <w:p w:rsidR="00AE2E76" w:rsidRPr="00D305B9" w:rsidRDefault="00AE2E76" w:rsidP="00AE2E76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B37243" w:rsidRPr="00D305B9" w:rsidRDefault="00AE2E76" w:rsidP="00AE2E7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CARBOX  S.A.</w:t>
            </w:r>
          </w:p>
        </w:tc>
        <w:tc>
          <w:tcPr>
            <w:tcW w:w="349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AE2E76" w:rsidRPr="00D305B9" w:rsidRDefault="00AE2E76" w:rsidP="00AE2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B37243" w:rsidRPr="00D305B9" w:rsidRDefault="00AE2E76" w:rsidP="00AE2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16-03-2020</w:t>
            </w:r>
          </w:p>
        </w:tc>
        <w:tc>
          <w:tcPr>
            <w:tcW w:w="860" w:type="pct"/>
            <w:vAlign w:val="center"/>
          </w:tcPr>
          <w:p w:rsidR="00B37243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AE2E76" w:rsidRPr="00D305B9" w:rsidRDefault="00AE2E7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7243" w:rsidRPr="00D305B9" w:rsidRDefault="0079553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AE2E76" w:rsidRPr="0079553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051D7" w:rsidRPr="00D305B9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D051D7" w:rsidRPr="00D305B9" w:rsidRDefault="00D051D7" w:rsidP="009C08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15180-PMP-DGTC-UJTC-2020</w:t>
            </w:r>
          </w:p>
        </w:tc>
        <w:tc>
          <w:tcPr>
            <w:tcW w:w="504" w:type="pct"/>
            <w:vAlign w:val="center"/>
          </w:tcPr>
          <w:p w:rsidR="00D051D7" w:rsidRPr="00D305B9" w:rsidRDefault="00D051D7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D051D7" w:rsidRPr="00D305B9" w:rsidRDefault="00D051D7" w:rsidP="00AE2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CRISTIAN  REMBERTO  HERNÁNDEZ </w:t>
            </w:r>
            <w:proofErr w:type="spellStart"/>
            <w:r w:rsidRPr="00D305B9">
              <w:rPr>
                <w:color w:val="000000" w:themeColor="text1"/>
                <w:sz w:val="16"/>
                <w:szCs w:val="16"/>
              </w:rPr>
              <w:t>HERNÁNDEZ</w:t>
            </w:r>
            <w:proofErr w:type="spellEnd"/>
            <w:r w:rsidRPr="00D305B9">
              <w:rPr>
                <w:color w:val="000000" w:themeColor="text1"/>
                <w:sz w:val="16"/>
                <w:szCs w:val="16"/>
              </w:rPr>
              <w:t>,</w:t>
            </w:r>
          </w:p>
          <w:p w:rsidR="00D051D7" w:rsidRPr="00D305B9" w:rsidRDefault="00D051D7" w:rsidP="00AE2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D051D7" w:rsidRPr="00D305B9" w:rsidRDefault="00D051D7" w:rsidP="00AE2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METROGAS S.A DE C.V.</w:t>
            </w:r>
          </w:p>
        </w:tc>
        <w:tc>
          <w:tcPr>
            <w:tcW w:w="349" w:type="pct"/>
            <w:vAlign w:val="center"/>
          </w:tcPr>
          <w:p w:rsidR="00D051D7" w:rsidRPr="00D305B9" w:rsidRDefault="00D051D7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D051D7" w:rsidRPr="00D305B9" w:rsidRDefault="00D051D7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D051D7" w:rsidRPr="00D305B9" w:rsidRDefault="00D051D7" w:rsidP="00AE2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D051D7" w:rsidRPr="00D305B9" w:rsidRDefault="00D051D7" w:rsidP="00AE2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D051D7" w:rsidRPr="00D305B9" w:rsidRDefault="00D051D7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D051D7" w:rsidRPr="00D305B9" w:rsidRDefault="00D051D7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D305B9" w:rsidRDefault="00D305B9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305B9" w:rsidRDefault="00D305B9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051D7" w:rsidRPr="00D305B9" w:rsidRDefault="00795536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D051D7" w:rsidRPr="0079553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051D7" w:rsidRPr="00D305B9" w:rsidTr="009C08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D051D7" w:rsidRPr="00D305B9" w:rsidRDefault="00D051D7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05B9">
              <w:rPr>
                <w:b w:val="0"/>
                <w:color w:val="000000" w:themeColor="text1"/>
                <w:sz w:val="16"/>
                <w:szCs w:val="16"/>
              </w:rPr>
              <w:t>15178-PMP-DGTC-UJTC-2020</w:t>
            </w:r>
          </w:p>
        </w:tc>
        <w:tc>
          <w:tcPr>
            <w:tcW w:w="504" w:type="pct"/>
            <w:vAlign w:val="center"/>
          </w:tcPr>
          <w:p w:rsidR="00D051D7" w:rsidRPr="00D305B9" w:rsidRDefault="00D051D7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D051D7" w:rsidRPr="00D305B9" w:rsidRDefault="00D051D7" w:rsidP="00D051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CRISTIAN  REMBERTO  HERNÁNDEZ </w:t>
            </w:r>
            <w:proofErr w:type="spellStart"/>
            <w:r w:rsidRPr="00D305B9">
              <w:rPr>
                <w:color w:val="000000" w:themeColor="text1"/>
                <w:sz w:val="16"/>
                <w:szCs w:val="16"/>
              </w:rPr>
              <w:t>HERNÁNDEZ</w:t>
            </w:r>
            <w:proofErr w:type="spellEnd"/>
            <w:r w:rsidRPr="00D305B9">
              <w:rPr>
                <w:color w:val="000000" w:themeColor="text1"/>
                <w:sz w:val="16"/>
                <w:szCs w:val="16"/>
              </w:rPr>
              <w:t>,</w:t>
            </w:r>
          </w:p>
          <w:p w:rsidR="00D051D7" w:rsidRPr="00D305B9" w:rsidRDefault="00D051D7" w:rsidP="00D051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A/P</w:t>
            </w:r>
          </w:p>
          <w:p w:rsidR="00D051D7" w:rsidRPr="00D305B9" w:rsidRDefault="00D051D7" w:rsidP="00D051D7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METROGAS S.A DE C.V.</w:t>
            </w:r>
          </w:p>
        </w:tc>
        <w:tc>
          <w:tcPr>
            <w:tcW w:w="349" w:type="pct"/>
            <w:vAlign w:val="center"/>
          </w:tcPr>
          <w:p w:rsidR="00D051D7" w:rsidRPr="00D305B9" w:rsidRDefault="00D051D7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D051D7" w:rsidRPr="00D305B9" w:rsidRDefault="00D051D7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D051D7" w:rsidRPr="00D305B9" w:rsidRDefault="00D051D7" w:rsidP="00AE2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D051D7" w:rsidRPr="00D305B9" w:rsidRDefault="00D051D7" w:rsidP="00AE2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D051D7" w:rsidRPr="00D305B9" w:rsidRDefault="00D051D7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18-03-2020</w:t>
            </w:r>
          </w:p>
        </w:tc>
        <w:tc>
          <w:tcPr>
            <w:tcW w:w="860" w:type="pct"/>
            <w:vAlign w:val="center"/>
          </w:tcPr>
          <w:p w:rsidR="00D051D7" w:rsidRPr="00D305B9" w:rsidRDefault="00D051D7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D305B9" w:rsidRDefault="00D305B9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305B9" w:rsidRDefault="00D305B9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051D7" w:rsidRPr="00D305B9" w:rsidRDefault="00795536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D051D7" w:rsidRPr="0079553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</w:tbl>
    <w:p w:rsidR="007247F2" w:rsidRPr="00D305B9" w:rsidRDefault="007247F2">
      <w:pPr>
        <w:jc w:val="center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7247F2" w:rsidRPr="00D305B9" w:rsidSect="00D305B9">
      <w:headerReference w:type="default" r:id="rId33"/>
      <w:pgSz w:w="15840" w:h="12240" w:orient="landscape"/>
      <w:pgMar w:top="1701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E8" w:rsidRDefault="00790EE8" w:rsidP="006862C6">
      <w:pPr>
        <w:spacing w:after="0" w:line="240" w:lineRule="auto"/>
      </w:pPr>
      <w:r>
        <w:separator/>
      </w:r>
    </w:p>
  </w:endnote>
  <w:endnote w:type="continuationSeparator" w:id="0">
    <w:p w:rsidR="00790EE8" w:rsidRDefault="00790EE8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E8" w:rsidRDefault="00790EE8" w:rsidP="006862C6">
      <w:pPr>
        <w:spacing w:after="0" w:line="240" w:lineRule="auto"/>
      </w:pPr>
      <w:r>
        <w:separator/>
      </w:r>
    </w:p>
  </w:footnote>
  <w:footnote w:type="continuationSeparator" w:id="0">
    <w:p w:rsidR="00790EE8" w:rsidRDefault="00790EE8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C1" w:rsidRDefault="007247F2" w:rsidP="007247F2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 xml:space="preserve"> </w:t>
    </w:r>
  </w:p>
  <w:p w:rsidR="00E321C1" w:rsidRDefault="007247F2" w:rsidP="007247F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67DAF8DE" wp14:editId="568A5342">
          <wp:extent cx="2324100" cy="919956"/>
          <wp:effectExtent l="0" t="0" r="0" b="0"/>
          <wp:docPr id="3" name="Imagen 3" descr="C:\Users\karen.alvarenga\Downloads\header_seal_MOP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alvarenga\Downloads\header_seal_MOP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1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3EB0"/>
    <w:multiLevelType w:val="hybridMultilevel"/>
    <w:tmpl w:val="F0987D1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2E88"/>
    <w:rsid w:val="000140C7"/>
    <w:rsid w:val="0001436D"/>
    <w:rsid w:val="00016F92"/>
    <w:rsid w:val="000177F3"/>
    <w:rsid w:val="000214DA"/>
    <w:rsid w:val="000220CF"/>
    <w:rsid w:val="000238C0"/>
    <w:rsid w:val="00023D89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55A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7D3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0C2C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97517"/>
    <w:rsid w:val="001A30F0"/>
    <w:rsid w:val="001A45AC"/>
    <w:rsid w:val="001A46F6"/>
    <w:rsid w:val="001A591A"/>
    <w:rsid w:val="001A7048"/>
    <w:rsid w:val="001B4D44"/>
    <w:rsid w:val="001B5349"/>
    <w:rsid w:val="001B59CA"/>
    <w:rsid w:val="001B6EF0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228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6C22"/>
    <w:rsid w:val="00217C2A"/>
    <w:rsid w:val="00221C6E"/>
    <w:rsid w:val="0022289A"/>
    <w:rsid w:val="00225452"/>
    <w:rsid w:val="002273F2"/>
    <w:rsid w:val="00232CB5"/>
    <w:rsid w:val="00232F67"/>
    <w:rsid w:val="00233193"/>
    <w:rsid w:val="002369CD"/>
    <w:rsid w:val="002417BA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2BC0"/>
    <w:rsid w:val="002631E3"/>
    <w:rsid w:val="00264C14"/>
    <w:rsid w:val="00265F8D"/>
    <w:rsid w:val="00266BDE"/>
    <w:rsid w:val="00270372"/>
    <w:rsid w:val="00270411"/>
    <w:rsid w:val="00271DE7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E16B6"/>
    <w:rsid w:val="002E2CA0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836"/>
    <w:rsid w:val="00307D92"/>
    <w:rsid w:val="00312F13"/>
    <w:rsid w:val="00313778"/>
    <w:rsid w:val="0032064F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35953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20F7"/>
    <w:rsid w:val="003D2A9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C38"/>
    <w:rsid w:val="00406FE3"/>
    <w:rsid w:val="004076C5"/>
    <w:rsid w:val="004115F8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48AB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566D"/>
    <w:rsid w:val="00466DFB"/>
    <w:rsid w:val="00473E7C"/>
    <w:rsid w:val="00474916"/>
    <w:rsid w:val="00475477"/>
    <w:rsid w:val="0048046B"/>
    <w:rsid w:val="00480AF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0E84"/>
    <w:rsid w:val="004B1C14"/>
    <w:rsid w:val="004B22A4"/>
    <w:rsid w:val="004B58C4"/>
    <w:rsid w:val="004B5D79"/>
    <w:rsid w:val="004B65B7"/>
    <w:rsid w:val="004B66D8"/>
    <w:rsid w:val="004C2D35"/>
    <w:rsid w:val="004C3C61"/>
    <w:rsid w:val="004D26A2"/>
    <w:rsid w:val="004D64DA"/>
    <w:rsid w:val="004D67E0"/>
    <w:rsid w:val="004D7251"/>
    <w:rsid w:val="004E052D"/>
    <w:rsid w:val="004E1B55"/>
    <w:rsid w:val="004E3609"/>
    <w:rsid w:val="004E6789"/>
    <w:rsid w:val="004E6995"/>
    <w:rsid w:val="004E73C0"/>
    <w:rsid w:val="004E7865"/>
    <w:rsid w:val="004F1E85"/>
    <w:rsid w:val="004F2D82"/>
    <w:rsid w:val="004F52CB"/>
    <w:rsid w:val="004F687F"/>
    <w:rsid w:val="00501307"/>
    <w:rsid w:val="00501508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59C"/>
    <w:rsid w:val="00544ADF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33FA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891"/>
    <w:rsid w:val="005D09F2"/>
    <w:rsid w:val="005D0A91"/>
    <w:rsid w:val="005D570B"/>
    <w:rsid w:val="005D5A39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27805"/>
    <w:rsid w:val="00630FEA"/>
    <w:rsid w:val="0063100F"/>
    <w:rsid w:val="006312F2"/>
    <w:rsid w:val="00633A99"/>
    <w:rsid w:val="006343D2"/>
    <w:rsid w:val="00634947"/>
    <w:rsid w:val="00634B01"/>
    <w:rsid w:val="00636060"/>
    <w:rsid w:val="0063691F"/>
    <w:rsid w:val="00636D6C"/>
    <w:rsid w:val="00636E21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ECC"/>
    <w:rsid w:val="006862C6"/>
    <w:rsid w:val="00687B49"/>
    <w:rsid w:val="00687D61"/>
    <w:rsid w:val="0069205D"/>
    <w:rsid w:val="00692ED8"/>
    <w:rsid w:val="00696473"/>
    <w:rsid w:val="00697B18"/>
    <w:rsid w:val="006A1B6F"/>
    <w:rsid w:val="006A24C7"/>
    <w:rsid w:val="006A321F"/>
    <w:rsid w:val="006A3759"/>
    <w:rsid w:val="006A5A39"/>
    <w:rsid w:val="006A6D0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D5A04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7F2"/>
    <w:rsid w:val="00724AFC"/>
    <w:rsid w:val="00727B3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0EE8"/>
    <w:rsid w:val="00791BAB"/>
    <w:rsid w:val="007926C2"/>
    <w:rsid w:val="00794BB3"/>
    <w:rsid w:val="00795536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2B1E"/>
    <w:rsid w:val="007C38AC"/>
    <w:rsid w:val="007C45D6"/>
    <w:rsid w:val="007C51EC"/>
    <w:rsid w:val="007C54C6"/>
    <w:rsid w:val="007C59A0"/>
    <w:rsid w:val="007D08B2"/>
    <w:rsid w:val="007D1AAD"/>
    <w:rsid w:val="007D20D0"/>
    <w:rsid w:val="007D5390"/>
    <w:rsid w:val="007D61EB"/>
    <w:rsid w:val="007E1A6B"/>
    <w:rsid w:val="007E1B04"/>
    <w:rsid w:val="007E27AA"/>
    <w:rsid w:val="007E4F24"/>
    <w:rsid w:val="007E723E"/>
    <w:rsid w:val="007F1F23"/>
    <w:rsid w:val="007F26BB"/>
    <w:rsid w:val="0080103A"/>
    <w:rsid w:val="008012D6"/>
    <w:rsid w:val="00802292"/>
    <w:rsid w:val="00802BB6"/>
    <w:rsid w:val="0080552A"/>
    <w:rsid w:val="00806D38"/>
    <w:rsid w:val="00807FF2"/>
    <w:rsid w:val="0081106A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7402"/>
    <w:rsid w:val="00830C26"/>
    <w:rsid w:val="0083524A"/>
    <w:rsid w:val="00842396"/>
    <w:rsid w:val="00842D48"/>
    <w:rsid w:val="00844976"/>
    <w:rsid w:val="00844B73"/>
    <w:rsid w:val="0084686E"/>
    <w:rsid w:val="00851101"/>
    <w:rsid w:val="008511B2"/>
    <w:rsid w:val="00853189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33E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5009"/>
    <w:rsid w:val="008B6B0C"/>
    <w:rsid w:val="008B7633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15DE6"/>
    <w:rsid w:val="00921922"/>
    <w:rsid w:val="00923EA8"/>
    <w:rsid w:val="00926926"/>
    <w:rsid w:val="00926BE8"/>
    <w:rsid w:val="00926DE4"/>
    <w:rsid w:val="009300B4"/>
    <w:rsid w:val="0093162E"/>
    <w:rsid w:val="00932147"/>
    <w:rsid w:val="009327B1"/>
    <w:rsid w:val="00932D40"/>
    <w:rsid w:val="00937D66"/>
    <w:rsid w:val="00940011"/>
    <w:rsid w:val="00940B48"/>
    <w:rsid w:val="009422C4"/>
    <w:rsid w:val="009434D3"/>
    <w:rsid w:val="00943E31"/>
    <w:rsid w:val="0094539A"/>
    <w:rsid w:val="00946F67"/>
    <w:rsid w:val="00951159"/>
    <w:rsid w:val="009523D4"/>
    <w:rsid w:val="00953B5F"/>
    <w:rsid w:val="00954D44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414"/>
    <w:rsid w:val="00996B5B"/>
    <w:rsid w:val="00997BA7"/>
    <w:rsid w:val="00997CF6"/>
    <w:rsid w:val="00997D71"/>
    <w:rsid w:val="009A0CA1"/>
    <w:rsid w:val="009A1387"/>
    <w:rsid w:val="009A1391"/>
    <w:rsid w:val="009A3A1F"/>
    <w:rsid w:val="009A3D70"/>
    <w:rsid w:val="009A579E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D7AA7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37F45"/>
    <w:rsid w:val="00A4137E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643EF"/>
    <w:rsid w:val="00A70923"/>
    <w:rsid w:val="00A77D20"/>
    <w:rsid w:val="00A8097C"/>
    <w:rsid w:val="00A81C8E"/>
    <w:rsid w:val="00A81FE6"/>
    <w:rsid w:val="00A82D4A"/>
    <w:rsid w:val="00A82DCD"/>
    <w:rsid w:val="00A852A3"/>
    <w:rsid w:val="00A85474"/>
    <w:rsid w:val="00A91217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330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2E76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243"/>
    <w:rsid w:val="00B37656"/>
    <w:rsid w:val="00B4053C"/>
    <w:rsid w:val="00B40C19"/>
    <w:rsid w:val="00B422CA"/>
    <w:rsid w:val="00B42557"/>
    <w:rsid w:val="00B43F13"/>
    <w:rsid w:val="00B44A33"/>
    <w:rsid w:val="00B44EF7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231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4E08"/>
    <w:rsid w:val="00B753F1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22"/>
    <w:rsid w:val="00B954D8"/>
    <w:rsid w:val="00B961A0"/>
    <w:rsid w:val="00B9736A"/>
    <w:rsid w:val="00BA0F14"/>
    <w:rsid w:val="00BA2B94"/>
    <w:rsid w:val="00BA2CD5"/>
    <w:rsid w:val="00BA2E39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B63A9"/>
    <w:rsid w:val="00BC0FF0"/>
    <w:rsid w:val="00BC11B4"/>
    <w:rsid w:val="00BC11CE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5786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1DE"/>
    <w:rsid w:val="00C3656E"/>
    <w:rsid w:val="00C37A2E"/>
    <w:rsid w:val="00C37F33"/>
    <w:rsid w:val="00C41F8A"/>
    <w:rsid w:val="00C4332E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0BB9"/>
    <w:rsid w:val="00C741EC"/>
    <w:rsid w:val="00C743A0"/>
    <w:rsid w:val="00C75A65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43D"/>
    <w:rsid w:val="00CA7AC2"/>
    <w:rsid w:val="00CB06E3"/>
    <w:rsid w:val="00CB08B1"/>
    <w:rsid w:val="00CB7C7E"/>
    <w:rsid w:val="00CC0679"/>
    <w:rsid w:val="00CC1445"/>
    <w:rsid w:val="00CC175E"/>
    <w:rsid w:val="00CC19CD"/>
    <w:rsid w:val="00CC40AA"/>
    <w:rsid w:val="00CC4869"/>
    <w:rsid w:val="00CD0079"/>
    <w:rsid w:val="00CD36AF"/>
    <w:rsid w:val="00CD4312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E7FE0"/>
    <w:rsid w:val="00CF071C"/>
    <w:rsid w:val="00CF385E"/>
    <w:rsid w:val="00CF43DC"/>
    <w:rsid w:val="00D00769"/>
    <w:rsid w:val="00D0149A"/>
    <w:rsid w:val="00D02B4D"/>
    <w:rsid w:val="00D051D7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583"/>
    <w:rsid w:val="00D20D4E"/>
    <w:rsid w:val="00D21BE9"/>
    <w:rsid w:val="00D25AC6"/>
    <w:rsid w:val="00D2642E"/>
    <w:rsid w:val="00D2746B"/>
    <w:rsid w:val="00D27852"/>
    <w:rsid w:val="00D27A77"/>
    <w:rsid w:val="00D305B9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3E4"/>
    <w:rsid w:val="00DA25E7"/>
    <w:rsid w:val="00DA5330"/>
    <w:rsid w:val="00DA5716"/>
    <w:rsid w:val="00DA599F"/>
    <w:rsid w:val="00DA6549"/>
    <w:rsid w:val="00DA6E28"/>
    <w:rsid w:val="00DB026F"/>
    <w:rsid w:val="00DB16FA"/>
    <w:rsid w:val="00DB22F9"/>
    <w:rsid w:val="00DB2C61"/>
    <w:rsid w:val="00DB3601"/>
    <w:rsid w:val="00DB4924"/>
    <w:rsid w:val="00DB5903"/>
    <w:rsid w:val="00DC0647"/>
    <w:rsid w:val="00DC092B"/>
    <w:rsid w:val="00DC4F43"/>
    <w:rsid w:val="00DC6EEC"/>
    <w:rsid w:val="00DC73AB"/>
    <w:rsid w:val="00DD17ED"/>
    <w:rsid w:val="00DD195B"/>
    <w:rsid w:val="00DD2185"/>
    <w:rsid w:val="00DD5AAA"/>
    <w:rsid w:val="00DD7639"/>
    <w:rsid w:val="00DE2D51"/>
    <w:rsid w:val="00DE2DBF"/>
    <w:rsid w:val="00DE2DD4"/>
    <w:rsid w:val="00DE391B"/>
    <w:rsid w:val="00DE5A8E"/>
    <w:rsid w:val="00DE6032"/>
    <w:rsid w:val="00DE7633"/>
    <w:rsid w:val="00DF0690"/>
    <w:rsid w:val="00DF0D52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0769E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7B83"/>
    <w:rsid w:val="00E421D8"/>
    <w:rsid w:val="00E424A0"/>
    <w:rsid w:val="00E42CC6"/>
    <w:rsid w:val="00E44BCC"/>
    <w:rsid w:val="00E47DCA"/>
    <w:rsid w:val="00E517A6"/>
    <w:rsid w:val="00E525D2"/>
    <w:rsid w:val="00E54E88"/>
    <w:rsid w:val="00E55318"/>
    <w:rsid w:val="00E5572F"/>
    <w:rsid w:val="00E564C6"/>
    <w:rsid w:val="00E579B0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7745"/>
    <w:rsid w:val="00EA792B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0F60"/>
    <w:rsid w:val="00EE1994"/>
    <w:rsid w:val="00EE19BF"/>
    <w:rsid w:val="00EE286C"/>
    <w:rsid w:val="00EE56E9"/>
    <w:rsid w:val="00EF0A3C"/>
    <w:rsid w:val="00EF236E"/>
    <w:rsid w:val="00EF3548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6B0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83"/>
    <w:rsid w:val="00F609EE"/>
    <w:rsid w:val="00F64580"/>
    <w:rsid w:val="00F65279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0EBB"/>
    <w:rsid w:val="00FB1B7D"/>
    <w:rsid w:val="00FB2D8D"/>
    <w:rsid w:val="00FB3680"/>
    <w:rsid w:val="00FB41AD"/>
    <w:rsid w:val="00FB4B69"/>
    <w:rsid w:val="00FB6A11"/>
    <w:rsid w:val="00FC161F"/>
    <w:rsid w:val="00FC1B18"/>
    <w:rsid w:val="00FC2731"/>
    <w:rsid w:val="00FC35F3"/>
    <w:rsid w:val="00FC4D55"/>
    <w:rsid w:val="00FC5375"/>
    <w:rsid w:val="00FC6EFB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GUN3bc3CljbNdjHAV0bBqsLl_WBUCOAp/view?usp=sharing" TargetMode="External"/><Relationship Id="rId18" Type="http://schemas.openxmlformats.org/officeDocument/2006/relationships/hyperlink" Target="https://drive.google.com/file/d/1tU8HvJo1C6Jrqk0i-B2WrDXEyVcU8fsT/view?usp=sharing" TargetMode="External"/><Relationship Id="rId26" Type="http://schemas.openxmlformats.org/officeDocument/2006/relationships/hyperlink" Target="https://drive.google.com/file/d/1cKWWHb32FfEDMBEMcHU9ubUh85CGKtM-/view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1-NVMyb72-wOCzuaK8d25C_19RXgfnzM/view?usp=sharing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N5TgcMM3slXWTv6zGxAiyA9x1rrXFeuO/view?usp=sharing" TargetMode="External"/><Relationship Id="rId17" Type="http://schemas.openxmlformats.org/officeDocument/2006/relationships/hyperlink" Target="https://drive.google.com/file/d/1hreXFp4hLEW5Kf_CzXEwJ2oA7l9gsitC/view?usp=sharing" TargetMode="External"/><Relationship Id="rId25" Type="http://schemas.openxmlformats.org/officeDocument/2006/relationships/hyperlink" Target="https://drive.google.com/file/d/1e8GjFBF_xDfFVs6d7QFso9-vRFdVJZJe/view?usp=sharing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k8crWPDuWcPDDe8oNRXE4wnRVaq7Vwvk/view?usp=sharing" TargetMode="External"/><Relationship Id="rId20" Type="http://schemas.openxmlformats.org/officeDocument/2006/relationships/hyperlink" Target="https://drive.google.com/file/d/15vRSWcNhasThODjZpHQqPBl2KSJTFOPr/view?usp=sharing" TargetMode="External"/><Relationship Id="rId29" Type="http://schemas.openxmlformats.org/officeDocument/2006/relationships/hyperlink" Target="https://drive.google.com/file/d/1T4bTcFUTwPCLdjvEtY2IJvEuiVcQ8jOv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06D7RuD57EW6-M-c-PB0ed6HuQMo-rZr/view?usp=sharing" TargetMode="External"/><Relationship Id="rId24" Type="http://schemas.openxmlformats.org/officeDocument/2006/relationships/hyperlink" Target="https://drive.google.com/file/d/1AoMbdXLC4nQwJI3Fl-C4Euus0HcRzMQq/view?usp=sharing" TargetMode="External"/><Relationship Id="rId32" Type="http://schemas.openxmlformats.org/officeDocument/2006/relationships/hyperlink" Target="https://drive.google.com/file/d/18cAvdelE3F2Yo0ik0Rel5-v-6sahKU2f/view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xl40JG46WwF9_mEEp7JfU_FeCxLBvOXX/view?usp=sharing" TargetMode="External"/><Relationship Id="rId23" Type="http://schemas.openxmlformats.org/officeDocument/2006/relationships/hyperlink" Target="https://drive.google.com/file/d/1FlbosLrZLw2Y6toMej_hDQiEEzrUKpb0/view?usp=sharing" TargetMode="External"/><Relationship Id="rId28" Type="http://schemas.openxmlformats.org/officeDocument/2006/relationships/hyperlink" Target="https://drive.google.com/file/d/11Q6tqSjTixOPU6-7Td_9nEvKOic-mVhm/view?usp=sharing" TargetMode="External"/><Relationship Id="rId10" Type="http://schemas.openxmlformats.org/officeDocument/2006/relationships/hyperlink" Target="https://drive.google.com/file/d/1az49CgXMoscs1DarwynVoJA1XdT4TXSL/view?usp=sharing" TargetMode="External"/><Relationship Id="rId19" Type="http://schemas.openxmlformats.org/officeDocument/2006/relationships/hyperlink" Target="https://drive.google.com/file/d/1PF408qYeTe8Rk1rnv2G7mWVKkC78YMLl/view?usp=sharing" TargetMode="External"/><Relationship Id="rId31" Type="http://schemas.openxmlformats.org/officeDocument/2006/relationships/hyperlink" Target="https://drive.google.com/file/d/1VwqrzW-I_sWimstjn8J-SahLe4Sd_jCt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tSfrK8YNammHr3RYJpoGkuD5dY5nUzPC/view?usp=sharing" TargetMode="External"/><Relationship Id="rId14" Type="http://schemas.openxmlformats.org/officeDocument/2006/relationships/hyperlink" Target="https://drive.google.com/file/d/1h2L5wAxcq1TlCL8wToYdxH9gyKnOI4Zq/view?usp=sharing" TargetMode="External"/><Relationship Id="rId22" Type="http://schemas.openxmlformats.org/officeDocument/2006/relationships/hyperlink" Target="https://drive.google.com/file/d/1043ylVpx2SXXDB_R-r0V-FP831dC_UM8/view?usp=sharing" TargetMode="External"/><Relationship Id="rId27" Type="http://schemas.openxmlformats.org/officeDocument/2006/relationships/hyperlink" Target="https://drive.google.com/file/d/1BcyCO5dTgOAUIMypc7hqXfr_nVEGaIwd/view?usp=sharing" TargetMode="External"/><Relationship Id="rId30" Type="http://schemas.openxmlformats.org/officeDocument/2006/relationships/hyperlink" Target="https://drive.google.com/file/d/1mH4gcrnVt9e9QRblMu8cvLlfcAnc5glS/view?usp=sharing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37822-F021-4815-BCCB-8BE3C138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1090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8</cp:revision>
  <cp:lastPrinted>2017-08-26T18:04:00Z</cp:lastPrinted>
  <dcterms:created xsi:type="dcterms:W3CDTF">2020-07-04T13:49:00Z</dcterms:created>
  <dcterms:modified xsi:type="dcterms:W3CDTF">2020-07-04T15:08:00Z</dcterms:modified>
</cp:coreProperties>
</file>