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0E64AB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002 -2014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B56C68" w:rsidRDefault="00B56C68" w:rsidP="00B56C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B56C68" w:rsidRDefault="00B56C68" w:rsidP="00B56C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 w:rsidRPr="00B56C68">
        <w:rPr>
          <w:rFonts w:cstheme="minorHAnsi"/>
          <w:w w:val="102"/>
          <w:sz w:val="24"/>
        </w:rPr>
        <w:t>quince horas</w:t>
      </w:r>
      <w:r w:rsidRPr="00D407FA">
        <w:rPr>
          <w:rFonts w:cstheme="minorHAnsi"/>
          <w:color w:val="FF0000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B56C68">
        <w:rPr>
          <w:rFonts w:cstheme="minorHAnsi"/>
          <w:b/>
          <w:w w:val="102"/>
          <w:sz w:val="24"/>
        </w:rPr>
        <w:t>24 de enero de 2014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</w:t>
      </w:r>
      <w:r w:rsidRPr="00E56FB6">
        <w:rPr>
          <w:rFonts w:cstheme="minorHAnsi"/>
          <w:b/>
          <w:color w:val="0000CC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002-2014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B56C68" w:rsidRDefault="00B56C68" w:rsidP="00B56C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16"/>
        </w:rPr>
      </w:pPr>
    </w:p>
    <w:p w:rsidR="00B56C68" w:rsidRDefault="00B56C68" w:rsidP="00B56C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CC"/>
          <w:w w:val="102"/>
          <w:sz w:val="24"/>
        </w:rPr>
      </w:pPr>
      <w:r w:rsidRPr="00D407FA">
        <w:rPr>
          <w:rFonts w:cstheme="minorHAnsi"/>
          <w:b/>
          <w:color w:val="0000CC"/>
          <w:w w:val="102"/>
          <w:sz w:val="24"/>
        </w:rPr>
        <w:t>PROYECTOS DE CONSTRUCCIÓN QUE SE ESTÁN EJECUTANDO Y SOBRE LOS PROYECTOS QUE VAN A EJECUTARSE EN EL PLAN DE TRABAJO DEL MINISTERIO PARA EL AÑO 2014.</w:t>
      </w:r>
    </w:p>
    <w:p w:rsidR="00B56C68" w:rsidRPr="004B3249" w:rsidRDefault="00B56C68" w:rsidP="00B56C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4"/>
        </w:rPr>
      </w:pPr>
    </w:p>
    <w:p w:rsidR="00B56C68" w:rsidRPr="00E56FB6" w:rsidRDefault="00B56C68" w:rsidP="00B56C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B56C68">
        <w:rPr>
          <w:rFonts w:cstheme="minorHAnsi"/>
          <w:b/>
          <w:sz w:val="24"/>
          <w:highlight w:val="black"/>
        </w:rPr>
        <w:t>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B56C68" w:rsidRPr="004B3249" w:rsidRDefault="00B56C68" w:rsidP="00B56C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B56C68" w:rsidRDefault="00B56C68" w:rsidP="00B56C68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B56C68" w:rsidRPr="00070391" w:rsidRDefault="00B56C68" w:rsidP="00B56C68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070391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0E64AB" w:rsidRDefault="000E64AB" w:rsidP="000E64AB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64AB" w:rsidRPr="009152B2" w:rsidRDefault="000E64AB" w:rsidP="000E64AB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64AB" w:rsidRPr="00CA622D" w:rsidRDefault="000E64AB" w:rsidP="000E64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20925" w:rsidRPr="00820925" w:rsidRDefault="00820925" w:rsidP="00820925">
      <w:pPr>
        <w:jc w:val="center"/>
        <w:rPr>
          <w:sz w:val="24"/>
          <w:szCs w:val="24"/>
        </w:rPr>
      </w:pPr>
    </w:p>
    <w:p w:rsidR="00820925" w:rsidRDefault="00820925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0BB" w:rsidRDefault="00F300BB" w:rsidP="00823710">
      <w:pPr>
        <w:spacing w:after="0" w:line="240" w:lineRule="auto"/>
      </w:pPr>
      <w:r>
        <w:separator/>
      </w:r>
    </w:p>
  </w:endnote>
  <w:endnote w:type="continuationSeparator" w:id="1">
    <w:p w:rsidR="00F300BB" w:rsidRDefault="00F300B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0BB" w:rsidRDefault="00F300BB" w:rsidP="00823710">
      <w:pPr>
        <w:spacing w:after="0" w:line="240" w:lineRule="auto"/>
      </w:pPr>
      <w:r>
        <w:separator/>
      </w:r>
    </w:p>
  </w:footnote>
  <w:footnote w:type="continuationSeparator" w:id="1">
    <w:p w:rsidR="00F300BB" w:rsidRDefault="00F300B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0E64AB"/>
    <w:rsid w:val="00111E6F"/>
    <w:rsid w:val="0018446B"/>
    <w:rsid w:val="001D37F6"/>
    <w:rsid w:val="00224EE7"/>
    <w:rsid w:val="0031206E"/>
    <w:rsid w:val="00480DA5"/>
    <w:rsid w:val="004A1B78"/>
    <w:rsid w:val="004D0B8C"/>
    <w:rsid w:val="005251F3"/>
    <w:rsid w:val="00575570"/>
    <w:rsid w:val="00745687"/>
    <w:rsid w:val="00771A53"/>
    <w:rsid w:val="00820925"/>
    <w:rsid w:val="00823710"/>
    <w:rsid w:val="00871C20"/>
    <w:rsid w:val="008E0FD9"/>
    <w:rsid w:val="0090733D"/>
    <w:rsid w:val="00964C75"/>
    <w:rsid w:val="00A307D4"/>
    <w:rsid w:val="00A354FF"/>
    <w:rsid w:val="00B14345"/>
    <w:rsid w:val="00B56C68"/>
    <w:rsid w:val="00B717C5"/>
    <w:rsid w:val="00C817D9"/>
    <w:rsid w:val="00C928AD"/>
    <w:rsid w:val="00DD51C2"/>
    <w:rsid w:val="00DD5223"/>
    <w:rsid w:val="00EB4177"/>
    <w:rsid w:val="00F300BB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2017-02-22T15:18:00Z</dcterms:created>
  <dcterms:modified xsi:type="dcterms:W3CDTF">2017-02-22T15:18:00Z</dcterms:modified>
</cp:coreProperties>
</file>