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00934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6979F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6979F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marzo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DA2629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4BA5E78D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UNIDAD DE </w:t>
            </w:r>
            <w:r w:rsidR="00AC182B">
              <w:rPr>
                <w:rFonts w:cs="Calibri Light"/>
                <w:bCs/>
                <w:sz w:val="20"/>
                <w:szCs w:val="20"/>
              </w:rPr>
              <w:t>COMPRAS PÚBLICAS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65866960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498689B1" w:rsidR="00840DC4" w:rsidRPr="007B2E8C" w:rsidRDefault="001C4DA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1835476C" w:rsidR="00840DC4" w:rsidRPr="007B2E8C" w:rsidRDefault="001C4DA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6B6385D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2002A3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9E0A02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4059342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3463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5999AD0A" w:rsidR="00840DC4" w:rsidRPr="007B2E8C" w:rsidRDefault="00D92EF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4AD8861B" w:rsidR="00840DC4" w:rsidRPr="007B2E8C" w:rsidRDefault="00E3463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6574CA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F542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0A04C4F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28CC9B12" w:rsidR="00840DC4" w:rsidRPr="007B2E8C" w:rsidRDefault="00EA67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7AB4E8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EA672D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646A0AB6" w:rsidR="00840DC4" w:rsidRPr="007B2E8C" w:rsidRDefault="00EA672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6390610C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6EAFFE5E" w:rsidR="00840DC4" w:rsidRPr="007B2E8C" w:rsidRDefault="009C7A3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51CFDBAE" w:rsidR="00840DC4" w:rsidRPr="007B2E8C" w:rsidRDefault="009C7A3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7B79D2EC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54E9F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0A1035B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5D2D8A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716F771" w:rsidR="00840DC4" w:rsidRPr="007B2E8C" w:rsidRDefault="005D2D8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2E6FBB7B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386B29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15F779DD" w:rsidR="00840DC4" w:rsidRPr="007B2E8C" w:rsidRDefault="00386B29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5C8C8C7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A712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1B65741B" w:rsidR="00840DC4" w:rsidRPr="00E16244" w:rsidRDefault="00296536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511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64D2B6A9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D92EFF">
              <w:rPr>
                <w:rFonts w:cs="Calibri Light"/>
                <w:b/>
                <w:bCs/>
                <w:sz w:val="20"/>
                <w:szCs w:val="20"/>
              </w:rPr>
              <w:t>6</w:t>
            </w:r>
            <w:r w:rsidR="00296536">
              <w:rPr>
                <w:rFonts w:cs="Calibri Light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B73DBD1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296536">
              <w:rPr>
                <w:rFonts w:cs="Calibri Light"/>
                <w:b/>
                <w:bCs/>
                <w:sz w:val="20"/>
                <w:szCs w:val="20"/>
              </w:rPr>
              <w:t>50</w:t>
            </w:r>
          </w:p>
        </w:tc>
      </w:tr>
    </w:tbl>
    <w:p w14:paraId="2943EF36" w14:textId="77777777" w:rsidR="00AD2F86" w:rsidRPr="00C10F52" w:rsidRDefault="00296536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C4DA1"/>
    <w:rsid w:val="001E28D7"/>
    <w:rsid w:val="001F542C"/>
    <w:rsid w:val="00245F57"/>
    <w:rsid w:val="00296536"/>
    <w:rsid w:val="002D6F85"/>
    <w:rsid w:val="003134E3"/>
    <w:rsid w:val="00314822"/>
    <w:rsid w:val="00320416"/>
    <w:rsid w:val="00362B9C"/>
    <w:rsid w:val="00366BC6"/>
    <w:rsid w:val="0037558B"/>
    <w:rsid w:val="00386B29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5D2D8A"/>
    <w:rsid w:val="00607C0E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C7A39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C182B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75CC9"/>
    <w:rsid w:val="00CD011F"/>
    <w:rsid w:val="00CD274D"/>
    <w:rsid w:val="00D32598"/>
    <w:rsid w:val="00D80898"/>
    <w:rsid w:val="00D92EFF"/>
    <w:rsid w:val="00DA2629"/>
    <w:rsid w:val="00DB77CB"/>
    <w:rsid w:val="00DF170A"/>
    <w:rsid w:val="00E16244"/>
    <w:rsid w:val="00E34632"/>
    <w:rsid w:val="00E57F98"/>
    <w:rsid w:val="00E72054"/>
    <w:rsid w:val="00E97DCC"/>
    <w:rsid w:val="00EA4122"/>
    <w:rsid w:val="00EA672D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10</cp:revision>
  <cp:lastPrinted>2022-02-16T15:31:00Z</cp:lastPrinted>
  <dcterms:created xsi:type="dcterms:W3CDTF">2023-04-26T15:13:00Z</dcterms:created>
  <dcterms:modified xsi:type="dcterms:W3CDTF">2023-04-26T15:47:00Z</dcterms:modified>
</cp:coreProperties>
</file>