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4DFBD885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DC726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B145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6C03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noviembre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7C66" w14:textId="77777777" w:rsidR="006C03F2" w:rsidRDefault="006C03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5FA6" w14:textId="77777777" w:rsidR="006C03F2" w:rsidRDefault="006C03F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81EA" w14:textId="77777777" w:rsidR="006C03F2" w:rsidRDefault="006C03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25FD" w14:textId="77777777" w:rsidR="006C03F2" w:rsidRDefault="006C03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3CC59269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6C03F2">
      <w:rPr>
        <w:b/>
        <w:bCs/>
      </w:rPr>
      <w:t>noviembre</w:t>
    </w:r>
    <w:r w:rsidR="00C572CA">
      <w:rPr>
        <w:b/>
        <w:bCs/>
      </w:rPr>
      <w:t xml:space="preserve"> 202</w:t>
    </w:r>
    <w:r w:rsidR="009F2142">
      <w:rPr>
        <w:b/>
        <w:bCs/>
      </w:rPr>
      <w:t>2</w:t>
    </w:r>
  </w:p>
  <w:p w14:paraId="2C6C2CBF" w14:textId="77777777" w:rsidR="007A385B" w:rsidRDefault="007A38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259C" w14:textId="77777777" w:rsidR="006C03F2" w:rsidRDefault="006C03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03F2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6</cp:revision>
  <dcterms:created xsi:type="dcterms:W3CDTF">2022-08-17T22:04:00Z</dcterms:created>
  <dcterms:modified xsi:type="dcterms:W3CDTF">2023-02-14T17:55:00Z</dcterms:modified>
</cp:coreProperties>
</file>