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1197" w14:textId="77777777" w:rsidR="00E75084" w:rsidRDefault="00E75084" w:rsidP="00E7508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786E4E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3BA96EE6" w14:textId="77777777" w:rsidR="00E75084" w:rsidRDefault="00E75084" w:rsidP="00E7508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786E4E">
        <w:rPr>
          <w:rFonts w:ascii="Arial" w:hAnsi="Arial" w:cs="Arial"/>
          <w:b/>
          <w:bCs/>
          <w:u w:val="single"/>
          <w:lang w:val="pt-BR"/>
        </w:rPr>
        <w:t>N° JD-211/2021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786E4E">
        <w:rPr>
          <w:rFonts w:ascii="Arial" w:hAnsi="Arial" w:cs="Arial"/>
          <w:b/>
          <w:bCs/>
          <w:u w:val="single"/>
          <w:lang w:val="pt-BR"/>
        </w:rPr>
        <w:t xml:space="preserve">DEL 18 </w:t>
      </w:r>
      <w:proofErr w:type="gramStart"/>
      <w:r w:rsidRPr="00786E4E">
        <w:rPr>
          <w:rFonts w:ascii="Arial" w:hAnsi="Arial" w:cs="Arial"/>
          <w:b/>
          <w:bCs/>
          <w:u w:val="single"/>
          <w:lang w:val="pt-BR"/>
        </w:rPr>
        <w:t>DE  NOVIEMBRE</w:t>
      </w:r>
      <w:proofErr w:type="gramEnd"/>
      <w:r w:rsidRPr="00786E4E">
        <w:rPr>
          <w:rFonts w:ascii="Arial" w:hAnsi="Arial" w:cs="Arial"/>
          <w:b/>
          <w:bCs/>
          <w:u w:val="single"/>
          <w:lang w:val="pt-BR"/>
        </w:rPr>
        <w:t xml:space="preserve">  DE  2021</w:t>
      </w:r>
    </w:p>
    <w:p w14:paraId="6E104B5D" w14:textId="77777777" w:rsidR="00E75084" w:rsidRPr="0025589F" w:rsidRDefault="00E75084" w:rsidP="00E75084">
      <w:pPr>
        <w:jc w:val="center"/>
        <w:rPr>
          <w:rFonts w:ascii="Arial" w:hAnsi="Arial" w:cs="Arial"/>
          <w:b/>
          <w:u w:val="single"/>
        </w:rPr>
      </w:pPr>
    </w:p>
    <w:p w14:paraId="02282F84" w14:textId="77777777" w:rsidR="00E75084" w:rsidRDefault="00E75084" w:rsidP="00E75084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dieciocho de noviembre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211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ED3610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D3610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LOPEZ, JAVIER ANTONIO MEJIA CORTEZ y CONCEPCION IDALIA ZUNIGA VDA. DE CRISTALES. Directores Suplentes: </w:t>
      </w:r>
      <w:r w:rsidRPr="00ED361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D3610">
        <w:rPr>
          <w:rFonts w:ascii="Arial" w:eastAsia="Arial" w:hAnsi="Arial" w:cs="Arial"/>
          <w:b/>
          <w:lang w:val="es-ES_tradnl"/>
        </w:rPr>
        <w:t>, JUAN NEFTALI MURILLO CRUZ y JOSE RENE PEREZ</w:t>
      </w:r>
      <w:r>
        <w:rPr>
          <w:rFonts w:ascii="Arial" w:eastAsia="Arial" w:hAnsi="Arial" w:cs="Arial"/>
          <w:b/>
          <w:lang w:val="es-ES_tradnl"/>
        </w:rPr>
        <w:t>.</w:t>
      </w:r>
      <w:r w:rsidRPr="002E2985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5AB390D3" w14:textId="77777777" w:rsidR="00E75084" w:rsidRPr="009232B2" w:rsidRDefault="00E75084" w:rsidP="00E7508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35C7DF7F" w14:textId="77777777" w:rsidR="00E75084" w:rsidRPr="00786E4E" w:rsidRDefault="00E75084" w:rsidP="00E7508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786E4E">
        <w:rPr>
          <w:rFonts w:ascii="Arial" w:hAnsi="Arial" w:cs="Arial"/>
          <w:b/>
          <w:snapToGrid w:val="0"/>
          <w:lang w:val="pt-BR"/>
        </w:rPr>
        <w:t>APROBACIÓN DE AGENDA</w:t>
      </w:r>
    </w:p>
    <w:p w14:paraId="4FD5EABF" w14:textId="77777777" w:rsidR="00E75084" w:rsidRPr="00786E4E" w:rsidRDefault="00E75084" w:rsidP="00E75084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5C9B7288" w14:textId="77777777" w:rsidR="00E75084" w:rsidRPr="00786E4E" w:rsidRDefault="00E75084" w:rsidP="00E7508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786E4E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5285C0BE" w14:textId="77777777" w:rsidR="00E75084" w:rsidRPr="00786E4E" w:rsidRDefault="00E75084" w:rsidP="00E75084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70402418" w14:textId="77777777" w:rsidR="00E75084" w:rsidRPr="00786E4E" w:rsidRDefault="00E75084" w:rsidP="00E7508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786E4E">
        <w:rPr>
          <w:rFonts w:ascii="Arial" w:hAnsi="Arial" w:cs="Arial"/>
          <w:b/>
        </w:rPr>
        <w:t xml:space="preserve">RESOLUCIÓN DE CRÉDITOS </w:t>
      </w:r>
    </w:p>
    <w:p w14:paraId="67B59C36" w14:textId="77777777" w:rsidR="00E75084" w:rsidRPr="00786E4E" w:rsidRDefault="00E75084" w:rsidP="00E75084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3D36A83F" w14:textId="77777777" w:rsidR="00E75084" w:rsidRPr="00786E4E" w:rsidRDefault="00E75084" w:rsidP="00E75084">
      <w:pPr>
        <w:numPr>
          <w:ilvl w:val="0"/>
          <w:numId w:val="1"/>
        </w:numPr>
        <w:jc w:val="both"/>
        <w:rPr>
          <w:rFonts w:ascii="Arial" w:hAnsi="Arial" w:cs="Arial"/>
          <w:b/>
          <w:lang w:val="es-MX"/>
        </w:rPr>
      </w:pPr>
      <w:r w:rsidRPr="00786E4E">
        <w:rPr>
          <w:rFonts w:ascii="Arial" w:hAnsi="Arial" w:cs="Arial"/>
          <w:b/>
          <w:lang w:val="es-MX"/>
        </w:rPr>
        <w:t xml:space="preserve">INFORME DE </w:t>
      </w:r>
      <w:r w:rsidRPr="00786E4E">
        <w:rPr>
          <w:rFonts w:ascii="Arial" w:hAnsi="Arial" w:cs="Arial"/>
          <w:b/>
        </w:rPr>
        <w:t xml:space="preserve">AVANCE EN LA EJECUCIÓN DEL PLAN INTEGRAL DE RECUPERACIÓN DE CRÉDITOS EN MORA </w:t>
      </w:r>
      <w:r w:rsidRPr="00786E4E">
        <w:rPr>
          <w:rFonts w:ascii="Arial" w:hAnsi="Arial" w:cs="Arial"/>
          <w:b/>
          <w:lang w:val="es-MX"/>
        </w:rPr>
        <w:t>AL MES DE OCTUBRE DE 2021</w:t>
      </w:r>
    </w:p>
    <w:p w14:paraId="74E1508D" w14:textId="77777777" w:rsidR="00E75084" w:rsidRPr="00786E4E" w:rsidRDefault="00E75084" w:rsidP="00E75084">
      <w:pPr>
        <w:pStyle w:val="Prrafodelista"/>
        <w:rPr>
          <w:rFonts w:ascii="Arial" w:hAnsi="Arial" w:cs="Arial"/>
          <w:b/>
          <w:bCs/>
        </w:rPr>
      </w:pPr>
    </w:p>
    <w:p w14:paraId="02DC1EFF" w14:textId="77777777" w:rsidR="00E75084" w:rsidRPr="007E0CD1" w:rsidRDefault="00E75084" w:rsidP="00E75084">
      <w:pPr>
        <w:numPr>
          <w:ilvl w:val="0"/>
          <w:numId w:val="1"/>
        </w:numPr>
        <w:jc w:val="both"/>
        <w:rPr>
          <w:rFonts w:ascii="Arial" w:hAnsi="Arial" w:cs="Arial"/>
          <w:b/>
          <w:bCs/>
          <w:lang w:val="es-SV" w:eastAsia="en-US"/>
        </w:rPr>
      </w:pPr>
      <w:r w:rsidRPr="00786E4E">
        <w:rPr>
          <w:rFonts w:ascii="Arial" w:hAnsi="Arial" w:cs="Arial"/>
          <w:b/>
          <w:bCs/>
        </w:rPr>
        <w:t xml:space="preserve">INFORME DE EVALUACIÓN TÉCNICA SOBRE LA GESTIÓN INTEGRAL DE </w:t>
      </w:r>
      <w:r w:rsidRPr="007E0CD1">
        <w:rPr>
          <w:rFonts w:ascii="Arial" w:hAnsi="Arial" w:cs="Arial"/>
          <w:b/>
          <w:bCs/>
        </w:rPr>
        <w:t xml:space="preserve">RIESGOS, AL 30 DE SEPTIEMBRE DE 2021 </w:t>
      </w:r>
    </w:p>
    <w:p w14:paraId="519DD428" w14:textId="77777777" w:rsidR="00E75084" w:rsidRPr="007E0CD1" w:rsidRDefault="00E75084" w:rsidP="00E75084">
      <w:pPr>
        <w:pStyle w:val="Prrafodelista"/>
        <w:rPr>
          <w:rFonts w:ascii="Arial" w:hAnsi="Arial" w:cs="Arial"/>
          <w:b/>
          <w:bCs/>
        </w:rPr>
      </w:pPr>
    </w:p>
    <w:p w14:paraId="2EE0F33A" w14:textId="77777777" w:rsidR="00E75084" w:rsidRPr="007E0CD1" w:rsidRDefault="00E75084" w:rsidP="00E75084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E0CD1">
        <w:rPr>
          <w:rFonts w:ascii="Arial" w:hAnsi="Arial" w:cs="Arial"/>
          <w:b/>
          <w:bCs/>
        </w:rPr>
        <w:t xml:space="preserve">INFORMES DE LAS SOCIEDADES CLASIFICADORAS DE RIESGO, CON CIFRAS AL 30 DE JUNIO DE 2021 </w:t>
      </w:r>
    </w:p>
    <w:p w14:paraId="06DFC9BF" w14:textId="77777777" w:rsidR="00E75084" w:rsidRPr="007E0CD1" w:rsidRDefault="00E75084" w:rsidP="00E75084">
      <w:pPr>
        <w:pStyle w:val="Prrafodelista"/>
        <w:rPr>
          <w:rFonts w:ascii="Arial" w:hAnsi="Arial" w:cs="Arial"/>
          <w:b/>
          <w:bCs/>
        </w:rPr>
      </w:pPr>
    </w:p>
    <w:p w14:paraId="524B5769" w14:textId="77777777" w:rsidR="00E75084" w:rsidRPr="007E0CD1" w:rsidRDefault="00E75084" w:rsidP="00E750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E0CD1">
        <w:rPr>
          <w:rFonts w:ascii="Arial" w:hAnsi="Arial" w:cs="Arial"/>
          <w:b/>
          <w:bCs/>
          <w:lang w:val="pt-BR"/>
        </w:rPr>
        <w:t xml:space="preserve">SUSCRIPCIÓN DE PRÓRROGA DE CONVENIO CON LA DIRECCIÓN GENERAL DE CORREOS </w:t>
      </w:r>
    </w:p>
    <w:p w14:paraId="2F654BBC" w14:textId="77777777" w:rsidR="00E75084" w:rsidRPr="007E0CD1" w:rsidRDefault="00E75084" w:rsidP="00E75084">
      <w:pPr>
        <w:pStyle w:val="Prrafodelista"/>
        <w:rPr>
          <w:rFonts w:ascii="Arial" w:hAnsi="Arial" w:cs="Arial"/>
          <w:b/>
          <w:bCs/>
        </w:rPr>
      </w:pPr>
    </w:p>
    <w:p w14:paraId="5C17370C" w14:textId="77777777" w:rsidR="00E75084" w:rsidRPr="007E0CD1" w:rsidRDefault="00E75084" w:rsidP="00E750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lang w:val="es-SV" w:eastAsia="en-US"/>
        </w:rPr>
      </w:pPr>
      <w:r w:rsidRPr="007E0CD1">
        <w:rPr>
          <w:rFonts w:ascii="Arial" w:hAnsi="Arial" w:cs="Arial"/>
          <w:b/>
          <w:bCs/>
        </w:rPr>
        <w:t xml:space="preserve">INFORME SOBRE EL PROCESO “INSTALACIÓN Y SERVICIOS DE UNA AGENCIA BANCARIA EN EL FSV” </w:t>
      </w:r>
      <w:r w:rsidRPr="007E0CD1">
        <w:rPr>
          <w:rFonts w:ascii="Arial" w:hAnsi="Arial" w:cs="Arial"/>
          <w:b/>
          <w:bCs/>
          <w:lang w:val="en-US"/>
        </w:rPr>
        <w:t>PROCESO NO REGULADO POR LA LACAP</w:t>
      </w:r>
    </w:p>
    <w:p w14:paraId="01A7B9B4" w14:textId="77777777" w:rsidR="00E75084" w:rsidRPr="007E0CD1" w:rsidRDefault="00E75084" w:rsidP="00E75084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1A8BE8EA" w14:textId="77777777" w:rsidR="00E75084" w:rsidRPr="007E0CD1" w:rsidRDefault="00E75084" w:rsidP="00E750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E0CD1">
        <w:rPr>
          <w:rFonts w:ascii="Arial" w:eastAsia="Tahoma" w:hAnsi="Arial" w:cs="Arial"/>
          <w:b/>
          <w:bCs/>
          <w:kern w:val="24"/>
          <w:lang w:val="es-MX" w:eastAsia="es-SV"/>
        </w:rPr>
        <w:t xml:space="preserve">PRÓRROGA DEL CONTRATO </w:t>
      </w:r>
      <w:proofErr w:type="spellStart"/>
      <w:r w:rsidRPr="007E0CD1">
        <w:rPr>
          <w:rFonts w:ascii="Arial" w:eastAsia="Tahoma" w:hAnsi="Arial" w:cs="Arial"/>
          <w:b/>
          <w:bCs/>
          <w:kern w:val="24"/>
          <w:lang w:val="es-MX" w:eastAsia="es-SV"/>
        </w:rPr>
        <w:t>N°</w:t>
      </w:r>
      <w:proofErr w:type="spellEnd"/>
      <w:r w:rsidRPr="007E0CD1">
        <w:rPr>
          <w:rFonts w:ascii="Arial" w:eastAsia="Tahoma" w:hAnsi="Arial" w:cs="Arial"/>
          <w:b/>
          <w:bCs/>
          <w:kern w:val="24"/>
          <w:lang w:val="es-MX" w:eastAsia="es-SV"/>
        </w:rPr>
        <w:t xml:space="preserve"> FSV-01/2021«SERVICIOS</w:t>
      </w:r>
      <w:r w:rsidRPr="007E0CD1">
        <w:rPr>
          <w:rFonts w:ascii="Arial" w:eastAsia="Tahoma" w:hAnsi="Arial" w:cs="Arial"/>
          <w:b/>
          <w:bCs/>
          <w:kern w:val="24"/>
          <w:lang w:eastAsia="es-SV"/>
        </w:rPr>
        <w:t xml:space="preserve"> DE ASESORÍA LEGAL PARA EL FONDO SOCIAL PARA LA VIVIENDA» </w:t>
      </w:r>
    </w:p>
    <w:p w14:paraId="0473072B" w14:textId="77777777" w:rsidR="00E75084" w:rsidRPr="007E0CD1" w:rsidRDefault="00E75084" w:rsidP="00E75084">
      <w:pPr>
        <w:pStyle w:val="Prrafodelista"/>
        <w:rPr>
          <w:rFonts w:ascii="Arial" w:hAnsi="Arial" w:cs="Arial"/>
          <w:b/>
          <w:bCs/>
        </w:rPr>
      </w:pPr>
    </w:p>
    <w:p w14:paraId="4BE6B767" w14:textId="77777777" w:rsidR="00E75084" w:rsidRPr="007E0CD1" w:rsidRDefault="00E75084" w:rsidP="00E750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lang w:val="es-SV" w:eastAsia="en-US"/>
        </w:rPr>
      </w:pPr>
      <w:r w:rsidRPr="007E0CD1">
        <w:rPr>
          <w:rFonts w:ascii="Arial" w:hAnsi="Arial" w:cs="Arial"/>
          <w:b/>
          <w:bCs/>
        </w:rPr>
        <w:t xml:space="preserve">SOLICITUD DE LA EMPRESA KAYASA, S.A. DE C.V. DE MODIFICACIÓN DE FACTIBILIDAD PARA PROYECTO QUINTAS DE SANTA MARIA </w:t>
      </w:r>
    </w:p>
    <w:p w14:paraId="6D16C424" w14:textId="77777777" w:rsidR="00E75084" w:rsidRPr="00DC533A" w:rsidRDefault="00E75084" w:rsidP="00E75084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1D6F99CF" w14:textId="77777777" w:rsidR="00E75084" w:rsidRPr="00DC533A" w:rsidRDefault="00E75084" w:rsidP="00E750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lang w:val="es-SV" w:eastAsia="en-US"/>
        </w:rPr>
      </w:pPr>
      <w:r w:rsidRPr="00DC533A">
        <w:rPr>
          <w:rFonts w:ascii="Arial" w:hAnsi="Arial" w:cs="Arial"/>
          <w:b/>
          <w:bCs/>
          <w:lang w:eastAsia="en-US"/>
        </w:rPr>
        <w:lastRenderedPageBreak/>
        <w:t xml:space="preserve">SOLICITUD DE GLOBAL DEVELOPERS, S.A. DE C.V. DE FACTIBILIDAD PARA PROYECTO CIUDAD MARSELLA </w:t>
      </w:r>
    </w:p>
    <w:p w14:paraId="5D6C5012" w14:textId="77777777" w:rsidR="00E75084" w:rsidRPr="00DC533A" w:rsidRDefault="00E75084" w:rsidP="00E75084">
      <w:pPr>
        <w:pStyle w:val="Prrafodelista"/>
        <w:rPr>
          <w:rFonts w:ascii="Arial" w:eastAsia="Calibri" w:hAnsi="Arial" w:cs="Arial"/>
          <w:b/>
          <w:bCs/>
          <w:lang w:val="es-SV" w:eastAsia="en-US"/>
        </w:rPr>
      </w:pPr>
    </w:p>
    <w:p w14:paraId="1F48B362" w14:textId="77777777" w:rsidR="00E75084" w:rsidRPr="00C526A6" w:rsidRDefault="00E75084" w:rsidP="00E750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DC533A">
        <w:rPr>
          <w:rFonts w:ascii="Arial" w:hAnsi="Arial" w:cs="Arial"/>
          <w:b/>
          <w:bCs/>
        </w:rPr>
        <w:t>MODIFICACIÓN DEL INSTRUCTIVO DE PRESTACIONES</w:t>
      </w:r>
      <w:r w:rsidRPr="00DC533A">
        <w:rPr>
          <w:i/>
        </w:rPr>
        <w:t xml:space="preserve"> </w:t>
      </w:r>
      <w:r w:rsidRPr="00DC533A">
        <w:rPr>
          <w:rFonts w:ascii="Arial" w:hAnsi="Arial" w:cs="Arial"/>
          <w:b/>
          <w:bCs/>
          <w:iCs/>
        </w:rPr>
        <w:t xml:space="preserve"> </w:t>
      </w:r>
    </w:p>
    <w:p w14:paraId="43167F35" w14:textId="77777777" w:rsidR="00E75084" w:rsidRPr="00C526A6" w:rsidRDefault="00E75084" w:rsidP="00E75084">
      <w:pPr>
        <w:pStyle w:val="Prrafodelista"/>
        <w:rPr>
          <w:rFonts w:ascii="Arial" w:hAnsi="Arial" w:cs="Arial"/>
          <w:b/>
          <w:bCs/>
        </w:rPr>
      </w:pPr>
    </w:p>
    <w:p w14:paraId="511AEE78" w14:textId="77777777" w:rsidR="00E75084" w:rsidRPr="00DC533A" w:rsidRDefault="00E75084" w:rsidP="00E750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F3FBD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0DE1FDCF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5780" w14:textId="77777777" w:rsidR="00E75084" w:rsidRDefault="00E75084" w:rsidP="00E75084">
      <w:r>
        <w:separator/>
      </w:r>
    </w:p>
  </w:endnote>
  <w:endnote w:type="continuationSeparator" w:id="0">
    <w:p w14:paraId="5A938747" w14:textId="77777777" w:rsidR="00E75084" w:rsidRDefault="00E75084" w:rsidP="00E7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1D25" w14:textId="77777777" w:rsidR="00E75084" w:rsidRDefault="00E75084" w:rsidP="00E75084">
      <w:r>
        <w:separator/>
      </w:r>
    </w:p>
  </w:footnote>
  <w:footnote w:type="continuationSeparator" w:id="0">
    <w:p w14:paraId="0E088B64" w14:textId="77777777" w:rsidR="00E75084" w:rsidRDefault="00E75084" w:rsidP="00E75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E53C" w14:textId="4BE8D4E1" w:rsidR="00E75084" w:rsidRPr="00953421" w:rsidRDefault="00E75084" w:rsidP="00E75084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104B0651" w14:textId="77777777" w:rsidR="00E75084" w:rsidRDefault="00E75084" w:rsidP="00E75084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293E0AE6" w14:textId="77777777" w:rsidR="00E75084" w:rsidRPr="00953421" w:rsidRDefault="00E75084" w:rsidP="00E75084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489F2C32" w14:textId="3B7D2B09" w:rsidR="00E75084" w:rsidRDefault="00E75084">
    <w:pPr>
      <w:pStyle w:val="Encabezado"/>
    </w:pPr>
  </w:p>
  <w:p w14:paraId="04B9462E" w14:textId="77777777" w:rsidR="00E75084" w:rsidRDefault="00E750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A8A"/>
    <w:multiLevelType w:val="hybridMultilevel"/>
    <w:tmpl w:val="AA3E89B8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84"/>
    <w:rsid w:val="00221630"/>
    <w:rsid w:val="00E7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2E691"/>
  <w15:chartTrackingRefBased/>
  <w15:docId w15:val="{927B0736-B620-41D1-989E-C1792C35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5084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E750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508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0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08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2021-12-08T17:00:00Z</dcterms:created>
  <dcterms:modified xsi:type="dcterms:W3CDTF">2021-12-08T17:01:00Z</dcterms:modified>
</cp:coreProperties>
</file>