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05664" w14:textId="00EF25DB" w:rsidR="00470A61" w:rsidRDefault="00470A61" w:rsidP="00634DB6">
      <w:pPr>
        <w:pStyle w:val="Textoindependiente"/>
        <w:spacing w:line="240" w:lineRule="auto"/>
        <w:jc w:val="center"/>
        <w:outlineLvl w:val="0"/>
        <w:rPr>
          <w:rFonts w:ascii="Arial" w:hAnsi="Arial" w:cs="Arial"/>
          <w:b/>
          <w:snapToGrid w:val="0"/>
          <w:sz w:val="22"/>
          <w:szCs w:val="22"/>
          <w:u w:val="single"/>
        </w:rPr>
      </w:pPr>
      <w:r w:rsidRPr="00A304D4">
        <w:rPr>
          <w:noProof/>
        </w:rPr>
        <w:drawing>
          <wp:inline distT="0" distB="0" distL="0" distR="0" wp14:anchorId="718BE8C5" wp14:editId="70A2FFC9">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55D07E9F" w14:textId="2B6E9E01" w:rsidR="00634DB6" w:rsidRPr="00707192" w:rsidRDefault="00634DB6" w:rsidP="00634DB6">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37</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24</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3A968762" w14:textId="77777777" w:rsidR="00634DB6" w:rsidRPr="00707192" w:rsidRDefault="00634DB6" w:rsidP="00634DB6">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veinticuatro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37</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Pr="00705C71">
        <w:rPr>
          <w:rFonts w:ascii="Arial" w:eastAsia="Arial" w:hAnsi="Arial" w:cs="Arial"/>
          <w:b/>
          <w:sz w:val="22"/>
          <w:szCs w:val="22"/>
        </w:rPr>
        <w:t xml:space="preserve">Presidente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3BD48A7A" w14:textId="77777777" w:rsidR="00634DB6" w:rsidRPr="00707192" w:rsidRDefault="00634DB6" w:rsidP="00634DB6">
      <w:pPr>
        <w:pStyle w:val="Textoindependiente"/>
        <w:spacing w:line="240" w:lineRule="auto"/>
        <w:outlineLvl w:val="0"/>
        <w:rPr>
          <w:rFonts w:ascii="Arial" w:hAnsi="Arial" w:cs="Arial"/>
          <w:sz w:val="22"/>
          <w:szCs w:val="22"/>
        </w:rPr>
      </w:pPr>
    </w:p>
    <w:p w14:paraId="63D135EC" w14:textId="77777777" w:rsidR="00634DB6" w:rsidRPr="00707192" w:rsidRDefault="00634DB6" w:rsidP="00634DB6">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6C0E8323" w14:textId="77777777" w:rsidR="00634DB6" w:rsidRPr="00707192" w:rsidRDefault="00634DB6" w:rsidP="00634DB6">
      <w:pPr>
        <w:pStyle w:val="Textoindependiente"/>
        <w:spacing w:line="240" w:lineRule="auto"/>
        <w:ind w:left="360"/>
        <w:rPr>
          <w:rFonts w:ascii="Arial" w:hAnsi="Arial" w:cs="Arial"/>
          <w:b/>
          <w:snapToGrid w:val="0"/>
          <w:sz w:val="22"/>
          <w:szCs w:val="22"/>
        </w:rPr>
      </w:pPr>
    </w:p>
    <w:p w14:paraId="03C9BED8" w14:textId="77777777" w:rsidR="00634DB6" w:rsidRPr="00707192" w:rsidRDefault="00634DB6" w:rsidP="00634DB6">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6DAB11F3" w14:textId="77777777" w:rsidR="00634DB6" w:rsidRPr="00707192" w:rsidRDefault="00634DB6" w:rsidP="00634DB6">
      <w:pPr>
        <w:pStyle w:val="Textoindependiente"/>
        <w:spacing w:line="240" w:lineRule="auto"/>
        <w:rPr>
          <w:rFonts w:ascii="Arial" w:hAnsi="Arial" w:cs="Arial"/>
          <w:b/>
          <w:snapToGrid w:val="0"/>
          <w:sz w:val="22"/>
          <w:szCs w:val="22"/>
        </w:rPr>
      </w:pPr>
    </w:p>
    <w:p w14:paraId="56DC7AEE" w14:textId="77777777" w:rsidR="00634DB6" w:rsidRPr="00707192" w:rsidRDefault="00634DB6" w:rsidP="00634DB6">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6364ECC7" w14:textId="77777777" w:rsidR="00634DB6" w:rsidRPr="00707192" w:rsidRDefault="00634DB6" w:rsidP="00634DB6">
      <w:pPr>
        <w:pStyle w:val="Textoindependiente"/>
        <w:spacing w:line="240" w:lineRule="auto"/>
        <w:jc w:val="center"/>
        <w:rPr>
          <w:rFonts w:ascii="Arial" w:hAnsi="Arial" w:cs="Arial"/>
          <w:b/>
          <w:snapToGrid w:val="0"/>
          <w:sz w:val="22"/>
          <w:szCs w:val="22"/>
          <w:u w:val="single"/>
        </w:rPr>
      </w:pPr>
    </w:p>
    <w:p w14:paraId="31DC72D9" w14:textId="77777777" w:rsidR="00634DB6" w:rsidRDefault="00634DB6" w:rsidP="00634DB6">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712EBF87" w14:textId="77777777" w:rsidR="00634DB6" w:rsidRPr="00707192" w:rsidRDefault="00634DB6" w:rsidP="00634DB6">
      <w:pPr>
        <w:pStyle w:val="Textoindependiente"/>
        <w:spacing w:line="240" w:lineRule="auto"/>
        <w:jc w:val="center"/>
        <w:rPr>
          <w:rFonts w:ascii="Arial" w:hAnsi="Arial" w:cs="Arial"/>
          <w:b/>
          <w:snapToGrid w:val="0"/>
          <w:sz w:val="22"/>
          <w:szCs w:val="22"/>
          <w:u w:val="single"/>
        </w:rPr>
      </w:pPr>
    </w:p>
    <w:p w14:paraId="29768FF0" w14:textId="77777777" w:rsidR="00634DB6" w:rsidRPr="00707192" w:rsidRDefault="00634DB6" w:rsidP="00634DB6">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447CA143" w14:textId="77777777" w:rsidR="00634DB6" w:rsidRPr="00707192" w:rsidRDefault="00634DB6" w:rsidP="00634DB6">
      <w:pPr>
        <w:pStyle w:val="Textoindependiente"/>
        <w:spacing w:line="240" w:lineRule="auto"/>
        <w:rPr>
          <w:rFonts w:ascii="Arial" w:hAnsi="Arial" w:cs="Arial"/>
          <w:b/>
          <w:snapToGrid w:val="0"/>
          <w:sz w:val="22"/>
          <w:szCs w:val="22"/>
        </w:rPr>
      </w:pPr>
    </w:p>
    <w:p w14:paraId="7C434E38" w14:textId="77777777" w:rsidR="00634DB6" w:rsidRPr="00707192" w:rsidRDefault="00634DB6" w:rsidP="00634DB6">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036</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w:t>
      </w:r>
      <w:r w:rsidR="00034C5A">
        <w:rPr>
          <w:rFonts w:ascii="Arial" w:hAnsi="Arial" w:cs="Arial"/>
        </w:rPr>
        <w:t>1</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3D1CB41A" w14:textId="77777777" w:rsidR="00634DB6" w:rsidRPr="00707192" w:rsidRDefault="00634DB6" w:rsidP="00634DB6">
      <w:pPr>
        <w:autoSpaceDE w:val="0"/>
        <w:autoSpaceDN w:val="0"/>
        <w:adjustRightInd w:val="0"/>
        <w:jc w:val="both"/>
        <w:rPr>
          <w:rFonts w:ascii="Arial" w:hAnsi="Arial" w:cs="Arial"/>
          <w:b/>
          <w:bCs/>
          <w:lang w:val="es-MX"/>
        </w:rPr>
      </w:pPr>
    </w:p>
    <w:p w14:paraId="113629BB" w14:textId="77777777" w:rsidR="00634DB6" w:rsidRPr="00707192" w:rsidRDefault="00634DB6" w:rsidP="00634DB6">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sidR="00034C5A">
        <w:rPr>
          <w:rFonts w:ascii="Arial" w:eastAsia="Arial" w:hAnsi="Arial" w:cs="Arial"/>
        </w:rPr>
        <w:t>43 solicitudes</w:t>
      </w:r>
      <w:r w:rsidR="00034C5A" w:rsidRPr="00705C71">
        <w:rPr>
          <w:rFonts w:ascii="Arial" w:eastAsia="Arial" w:hAnsi="Arial" w:cs="Arial"/>
        </w:rPr>
        <w:t xml:space="preserve"> de cré</w:t>
      </w:r>
      <w:r w:rsidR="00034C5A">
        <w:rPr>
          <w:rFonts w:ascii="Arial" w:eastAsia="Arial" w:hAnsi="Arial" w:cs="Arial"/>
        </w:rPr>
        <w:t>dito por un monto de $649,673.99</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03</w:t>
      </w:r>
      <w:r w:rsidR="00034C5A">
        <w:rPr>
          <w:rFonts w:ascii="Arial" w:hAnsi="Arial" w:cs="Arial"/>
        </w:rPr>
        <w:t>7</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65EBAE11" w14:textId="77777777" w:rsidR="00634DB6" w:rsidRPr="00707192" w:rsidRDefault="00634DB6" w:rsidP="00634DB6">
      <w:pPr>
        <w:autoSpaceDE w:val="0"/>
        <w:autoSpaceDN w:val="0"/>
        <w:adjustRightInd w:val="0"/>
        <w:jc w:val="both"/>
        <w:rPr>
          <w:rFonts w:ascii="Arial" w:hAnsi="Arial" w:cs="Arial"/>
        </w:rPr>
      </w:pPr>
    </w:p>
    <w:p w14:paraId="1D81B8CA" w14:textId="77777777" w:rsidR="00634DB6" w:rsidRPr="00707192" w:rsidRDefault="00634DB6" w:rsidP="00634DB6">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149AE578" w14:textId="77777777" w:rsidR="00634DB6" w:rsidRPr="00705C71" w:rsidRDefault="00634DB6" w:rsidP="00634DB6">
      <w:pPr>
        <w:jc w:val="both"/>
        <w:rPr>
          <w:rFonts w:ascii="Arial" w:eastAsia="Arial" w:hAnsi="Arial" w:cs="Arial"/>
          <w:sz w:val="18"/>
          <w:szCs w:val="18"/>
        </w:rPr>
      </w:pPr>
    </w:p>
    <w:p w14:paraId="40EC1641" w14:textId="77777777" w:rsidR="00470A61" w:rsidRPr="00697088" w:rsidRDefault="00470A61" w:rsidP="00470A61">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6FC8C8CC" w14:textId="77777777" w:rsidR="00634DB6" w:rsidRDefault="00634DB6" w:rsidP="00634DB6"/>
    <w:p w14:paraId="04CC3B24"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B6"/>
    <w:rsid w:val="00034C5A"/>
    <w:rsid w:val="00470A61"/>
    <w:rsid w:val="00634DB6"/>
    <w:rsid w:val="008E21CD"/>
    <w:rsid w:val="008E486C"/>
    <w:rsid w:val="00B70A5A"/>
    <w:rsid w:val="00B92ADC"/>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F7B23A"/>
  <w15:chartTrackingRefBased/>
  <w15:docId w15:val="{230BF5F4-1DA8-4BBF-A500-28D4A4EE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4DB6"/>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634DB6"/>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034C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4C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3</cp:revision>
  <cp:lastPrinted>2020-03-12T17:38:00Z</cp:lastPrinted>
  <dcterms:created xsi:type="dcterms:W3CDTF">2020-03-12T17:39:00Z</dcterms:created>
  <dcterms:modified xsi:type="dcterms:W3CDTF">2020-07-09T13:59:00Z</dcterms:modified>
</cp:coreProperties>
</file>