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EE" w:rsidRDefault="00A156EE" w:rsidP="00A156E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C579AD" w:rsidRPr="00F81BB2" w:rsidRDefault="00C579AD" w:rsidP="00A156E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UAIP/OIR/0123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A156E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</w:t>
      </w:r>
      <w:r w:rsidR="004D2016" w:rsidRPr="00A156E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579AD" w:rsidRPr="00774C79" w:rsidRDefault="00C579AD" w:rsidP="00C579AD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C579AD" w:rsidRPr="00F81BB2" w:rsidRDefault="00C579AD" w:rsidP="00C579AD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C579AD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constatando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="004D2016" w:rsidRPr="004D20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 w:rsidRPr="004D2016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>
        <w:rPr>
          <w:rFonts w:ascii="Arial" w:eastAsia="Calibri" w:hAnsi="Arial" w:cs="Arial"/>
          <w:i/>
          <w:sz w:val="24"/>
          <w:szCs w:val="24"/>
        </w:rPr>
        <w:t xml:space="preserve">Segundo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Penitenciaria y de Ejecución de  la Pen</w:t>
      </w:r>
      <w:r>
        <w:rPr>
          <w:rFonts w:ascii="Arial" w:eastAsia="Calibri" w:hAnsi="Arial" w:cs="Arial"/>
          <w:i/>
          <w:sz w:val="24"/>
          <w:szCs w:val="24"/>
        </w:rPr>
        <w:t>a de San Salvador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156EE" w:rsidRPr="00A156EE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proofErr w:type="spellEnd"/>
      <w:r w:rsidRPr="004D2016">
        <w:rPr>
          <w:rFonts w:ascii="Arial" w:eastAsia="Calibri" w:hAnsi="Arial" w:cs="Arial"/>
          <w:b/>
          <w:i/>
          <w:sz w:val="24"/>
          <w:szCs w:val="24"/>
        </w:rPr>
        <w:t>,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C579AD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4D2016">
        <w:rPr>
          <w:rFonts w:ascii="Arial" w:eastAsia="Calibri" w:hAnsi="Arial" w:cs="Arial"/>
          <w:sz w:val="24"/>
          <w:szCs w:val="24"/>
        </w:rPr>
        <w:t>as dieciséis horas del día quince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 w:rsidRPr="00774C79">
        <w:rPr>
          <w:rFonts w:ascii="Arial" w:eastAsia="Calibri" w:hAnsi="Arial" w:cs="Arial"/>
          <w:sz w:val="24"/>
          <w:szCs w:val="24"/>
        </w:rPr>
        <w:t>de marzo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C579AD" w:rsidRPr="00F81BB2" w:rsidRDefault="00C579AD" w:rsidP="00C579A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C579AD" w:rsidRPr="00F81BB2" w:rsidRDefault="00C579AD" w:rsidP="00C579A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579AD" w:rsidRPr="00F81BB2" w:rsidRDefault="00C579AD" w:rsidP="00C579A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C579AD" w:rsidRPr="00F81BB2" w:rsidRDefault="00C579AD" w:rsidP="00C579A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C579AD" w:rsidRPr="00F81BB2" w:rsidRDefault="00C579AD" w:rsidP="00C579AD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579AD" w:rsidRPr="00F81BB2" w:rsidRDefault="00C579AD" w:rsidP="00C579AD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579AD" w:rsidRPr="00F81BB2" w:rsidRDefault="00C579AD" w:rsidP="00C579A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C579AD" w:rsidRPr="00F81BB2" w:rsidRDefault="00C579AD" w:rsidP="00C579AD">
      <w:pPr>
        <w:rPr>
          <w:rFonts w:ascii="Arial" w:eastAsia="Calibri" w:hAnsi="Arial" w:cs="Arial"/>
        </w:rPr>
      </w:pPr>
    </w:p>
    <w:p w:rsidR="00C579AD" w:rsidRPr="00F81BB2" w:rsidRDefault="00C579AD" w:rsidP="00C579AD">
      <w:pPr>
        <w:rPr>
          <w:rFonts w:ascii="Arial" w:eastAsia="Calibri" w:hAnsi="Arial" w:cs="Arial"/>
        </w:rPr>
      </w:pPr>
    </w:p>
    <w:p w:rsidR="00C579AD" w:rsidRPr="00F81BB2" w:rsidRDefault="00C579AD" w:rsidP="00C579AD">
      <w:pPr>
        <w:rPr>
          <w:rFonts w:ascii="Arial" w:eastAsia="Calibri" w:hAnsi="Arial" w:cs="Arial"/>
        </w:rPr>
      </w:pPr>
    </w:p>
    <w:p w:rsidR="00C579AD" w:rsidRDefault="00C579AD" w:rsidP="00C579AD"/>
    <w:p w:rsidR="00ED3143" w:rsidRDefault="00ED3143"/>
    <w:sectPr w:rsidR="00ED3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11" w:rsidRDefault="00407111">
      <w:pPr>
        <w:spacing w:after="0" w:line="240" w:lineRule="auto"/>
      </w:pPr>
      <w:r>
        <w:separator/>
      </w:r>
    </w:p>
  </w:endnote>
  <w:endnote w:type="continuationSeparator" w:id="0">
    <w:p w:rsidR="00407111" w:rsidRDefault="0040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11" w:rsidRDefault="00407111">
      <w:pPr>
        <w:spacing w:after="0" w:line="240" w:lineRule="auto"/>
      </w:pPr>
      <w:r>
        <w:separator/>
      </w:r>
    </w:p>
  </w:footnote>
  <w:footnote w:type="continuationSeparator" w:id="0">
    <w:p w:rsidR="00407111" w:rsidRDefault="0040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C364BD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ECDE0D7" wp14:editId="6B378A7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CC7184C" wp14:editId="0CFBF03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C364BD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C364BD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C364BD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C364BD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C364BD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AD781" wp14:editId="446A36D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4071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AD"/>
    <w:rsid w:val="00407111"/>
    <w:rsid w:val="004D2016"/>
    <w:rsid w:val="00A156EE"/>
    <w:rsid w:val="00C364BD"/>
    <w:rsid w:val="00C579AD"/>
    <w:rsid w:val="00E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2018-03-15T19:01:00Z</cp:lastPrinted>
  <dcterms:created xsi:type="dcterms:W3CDTF">2018-04-27T15:32:00Z</dcterms:created>
  <dcterms:modified xsi:type="dcterms:W3CDTF">2018-04-27T15:32:00Z</dcterms:modified>
</cp:coreProperties>
</file>