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FBE" w:rsidRDefault="00503FBE" w:rsidP="00503FBE">
      <w:pPr>
        <w:pStyle w:val="Encabezado"/>
      </w:pP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156CE" wp14:editId="74DC0775">
                <wp:simplePos x="0" y="0"/>
                <wp:positionH relativeFrom="margin">
                  <wp:align>left</wp:align>
                </wp:positionH>
                <wp:positionV relativeFrom="paragraph">
                  <wp:posOffset>39886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FBE" w:rsidRPr="00DC12B1" w:rsidRDefault="00503FBE" w:rsidP="00503F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3156CE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3.1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DrVFu32wAAAAUBAAAPAAAAZHJzL2Rv&#10;d25yZXYueG1sTI/BTsMwEETvSPyDtUhcUOvQVCEN2VQICQS3Uiq4uvE2iYjXwXbT8Pe4JziOZjTz&#10;plxPphcjOd9ZRridJyCIa6s7bhB270+zHIQPirXqLRPCD3lYV5cXpSq0PfEbjdvQiFjCvlAIbQhD&#10;IaWvWzLKz+1AHL2DdUaFKF0jtVOnWG56uUiSTBrVcVxo1UCPLdVf26NByJcv46d/TTcfdXboV+Hm&#10;bnz+dojXV9PDPYhAU/gLwxk/okMVmfb2yNqLHiEeCQhZCuJsrvKo9wjLRQqyKuV/+uoX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61Rbt9sAAAAFAQAADwAAAAAAAAAAAAAAAACJBAAA&#10;ZHJzL2Rvd25yZXYueG1sUEsFBgAAAAAEAAQA8wAAAJEFAAAAAA==&#10;">
                <v:textbox>
                  <w:txbxContent>
                    <w:p w:rsidR="00503FBE" w:rsidRPr="00DC12B1" w:rsidRDefault="00503FBE" w:rsidP="00503FB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  <w:r>
        <w:tab/>
      </w:r>
    </w:p>
    <w:p w:rsidR="00503FBE" w:rsidRDefault="00503FBE" w:rsidP="00503FBE">
      <w:pPr>
        <w:rPr>
          <w:rFonts w:ascii="Arial" w:hAnsi="Arial" w:cs="Arial"/>
          <w:b/>
        </w:rPr>
      </w:pPr>
      <w:r>
        <w:tab/>
      </w:r>
    </w:p>
    <w:p w:rsidR="00503FBE" w:rsidRDefault="00503FBE" w:rsidP="00503FB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D450FA">
        <w:rPr>
          <w:rFonts w:ascii="Arial" w:hAnsi="Arial" w:cs="Arial"/>
          <w:b/>
        </w:rPr>
        <w:t>N° 249</w:t>
      </w:r>
      <w:bookmarkStart w:id="0" w:name="_GoBack"/>
      <w:bookmarkEnd w:id="0"/>
    </w:p>
    <w:p w:rsidR="005A4832" w:rsidRPr="00173A7A" w:rsidRDefault="005A4832" w:rsidP="005A4832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542497">
        <w:rPr>
          <w:rFonts w:ascii="Arial" w:hAnsi="Arial" w:cs="Arial"/>
        </w:rPr>
        <w:t>sta Municipalidad, A Los 17 Días Del Mes De Abril Del Año Dos Mil Veinticuatro</w:t>
      </w:r>
      <w:r w:rsidRPr="00173A7A">
        <w:rPr>
          <w:rFonts w:ascii="Arial" w:hAnsi="Arial" w:cs="Arial"/>
        </w:rPr>
        <w:t xml:space="preserve">, </w:t>
      </w:r>
    </w:p>
    <w:p w:rsidR="005A4832" w:rsidRPr="00B76DE7" w:rsidRDefault="005A4832" w:rsidP="005A4832">
      <w:pPr>
        <w:jc w:val="both"/>
        <w:rPr>
          <w:rFonts w:ascii="Arial" w:hAnsi="Arial" w:cs="Arial"/>
          <w:sz w:val="10"/>
          <w:szCs w:val="10"/>
        </w:rPr>
      </w:pPr>
    </w:p>
    <w:p w:rsidR="005A4832" w:rsidRPr="00173A7A" w:rsidRDefault="005A4832" w:rsidP="005A4832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</w:t>
      </w:r>
      <w:r>
        <w:rPr>
          <w:rFonts w:ascii="Arial" w:hAnsi="Arial" w:cs="Arial"/>
        </w:rPr>
        <w:t xml:space="preserve">ación Relacionada Con La Empresa </w:t>
      </w:r>
      <w:r>
        <w:rPr>
          <w:rFonts w:ascii="Arial" w:hAnsi="Arial" w:cs="Arial"/>
          <w:b/>
        </w:rPr>
        <w:t xml:space="preserve">TIENDA CONCHITA </w:t>
      </w:r>
      <w:r>
        <w:rPr>
          <w:rFonts w:ascii="Arial" w:hAnsi="Arial" w:cs="Arial"/>
        </w:rPr>
        <w:t>Ubicada En</w:t>
      </w:r>
      <w:r>
        <w:rPr>
          <w:rFonts w:ascii="Arial" w:hAnsi="Arial" w:cs="Arial"/>
          <w:b/>
        </w:rPr>
        <w:t xml:space="preserve"> 8ª AVENIDA NORTE  </w:t>
      </w:r>
      <w:r>
        <w:rPr>
          <w:rFonts w:ascii="Arial" w:hAnsi="Arial" w:cs="Arial"/>
        </w:rPr>
        <w:t xml:space="preserve">Propietaria (o) </w:t>
      </w:r>
      <w:r w:rsidR="00DC575A" w:rsidRPr="00DC575A">
        <w:rPr>
          <w:rFonts w:ascii="Arial" w:hAnsi="Arial" w:cs="Arial"/>
          <w:b/>
          <w:highlight w:val="black"/>
        </w:rPr>
        <w:t>XXXXXXXXXXXXXXXXXX</w:t>
      </w:r>
      <w:r>
        <w:rPr>
          <w:rFonts w:ascii="Arial" w:hAnsi="Arial" w:cs="Arial"/>
          <w:b/>
        </w:rPr>
        <w:t xml:space="preserve">  </w:t>
      </w:r>
      <w:r w:rsidR="00542497">
        <w:rPr>
          <w:rFonts w:ascii="Arial" w:hAnsi="Arial" w:cs="Arial"/>
        </w:rPr>
        <w:t>En Fecha  17 De Abril</w:t>
      </w:r>
      <w:r>
        <w:rPr>
          <w:rFonts w:ascii="Arial" w:hAnsi="Arial" w:cs="Arial"/>
        </w:rPr>
        <w:t xml:space="preserve"> De 202</w:t>
      </w:r>
      <w:r w:rsidR="00542497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5A4832" w:rsidRPr="00B76DE7" w:rsidRDefault="005A4832" w:rsidP="005A4832">
      <w:pPr>
        <w:jc w:val="both"/>
        <w:rPr>
          <w:rFonts w:ascii="Arial" w:hAnsi="Arial" w:cs="Arial"/>
          <w:sz w:val="10"/>
          <w:szCs w:val="10"/>
        </w:rPr>
      </w:pPr>
    </w:p>
    <w:p w:rsidR="005A4832" w:rsidRDefault="005A4832" w:rsidP="005A4832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</w:t>
      </w:r>
      <w:r>
        <w:rPr>
          <w:rFonts w:ascii="Arial" w:hAnsi="Arial" w:cs="Arial"/>
        </w:rPr>
        <w:t>Según decreto Nº 297 de La Ley de Impuestos Municipales.</w:t>
      </w:r>
    </w:p>
    <w:p w:rsidR="005A4832" w:rsidRDefault="005A4832" w:rsidP="005A4832">
      <w:pPr>
        <w:jc w:val="both"/>
        <w:rPr>
          <w:rFonts w:ascii="Arial" w:hAnsi="Arial" w:cs="Arial"/>
          <w:sz w:val="10"/>
          <w:szCs w:val="10"/>
        </w:rPr>
      </w:pPr>
    </w:p>
    <w:p w:rsidR="005A4832" w:rsidRPr="00B76DE7" w:rsidRDefault="005A4832" w:rsidP="005A4832">
      <w:pPr>
        <w:jc w:val="both"/>
        <w:rPr>
          <w:rFonts w:ascii="Arial" w:hAnsi="Arial" w:cs="Arial"/>
          <w:sz w:val="10"/>
          <w:szCs w:val="10"/>
        </w:rPr>
      </w:pPr>
    </w:p>
    <w:p w:rsidR="005A4832" w:rsidRDefault="005A4832" w:rsidP="005A4832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5A4832" w:rsidRPr="00025E50" w:rsidRDefault="005A4832" w:rsidP="005A4832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5A4832" w:rsidRPr="00173A7A" w:rsidTr="002D6353">
        <w:trPr>
          <w:trHeight w:val="245"/>
        </w:trPr>
        <w:tc>
          <w:tcPr>
            <w:tcW w:w="6807" w:type="dxa"/>
          </w:tcPr>
          <w:p w:rsidR="005A4832" w:rsidRPr="00173A7A" w:rsidRDefault="005A4832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 w:rsidR="00542497">
              <w:rPr>
                <w:rFonts w:ascii="Arial" w:hAnsi="Arial" w:cs="Arial"/>
              </w:rPr>
              <w:t xml:space="preserve">         31  / diciembre  / 2023</w:t>
            </w:r>
          </w:p>
        </w:tc>
        <w:tc>
          <w:tcPr>
            <w:tcW w:w="2005" w:type="dxa"/>
          </w:tcPr>
          <w:p w:rsidR="005A4832" w:rsidRPr="00173A7A" w:rsidRDefault="00DC575A" w:rsidP="002D6353">
            <w:pPr>
              <w:tabs>
                <w:tab w:val="right" w:pos="178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DC575A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5A4832" w:rsidRPr="00173A7A" w:rsidTr="002D6353">
        <w:trPr>
          <w:trHeight w:val="245"/>
        </w:trPr>
        <w:tc>
          <w:tcPr>
            <w:tcW w:w="6807" w:type="dxa"/>
          </w:tcPr>
          <w:p w:rsidR="005A4832" w:rsidRPr="00173A7A" w:rsidRDefault="005A4832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5A4832" w:rsidRPr="00173A7A" w:rsidRDefault="005A4832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5A4832" w:rsidRPr="00173A7A" w:rsidTr="002D6353">
        <w:trPr>
          <w:trHeight w:val="245"/>
        </w:trPr>
        <w:tc>
          <w:tcPr>
            <w:tcW w:w="6807" w:type="dxa"/>
          </w:tcPr>
          <w:p w:rsidR="005A4832" w:rsidRPr="00173A7A" w:rsidRDefault="005A4832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5A4832" w:rsidRPr="00173A7A" w:rsidRDefault="005A4832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5A4832" w:rsidRPr="00173A7A" w:rsidTr="002D6353">
        <w:trPr>
          <w:trHeight w:val="332"/>
        </w:trPr>
        <w:tc>
          <w:tcPr>
            <w:tcW w:w="6807" w:type="dxa"/>
          </w:tcPr>
          <w:p w:rsidR="005A4832" w:rsidRPr="00173A7A" w:rsidRDefault="005A4832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5A4832" w:rsidRPr="00173A7A" w:rsidRDefault="005A4832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DC575A">
              <w:rPr>
                <w:rFonts w:ascii="Arial" w:hAnsi="Arial" w:cs="Arial"/>
              </w:rPr>
              <w:t xml:space="preserve"> </w:t>
            </w:r>
            <w:r w:rsidR="00DC575A" w:rsidRPr="00DC575A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5A4832" w:rsidRPr="00173A7A" w:rsidTr="002D6353">
        <w:trPr>
          <w:trHeight w:val="81"/>
        </w:trPr>
        <w:tc>
          <w:tcPr>
            <w:tcW w:w="6807" w:type="dxa"/>
          </w:tcPr>
          <w:p w:rsidR="005A4832" w:rsidRPr="00173A7A" w:rsidRDefault="005A4832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05" w:type="dxa"/>
          </w:tcPr>
          <w:p w:rsidR="005A4832" w:rsidRPr="00173A7A" w:rsidRDefault="005A4832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5A4832" w:rsidRPr="00173A7A" w:rsidTr="002D6353">
        <w:trPr>
          <w:trHeight w:val="81"/>
        </w:trPr>
        <w:tc>
          <w:tcPr>
            <w:tcW w:w="6807" w:type="dxa"/>
          </w:tcPr>
          <w:p w:rsidR="005A4832" w:rsidRPr="00173A7A" w:rsidRDefault="005A4832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5A4832" w:rsidRPr="00173A7A" w:rsidRDefault="005A4832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5A4832" w:rsidRPr="00A27492" w:rsidRDefault="005A4832" w:rsidP="005A4832">
      <w:pPr>
        <w:rPr>
          <w:rFonts w:ascii="Arial" w:hAnsi="Arial" w:cs="Arial"/>
          <w:sz w:val="10"/>
          <w:szCs w:val="10"/>
        </w:rPr>
      </w:pPr>
    </w:p>
    <w:p w:rsidR="005A4832" w:rsidRPr="00A27492" w:rsidRDefault="005A4832" w:rsidP="005A4832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5A4832" w:rsidRPr="00A27492" w:rsidRDefault="005A4832" w:rsidP="005A4832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634"/>
        <w:gridCol w:w="1943"/>
      </w:tblGrid>
      <w:tr w:rsidR="005A4832" w:rsidRPr="00173A7A" w:rsidTr="002D6353">
        <w:trPr>
          <w:trHeight w:val="320"/>
        </w:trPr>
        <w:tc>
          <w:tcPr>
            <w:tcW w:w="6634" w:type="dxa"/>
          </w:tcPr>
          <w:p w:rsidR="005A4832" w:rsidRPr="00173A7A" w:rsidRDefault="005A4832" w:rsidP="002D6353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1943" w:type="dxa"/>
          </w:tcPr>
          <w:p w:rsidR="005A4832" w:rsidRPr="00173A7A" w:rsidRDefault="00DC575A" w:rsidP="00DC575A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$ </w:t>
            </w:r>
            <w:r w:rsidRPr="00DC575A">
              <w:rPr>
                <w:rFonts w:ascii="Arial" w:hAnsi="Arial" w:cs="Arial"/>
                <w:highlight w:val="black"/>
                <w:lang w:val="pt-BR"/>
              </w:rPr>
              <w:t>XXXXXX</w:t>
            </w:r>
          </w:p>
        </w:tc>
      </w:tr>
      <w:tr w:rsidR="005A4832" w:rsidRPr="00173A7A" w:rsidTr="002D6353">
        <w:trPr>
          <w:trHeight w:val="74"/>
        </w:trPr>
        <w:tc>
          <w:tcPr>
            <w:tcW w:w="6634" w:type="dxa"/>
          </w:tcPr>
          <w:p w:rsidR="005A4832" w:rsidRPr="00AC5A0E" w:rsidRDefault="005A4832" w:rsidP="002D6353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Rotulo</w:t>
            </w:r>
          </w:p>
        </w:tc>
        <w:tc>
          <w:tcPr>
            <w:tcW w:w="1943" w:type="dxa"/>
          </w:tcPr>
          <w:p w:rsidR="005A4832" w:rsidRPr="00173A7A" w:rsidRDefault="005A4832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 </w:t>
            </w:r>
          </w:p>
        </w:tc>
      </w:tr>
      <w:tr w:rsidR="005A4832" w:rsidRPr="00173A7A" w:rsidTr="002D6353">
        <w:trPr>
          <w:trHeight w:val="320"/>
        </w:trPr>
        <w:tc>
          <w:tcPr>
            <w:tcW w:w="6634" w:type="dxa"/>
          </w:tcPr>
          <w:p w:rsidR="005A4832" w:rsidRDefault="005A4832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1943" w:type="dxa"/>
          </w:tcPr>
          <w:p w:rsidR="005A4832" w:rsidRDefault="005A4832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DC575A">
              <w:rPr>
                <w:rFonts w:ascii="Arial" w:hAnsi="Arial" w:cs="Arial"/>
              </w:rPr>
              <w:t xml:space="preserve"> </w:t>
            </w:r>
            <w:r w:rsidR="00DC575A" w:rsidRPr="00DC575A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5A4832" w:rsidRPr="00173A7A" w:rsidTr="002D6353">
        <w:trPr>
          <w:trHeight w:val="306"/>
        </w:trPr>
        <w:tc>
          <w:tcPr>
            <w:tcW w:w="6634" w:type="dxa"/>
          </w:tcPr>
          <w:p w:rsidR="005A4832" w:rsidRPr="004710D6" w:rsidRDefault="005A4832" w:rsidP="002D6353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943" w:type="dxa"/>
          </w:tcPr>
          <w:p w:rsidR="005A4832" w:rsidRPr="004710D6" w:rsidRDefault="005A4832" w:rsidP="002D6353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5A4832" w:rsidRPr="00173A7A" w:rsidTr="002D6353">
        <w:trPr>
          <w:trHeight w:val="320"/>
        </w:trPr>
        <w:tc>
          <w:tcPr>
            <w:tcW w:w="6634" w:type="dxa"/>
          </w:tcPr>
          <w:p w:rsidR="005A4832" w:rsidRPr="00173A7A" w:rsidRDefault="005A4832" w:rsidP="002D635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</w:tcPr>
          <w:p w:rsidR="005A4832" w:rsidRPr="00173A7A" w:rsidRDefault="005A4832" w:rsidP="002D6353">
            <w:pPr>
              <w:rPr>
                <w:rFonts w:ascii="Arial" w:hAnsi="Arial" w:cs="Arial"/>
              </w:rPr>
            </w:pPr>
          </w:p>
        </w:tc>
      </w:tr>
    </w:tbl>
    <w:p w:rsidR="005A4832" w:rsidRPr="00025E50" w:rsidRDefault="005A4832" w:rsidP="005A4832">
      <w:pPr>
        <w:rPr>
          <w:rFonts w:ascii="Arial" w:hAnsi="Arial" w:cs="Arial"/>
          <w:sz w:val="10"/>
          <w:szCs w:val="10"/>
        </w:rPr>
      </w:pPr>
    </w:p>
    <w:p w:rsidR="005A4832" w:rsidRPr="00D70DD5" w:rsidRDefault="005A4832" w:rsidP="005A4832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5A4832" w:rsidRPr="00D70DD5" w:rsidRDefault="005A4832" w:rsidP="005A4832">
      <w:pPr>
        <w:rPr>
          <w:rFonts w:ascii="Arial" w:hAnsi="Arial" w:cs="Arial"/>
          <w:sz w:val="20"/>
          <w:szCs w:val="20"/>
        </w:rPr>
      </w:pPr>
    </w:p>
    <w:p w:rsidR="005A4832" w:rsidRPr="00173A7A" w:rsidRDefault="005A4832" w:rsidP="005A4832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5A4832" w:rsidRDefault="005A4832" w:rsidP="005A48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42497">
        <w:rPr>
          <w:rFonts w:ascii="Arial" w:hAnsi="Arial" w:cs="Arial"/>
        </w:rPr>
        <w:t xml:space="preserve">                 Jefe UATM</w:t>
      </w:r>
      <w:r>
        <w:rPr>
          <w:rFonts w:ascii="Arial" w:hAnsi="Arial" w:cs="Arial"/>
        </w:rPr>
        <w:t xml:space="preserve">                              </w:t>
      </w:r>
      <w:r w:rsidR="00542497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 Registrador de Catastro </w:t>
      </w:r>
    </w:p>
    <w:p w:rsidR="005A4832" w:rsidRPr="00173A7A" w:rsidRDefault="005A4832" w:rsidP="005A4832">
      <w:pPr>
        <w:rPr>
          <w:rFonts w:ascii="Arial" w:hAnsi="Arial" w:cs="Arial"/>
        </w:rPr>
      </w:pPr>
    </w:p>
    <w:p w:rsidR="005A4832" w:rsidRPr="009E1B32" w:rsidRDefault="005A4832" w:rsidP="005A483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5A4832" w:rsidRPr="00025E50" w:rsidRDefault="005A4832" w:rsidP="005A4832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5A4832" w:rsidRDefault="005A4832" w:rsidP="005A4832">
      <w:pPr>
        <w:rPr>
          <w:rFonts w:ascii="Arial" w:hAnsi="Arial" w:cs="Arial"/>
        </w:rPr>
      </w:pPr>
    </w:p>
    <w:p w:rsidR="005A4832" w:rsidRDefault="005A4832" w:rsidP="005A48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5A4832" w:rsidRDefault="005A4832" w:rsidP="005A4832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5A4832" w:rsidRDefault="005A4832" w:rsidP="005A4832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5A4832" w:rsidRDefault="005A4832" w:rsidP="005A4832">
      <w:pPr>
        <w:jc w:val="right"/>
        <w:rPr>
          <w:rFonts w:ascii="Arial" w:hAnsi="Arial" w:cs="Arial"/>
        </w:rPr>
      </w:pPr>
    </w:p>
    <w:p w:rsidR="005A4832" w:rsidRDefault="005A4832" w:rsidP="005A48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5A4832" w:rsidRDefault="005A4832" w:rsidP="005A48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5A4832" w:rsidRDefault="005A4832" w:rsidP="00503FBE">
      <w:pPr>
        <w:rPr>
          <w:rFonts w:ascii="Arial" w:hAnsi="Arial" w:cs="Arial"/>
          <w:b/>
        </w:rPr>
      </w:pPr>
    </w:p>
    <w:p w:rsidR="00542497" w:rsidRDefault="00542497" w:rsidP="00503FBE">
      <w:pPr>
        <w:rPr>
          <w:rFonts w:ascii="Arial" w:hAnsi="Arial" w:cs="Arial"/>
          <w:b/>
        </w:rPr>
      </w:pPr>
    </w:p>
    <w:p w:rsidR="00542497" w:rsidRDefault="00542497" w:rsidP="00542497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249</w:t>
      </w:r>
    </w:p>
    <w:p w:rsidR="00542497" w:rsidRDefault="00542497" w:rsidP="00542497">
      <w:pPr>
        <w:jc w:val="right"/>
        <w:rPr>
          <w:rFonts w:ascii="Arial" w:hAnsi="Arial" w:cs="Arial"/>
          <w:b/>
        </w:rPr>
      </w:pPr>
    </w:p>
    <w:sectPr w:rsidR="00542497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121" w:rsidRDefault="002F1121" w:rsidP="009309C8">
      <w:r>
        <w:separator/>
      </w:r>
    </w:p>
  </w:endnote>
  <w:endnote w:type="continuationSeparator" w:id="0">
    <w:p w:rsidR="002F1121" w:rsidRDefault="002F1121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121" w:rsidRDefault="002F1121" w:rsidP="009309C8">
      <w:r>
        <w:separator/>
      </w:r>
    </w:p>
  </w:footnote>
  <w:footnote w:type="continuationSeparator" w:id="0">
    <w:p w:rsidR="002F1121" w:rsidRDefault="002F1121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37CF0"/>
    <w:rsid w:val="0008158B"/>
    <w:rsid w:val="0011190B"/>
    <w:rsid w:val="0013031D"/>
    <w:rsid w:val="001E16A0"/>
    <w:rsid w:val="00205434"/>
    <w:rsid w:val="00242BD8"/>
    <w:rsid w:val="002F1121"/>
    <w:rsid w:val="0036784B"/>
    <w:rsid w:val="00443BCD"/>
    <w:rsid w:val="00466C33"/>
    <w:rsid w:val="00493905"/>
    <w:rsid w:val="00503FBE"/>
    <w:rsid w:val="00542497"/>
    <w:rsid w:val="005A4832"/>
    <w:rsid w:val="005A5C5F"/>
    <w:rsid w:val="005C1E0C"/>
    <w:rsid w:val="006E40AF"/>
    <w:rsid w:val="00795045"/>
    <w:rsid w:val="0082065E"/>
    <w:rsid w:val="00847273"/>
    <w:rsid w:val="008538E9"/>
    <w:rsid w:val="00855812"/>
    <w:rsid w:val="008610D0"/>
    <w:rsid w:val="00891365"/>
    <w:rsid w:val="009309C8"/>
    <w:rsid w:val="009D7180"/>
    <w:rsid w:val="00A31D05"/>
    <w:rsid w:val="00A768C5"/>
    <w:rsid w:val="00B14224"/>
    <w:rsid w:val="00B24E40"/>
    <w:rsid w:val="00B92046"/>
    <w:rsid w:val="00D32CEC"/>
    <w:rsid w:val="00D450FA"/>
    <w:rsid w:val="00D65324"/>
    <w:rsid w:val="00D73B99"/>
    <w:rsid w:val="00D85F86"/>
    <w:rsid w:val="00DA48C6"/>
    <w:rsid w:val="00DC575A"/>
    <w:rsid w:val="00E87BC0"/>
    <w:rsid w:val="00EB2184"/>
    <w:rsid w:val="00EE500C"/>
    <w:rsid w:val="00F03454"/>
    <w:rsid w:val="00F51A7D"/>
    <w:rsid w:val="00F637D8"/>
    <w:rsid w:val="00FF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503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272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2023-10-16T19:52:00Z</dcterms:created>
  <dcterms:modified xsi:type="dcterms:W3CDTF">2024-05-17T14:27:00Z</dcterms:modified>
</cp:coreProperties>
</file>