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025B67CE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</w:t>
      </w:r>
      <w:r w:rsidR="00312557">
        <w:rPr>
          <w:rFonts w:ascii="Times New Roman" w:hAnsi="Times New Roman" w:cs="Times New Roman"/>
          <w:sz w:val="24"/>
          <w:szCs w:val="24"/>
        </w:rPr>
        <w:t xml:space="preserve"> diez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57">
        <w:rPr>
          <w:rFonts w:ascii="Times New Roman" w:hAnsi="Times New Roman" w:cs="Times New Roman"/>
          <w:sz w:val="24"/>
          <w:szCs w:val="24"/>
        </w:rPr>
        <w:t>noviembre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</w:t>
      </w:r>
      <w:r w:rsidR="00312557">
        <w:rPr>
          <w:rFonts w:ascii="Times New Roman" w:hAnsi="Times New Roman" w:cs="Times New Roman"/>
          <w:sz w:val="24"/>
          <w:szCs w:val="24"/>
        </w:rPr>
        <w:t>Presencial</w:t>
      </w:r>
      <w:r w:rsidR="00A1344E">
        <w:rPr>
          <w:rFonts w:ascii="Times New Roman" w:hAnsi="Times New Roman" w:cs="Times New Roman"/>
          <w:sz w:val="24"/>
          <w:szCs w:val="24"/>
        </w:rPr>
        <w:t xml:space="preserve">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31255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176055F0" w14:textId="77777777" w:rsidR="00E023EB" w:rsidRDefault="00E023EB" w:rsidP="00E023E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B39">
        <w:rPr>
          <w:rFonts w:ascii="Times New Roman" w:hAnsi="Times New Roman" w:cs="Times New Roman"/>
          <w:b/>
          <w:sz w:val="24"/>
          <w:szCs w:val="24"/>
        </w:rPr>
        <w:t>Numero de ONG, que trabajan en el Municipio.</w:t>
      </w:r>
    </w:p>
    <w:p w14:paraId="65CD8D29" w14:textId="77777777" w:rsidR="00E023EB" w:rsidRPr="008F2B39" w:rsidRDefault="00E023EB" w:rsidP="00E023E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Información sobre las ADESCOS Y COOPERATIVAS DEL MUNICIPIO.</w:t>
      </w:r>
    </w:p>
    <w:p w14:paraId="07A9F9CB" w14:textId="77777777" w:rsidR="00E023EB" w:rsidRDefault="00E023EB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 xml:space="preserve"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</w:t>
      </w:r>
      <w:r w:rsidRPr="0050159C">
        <w:rPr>
          <w:rFonts w:ascii="Times New Roman" w:hAnsi="Times New Roman" w:cs="Times New Roman"/>
          <w:sz w:val="24"/>
          <w:szCs w:val="24"/>
        </w:rPr>
        <w:lastRenderedPageBreak/>
        <w:t>sea confidencial. Dicha información podrá haber sido generada, obtenida, transformada o conservada por éstos a cualquier título.</w:t>
      </w:r>
    </w:p>
    <w:p w14:paraId="5C064DBF" w14:textId="5BAB31AC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</w:t>
      </w:r>
      <w:r w:rsidR="00901AE6">
        <w:rPr>
          <w:rFonts w:ascii="Times New Roman" w:hAnsi="Times New Roman" w:cs="Times New Roman"/>
          <w:sz w:val="24"/>
          <w:szCs w:val="24"/>
        </w:rPr>
        <w:t xml:space="preserve">ste caso </w:t>
      </w:r>
      <w:r w:rsidR="00C56486">
        <w:rPr>
          <w:rFonts w:ascii="Times New Roman" w:hAnsi="Times New Roman" w:cs="Times New Roman"/>
          <w:sz w:val="24"/>
          <w:szCs w:val="24"/>
        </w:rPr>
        <w:t>unidad de Proyectos Administrativos, unidad de Adquisiciones y contrataciones Institucional (UACI)</w:t>
      </w:r>
      <w:r w:rsidR="0063760D">
        <w:rPr>
          <w:rFonts w:ascii="Times New Roman" w:hAnsi="Times New Roman" w:cs="Times New Roman"/>
          <w:sz w:val="24"/>
          <w:szCs w:val="24"/>
        </w:rPr>
        <w:t xml:space="preserve">, unidad de Catastro y cuentas corrientes;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367133DF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="00901AE6">
        <w:rPr>
          <w:rFonts w:ascii="Times New Roman" w:hAnsi="Times New Roman" w:cs="Times New Roman"/>
          <w:sz w:val="24"/>
          <w:szCs w:val="24"/>
        </w:rPr>
        <w:t xml:space="preserve"> me entregó la documentación que se logró recopilar.</w:t>
      </w:r>
      <w:r w:rsidRPr="00501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5DC32921" w14:textId="77777777" w:rsidR="00C36BB7" w:rsidRPr="0050159C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33450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5D6A8B52" w:rsidR="00C36BB7" w:rsidRDefault="0050159C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EC97" w14:textId="77777777" w:rsidR="00613C76" w:rsidRDefault="00613C76" w:rsidP="00C36BB7">
      <w:pPr>
        <w:spacing w:after="0" w:line="240" w:lineRule="auto"/>
      </w:pPr>
      <w:r>
        <w:separator/>
      </w:r>
    </w:p>
  </w:endnote>
  <w:endnote w:type="continuationSeparator" w:id="0">
    <w:p w14:paraId="00C01FA2" w14:textId="77777777" w:rsidR="00613C76" w:rsidRDefault="00613C76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1B02" w14:textId="77777777" w:rsidR="00613C76" w:rsidRDefault="00613C76" w:rsidP="00C36BB7">
      <w:pPr>
        <w:spacing w:after="0" w:line="240" w:lineRule="auto"/>
      </w:pPr>
      <w:r>
        <w:separator/>
      </w:r>
    </w:p>
  </w:footnote>
  <w:footnote w:type="continuationSeparator" w:id="0">
    <w:p w14:paraId="47A54F28" w14:textId="77777777" w:rsidR="00613C76" w:rsidRDefault="00613C76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BD"/>
    <w:multiLevelType w:val="hybridMultilevel"/>
    <w:tmpl w:val="FC64415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840AAE"/>
    <w:multiLevelType w:val="hybridMultilevel"/>
    <w:tmpl w:val="106C5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3EF4"/>
    <w:multiLevelType w:val="hybridMultilevel"/>
    <w:tmpl w:val="B6185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1900"/>
    <w:multiLevelType w:val="hybridMultilevel"/>
    <w:tmpl w:val="8E6C3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D2BFE"/>
    <w:rsid w:val="000D3777"/>
    <w:rsid w:val="00312557"/>
    <w:rsid w:val="003311E1"/>
    <w:rsid w:val="003B0623"/>
    <w:rsid w:val="00433375"/>
    <w:rsid w:val="004C7047"/>
    <w:rsid w:val="0050159C"/>
    <w:rsid w:val="00536E01"/>
    <w:rsid w:val="00545533"/>
    <w:rsid w:val="00613C76"/>
    <w:rsid w:val="00620F0F"/>
    <w:rsid w:val="00622932"/>
    <w:rsid w:val="0063760D"/>
    <w:rsid w:val="00643690"/>
    <w:rsid w:val="00647B00"/>
    <w:rsid w:val="006B38FA"/>
    <w:rsid w:val="006B6D44"/>
    <w:rsid w:val="00901AE6"/>
    <w:rsid w:val="00A1344E"/>
    <w:rsid w:val="00A37B49"/>
    <w:rsid w:val="00AB440F"/>
    <w:rsid w:val="00AB76DC"/>
    <w:rsid w:val="00B77E8B"/>
    <w:rsid w:val="00BB1DCE"/>
    <w:rsid w:val="00BE43B0"/>
    <w:rsid w:val="00C36BB7"/>
    <w:rsid w:val="00C56486"/>
    <w:rsid w:val="00CA0822"/>
    <w:rsid w:val="00D40615"/>
    <w:rsid w:val="00D61FA2"/>
    <w:rsid w:val="00E023EB"/>
    <w:rsid w:val="00EC1628"/>
    <w:rsid w:val="00F3381C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  <w:style w:type="paragraph" w:styleId="Textodeglobo">
    <w:name w:val="Balloon Text"/>
    <w:basedOn w:val="Normal"/>
    <w:link w:val="TextodegloboCar"/>
    <w:uiPriority w:val="99"/>
    <w:semiHidden/>
    <w:unhideWhenUsed/>
    <w:rsid w:val="00E0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4</cp:revision>
  <cp:lastPrinted>2022-01-14T15:46:00Z</cp:lastPrinted>
  <dcterms:created xsi:type="dcterms:W3CDTF">2022-01-13T20:19:00Z</dcterms:created>
  <dcterms:modified xsi:type="dcterms:W3CDTF">2022-01-14T15:47:00Z</dcterms:modified>
</cp:coreProperties>
</file>