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47" w:rsidRDefault="00326247" w:rsidP="00326247">
      <w:pPr>
        <w:rPr>
          <w:b/>
        </w:rPr>
      </w:pPr>
      <w:bookmarkStart w:id="0" w:name="_GoBack"/>
      <w:bookmarkEnd w:id="0"/>
    </w:p>
    <w:p w:rsidR="00042F7F" w:rsidRDefault="00677CA9" w:rsidP="00677CA9">
      <w:pPr>
        <w:jc w:val="center"/>
        <w:rPr>
          <w:b/>
        </w:rPr>
      </w:pPr>
      <w:r>
        <w:rPr>
          <w:b/>
        </w:rPr>
        <w:t>INDICE DE CONTRATOS DE ALCALDIA</w:t>
      </w:r>
      <w:r w:rsidR="000B49AF">
        <w:rPr>
          <w:b/>
        </w:rPr>
        <w:t xml:space="preserve"> MUNICIPAL DE TONACATEPEQUE 2021</w:t>
      </w:r>
      <w:r>
        <w:rPr>
          <w:b/>
        </w:rPr>
        <w:t>.</w:t>
      </w: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1843"/>
        <w:gridCol w:w="1843"/>
        <w:gridCol w:w="1559"/>
        <w:gridCol w:w="1559"/>
      </w:tblGrid>
      <w:tr w:rsidR="00D153BC" w:rsidRPr="002037D8" w:rsidTr="00B70CD6">
        <w:tc>
          <w:tcPr>
            <w:tcW w:w="538" w:type="dxa"/>
          </w:tcPr>
          <w:p w:rsidR="00D153BC" w:rsidRPr="005336D2" w:rsidRDefault="00D153BC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2292" w:type="dxa"/>
          </w:tcPr>
          <w:p w:rsidR="00D153BC" w:rsidRPr="005336D2" w:rsidRDefault="00D153BC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CONTRATO</w:t>
            </w:r>
          </w:p>
        </w:tc>
        <w:tc>
          <w:tcPr>
            <w:tcW w:w="1843" w:type="dxa"/>
          </w:tcPr>
          <w:p w:rsidR="00D153BC" w:rsidRPr="005336D2" w:rsidRDefault="00D153BC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OBJETO</w:t>
            </w:r>
          </w:p>
        </w:tc>
        <w:tc>
          <w:tcPr>
            <w:tcW w:w="1843" w:type="dxa"/>
          </w:tcPr>
          <w:p w:rsidR="00D153BC" w:rsidRPr="005336D2" w:rsidRDefault="00D153BC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SUSCRITO POR</w:t>
            </w:r>
          </w:p>
        </w:tc>
        <w:tc>
          <w:tcPr>
            <w:tcW w:w="1559" w:type="dxa"/>
          </w:tcPr>
          <w:p w:rsidR="00D153BC" w:rsidRPr="005336D2" w:rsidRDefault="00D153BC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MONTO</w:t>
            </w:r>
          </w:p>
        </w:tc>
        <w:tc>
          <w:tcPr>
            <w:tcW w:w="1559" w:type="dxa"/>
          </w:tcPr>
          <w:p w:rsidR="00D153BC" w:rsidRPr="005336D2" w:rsidRDefault="00D153BC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FECHA DE OTORGAMIENTO</w:t>
            </w:r>
          </w:p>
        </w:tc>
      </w:tr>
      <w:tr w:rsidR="00D153BC" w:rsidTr="005336D2">
        <w:trPr>
          <w:trHeight w:val="2635"/>
        </w:trPr>
        <w:tc>
          <w:tcPr>
            <w:tcW w:w="538" w:type="dxa"/>
          </w:tcPr>
          <w:p w:rsidR="00D153BC" w:rsidRPr="005336D2" w:rsidRDefault="00D153BC" w:rsidP="00B70CD6">
            <w:pPr>
              <w:jc w:val="center"/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>1</w:t>
            </w:r>
          </w:p>
        </w:tc>
        <w:tc>
          <w:tcPr>
            <w:tcW w:w="2292" w:type="dxa"/>
          </w:tcPr>
          <w:p w:rsidR="00D153BC" w:rsidRPr="005336D2" w:rsidRDefault="00D153BC" w:rsidP="00D153BC">
            <w:pPr>
              <w:jc w:val="both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Proceso de Libre Gestión: MEJORAMIENTO O CONSTRUCCION DE UNIDAD DE GESTION DOCUMENTAL Y ARCHIVO MUNICIPAL, DE LA ALCALDIA MUNICIPAL DE TONACATEPEQUE, SAN SALVADOR,  DOS MIL VEINTE.</w:t>
            </w:r>
          </w:p>
          <w:p w:rsidR="00D153BC" w:rsidRPr="005336D2" w:rsidRDefault="00D153BC" w:rsidP="00D153B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D153BC" w:rsidRPr="005336D2" w:rsidRDefault="00D153BC" w:rsidP="00D153BC">
            <w:pPr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MEJORAMIENTO O CONSTRUCCION DE </w:t>
            </w:r>
            <w:r w:rsidRPr="005336D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336D2">
              <w:rPr>
                <w:rFonts w:cstheme="minorHAnsi"/>
                <w:sz w:val="18"/>
                <w:szCs w:val="18"/>
              </w:rPr>
              <w:t xml:space="preserve">UNIDAD DE GESTION DOCUMENTAL Y ARCHIVO MUNICIPAL, </w:t>
            </w:r>
          </w:p>
        </w:tc>
        <w:tc>
          <w:tcPr>
            <w:tcW w:w="1843" w:type="dxa"/>
          </w:tcPr>
          <w:p w:rsidR="00D153BC" w:rsidRPr="005336D2" w:rsidRDefault="00D153BC" w:rsidP="00D153BC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 xml:space="preserve">ALCALDE MUNICIPAL Y </w:t>
            </w:r>
            <w:r w:rsidRPr="005336D2">
              <w:rPr>
                <w:rFonts w:cstheme="minorHAnsi"/>
                <w:sz w:val="18"/>
                <w:szCs w:val="18"/>
              </w:rPr>
              <w:t>COMPAÑÍA CONSTRUCTORA DE EL SALVADOR, SOCIEDAD ANONIMA DE CAPITAL  VARIABLE, que se abrevia: CONSTRUCTORA DE EL SALVADOR  S.A. DE C.V</w:t>
            </w:r>
          </w:p>
        </w:tc>
        <w:tc>
          <w:tcPr>
            <w:tcW w:w="1559" w:type="dxa"/>
          </w:tcPr>
          <w:p w:rsidR="00D153BC" w:rsidRPr="005336D2" w:rsidRDefault="00D153BC" w:rsidP="00B70C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TRES MIL SEISCIENTOS NOVENTA Y TRES DOLARES CON CINCUENTA Y UN CENTAVOS DE DÓLAR  DE LOS ESTADOS UNIDOS DE AMERICA ($3,693.51 )</w:t>
            </w:r>
          </w:p>
          <w:p w:rsidR="00D153BC" w:rsidRPr="005336D2" w:rsidRDefault="00D153BC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IVA INCLUIDO.</w:t>
            </w:r>
          </w:p>
        </w:tc>
        <w:tc>
          <w:tcPr>
            <w:tcW w:w="1559" w:type="dxa"/>
          </w:tcPr>
          <w:p w:rsidR="00D153BC" w:rsidRPr="005336D2" w:rsidRDefault="00D153BC" w:rsidP="00D153BC">
            <w:pPr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06 DE ENERO DE 2021.</w:t>
            </w:r>
            <w:r w:rsidRPr="005336D2">
              <w:rPr>
                <w:rFonts w:cstheme="minorHAnsi"/>
                <w:sz w:val="18"/>
                <w:szCs w:val="18"/>
              </w:rPr>
              <w:tab/>
            </w:r>
          </w:p>
          <w:p w:rsidR="00D153BC" w:rsidRPr="005336D2" w:rsidRDefault="00D153BC" w:rsidP="00D153BC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D153BC" w:rsidRDefault="00D153BC" w:rsidP="00677CA9">
      <w:pPr>
        <w:jc w:val="center"/>
        <w:rPr>
          <w:b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1843"/>
        <w:gridCol w:w="1843"/>
        <w:gridCol w:w="1559"/>
        <w:gridCol w:w="1559"/>
      </w:tblGrid>
      <w:tr w:rsidR="00D153BC" w:rsidRPr="002037D8" w:rsidTr="00B70CD6">
        <w:tc>
          <w:tcPr>
            <w:tcW w:w="538" w:type="dxa"/>
          </w:tcPr>
          <w:p w:rsidR="00D153BC" w:rsidRDefault="00D153BC" w:rsidP="00B70CD6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92" w:type="dxa"/>
          </w:tcPr>
          <w:p w:rsidR="00D153BC" w:rsidRDefault="00D153BC" w:rsidP="00B70CD6">
            <w:pPr>
              <w:jc w:val="center"/>
              <w:rPr>
                <w:b/>
              </w:rPr>
            </w:pPr>
            <w:r>
              <w:rPr>
                <w:b/>
              </w:rPr>
              <w:t>CONTRATO</w:t>
            </w:r>
          </w:p>
        </w:tc>
        <w:tc>
          <w:tcPr>
            <w:tcW w:w="1843" w:type="dxa"/>
          </w:tcPr>
          <w:p w:rsidR="00D153BC" w:rsidRDefault="00D153BC" w:rsidP="00B70CD6">
            <w:pPr>
              <w:jc w:val="center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1843" w:type="dxa"/>
          </w:tcPr>
          <w:p w:rsidR="00D153BC" w:rsidRDefault="00D153BC" w:rsidP="00B70CD6">
            <w:pPr>
              <w:jc w:val="center"/>
              <w:rPr>
                <w:b/>
              </w:rPr>
            </w:pPr>
            <w:r>
              <w:rPr>
                <w:b/>
              </w:rPr>
              <w:t>SUSCRITO POR</w:t>
            </w:r>
          </w:p>
        </w:tc>
        <w:tc>
          <w:tcPr>
            <w:tcW w:w="1559" w:type="dxa"/>
          </w:tcPr>
          <w:p w:rsidR="00D153BC" w:rsidRDefault="00D153BC" w:rsidP="00B70CD6">
            <w:pPr>
              <w:jc w:val="center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1559" w:type="dxa"/>
          </w:tcPr>
          <w:p w:rsidR="00D153BC" w:rsidRPr="002037D8" w:rsidRDefault="00D153BC" w:rsidP="00B70CD6">
            <w:pPr>
              <w:jc w:val="center"/>
              <w:rPr>
                <w:b/>
                <w:sz w:val="18"/>
                <w:szCs w:val="18"/>
              </w:rPr>
            </w:pPr>
            <w:r w:rsidRPr="002037D8">
              <w:rPr>
                <w:b/>
                <w:sz w:val="18"/>
                <w:szCs w:val="18"/>
              </w:rPr>
              <w:t>FECHA DE OTORGAMIENTO</w:t>
            </w:r>
          </w:p>
        </w:tc>
      </w:tr>
      <w:tr w:rsidR="00D153BC" w:rsidRPr="00D153BC" w:rsidTr="005336D2">
        <w:trPr>
          <w:trHeight w:val="2770"/>
        </w:trPr>
        <w:tc>
          <w:tcPr>
            <w:tcW w:w="538" w:type="dxa"/>
          </w:tcPr>
          <w:p w:rsidR="00D153BC" w:rsidRPr="00677CA9" w:rsidRDefault="00113200" w:rsidP="00B70CD6">
            <w:pPr>
              <w:jc w:val="center"/>
            </w:pPr>
            <w:r>
              <w:t>2</w:t>
            </w:r>
          </w:p>
        </w:tc>
        <w:tc>
          <w:tcPr>
            <w:tcW w:w="2292" w:type="dxa"/>
          </w:tcPr>
          <w:p w:rsidR="00113200" w:rsidRPr="005336D2" w:rsidRDefault="00D153BC" w:rsidP="00113200">
            <w:pPr>
              <w:jc w:val="both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Proceso de Libre Gestión: </w:t>
            </w:r>
            <w:r w:rsidR="00113200" w:rsidRPr="005336D2">
              <w:rPr>
                <w:rFonts w:cstheme="minorHAnsi"/>
                <w:sz w:val="18"/>
                <w:szCs w:val="18"/>
              </w:rPr>
              <w:t>DE REMODELACION DE LA OFICINA DE UNIDAD DE ACCESO A LA INFORMACION PUBLICA (UAIP), DE LA ALCALDIA MUNICIPAL DE TONACATEPEQUE, SAN SALVADOR,  DOS MIL VEINTE”.</w:t>
            </w:r>
          </w:p>
          <w:p w:rsidR="00D153BC" w:rsidRPr="005336D2" w:rsidRDefault="00D153BC" w:rsidP="0011320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D153BC" w:rsidRPr="005336D2" w:rsidRDefault="00113200" w:rsidP="00B70CD6">
            <w:pPr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REMODELACION</w:t>
            </w:r>
            <w:r w:rsidRPr="005336D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336D2">
              <w:rPr>
                <w:rFonts w:cstheme="minorHAnsi"/>
                <w:sz w:val="18"/>
                <w:szCs w:val="18"/>
              </w:rPr>
              <w:t>DE LA OFICINA DE UNIDAD DE ACCESO A LA INFORMACION PUBLICA (UAIP),</w:t>
            </w:r>
          </w:p>
        </w:tc>
        <w:tc>
          <w:tcPr>
            <w:tcW w:w="1843" w:type="dxa"/>
          </w:tcPr>
          <w:p w:rsidR="00D153BC" w:rsidRPr="005336D2" w:rsidRDefault="00D153BC" w:rsidP="00B70CD6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 xml:space="preserve">ALCALDE MUNICIPAL Y </w:t>
            </w:r>
            <w:r w:rsidRPr="005336D2">
              <w:rPr>
                <w:rFonts w:cstheme="minorHAnsi"/>
                <w:sz w:val="18"/>
                <w:szCs w:val="18"/>
              </w:rPr>
              <w:t>COMPAÑÍA CONSTRUCTORA DE EL SALVADOR, SOCIEDAD ANONIMA DE CAPITAL  VARIABLE, que se abrevia: CONSTRUCTORA DE EL SALVADOR  S.A. DE C.V</w:t>
            </w:r>
          </w:p>
        </w:tc>
        <w:tc>
          <w:tcPr>
            <w:tcW w:w="1559" w:type="dxa"/>
          </w:tcPr>
          <w:p w:rsidR="00925B24" w:rsidRPr="005336D2" w:rsidRDefault="00113200" w:rsidP="00B70C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 UN MIL DOSCIENTOS SETENTA Y CUATRO DOLARES CON SESENTA Y SIETE CENTAVOS DE DÓLAR  DE LOS ESTADOS UNIDOS DE AMERICA </w:t>
            </w:r>
            <w:r w:rsidRPr="005336D2">
              <w:rPr>
                <w:rFonts w:cstheme="minorHAnsi"/>
                <w:sz w:val="18"/>
                <w:szCs w:val="18"/>
                <w:u w:val="single"/>
              </w:rPr>
              <w:t>($</w:t>
            </w:r>
            <w:r w:rsidRPr="005336D2">
              <w:rPr>
                <w:rFonts w:cstheme="minorHAnsi"/>
                <w:sz w:val="18"/>
                <w:szCs w:val="18"/>
              </w:rPr>
              <w:t>1,274.67)</w:t>
            </w:r>
          </w:p>
          <w:p w:rsidR="00D153BC" w:rsidRPr="005336D2" w:rsidRDefault="00113200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D153BC" w:rsidRPr="005336D2">
              <w:rPr>
                <w:rFonts w:cstheme="minorHAnsi"/>
                <w:sz w:val="18"/>
                <w:szCs w:val="18"/>
              </w:rPr>
              <w:t>IVA INCLUIDO.</w:t>
            </w:r>
          </w:p>
        </w:tc>
        <w:tc>
          <w:tcPr>
            <w:tcW w:w="1559" w:type="dxa"/>
          </w:tcPr>
          <w:p w:rsidR="00D153BC" w:rsidRPr="005336D2" w:rsidRDefault="00D153BC" w:rsidP="00B70CD6">
            <w:pPr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06 DE ENERO DE 2021.</w:t>
            </w:r>
            <w:r w:rsidRPr="005336D2">
              <w:rPr>
                <w:rFonts w:cstheme="minorHAnsi"/>
                <w:sz w:val="18"/>
                <w:szCs w:val="18"/>
              </w:rPr>
              <w:tab/>
            </w:r>
          </w:p>
          <w:p w:rsidR="00D153BC" w:rsidRPr="005336D2" w:rsidRDefault="00D153BC" w:rsidP="00B70CD6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D153BC" w:rsidRDefault="00D153BC" w:rsidP="00677CA9">
      <w:pPr>
        <w:jc w:val="center"/>
        <w:rPr>
          <w:b/>
        </w:rPr>
      </w:pPr>
    </w:p>
    <w:p w:rsidR="00326247" w:rsidRDefault="00326247" w:rsidP="00677CA9">
      <w:pPr>
        <w:jc w:val="center"/>
        <w:rPr>
          <w:b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1843"/>
        <w:gridCol w:w="1843"/>
        <w:gridCol w:w="1559"/>
        <w:gridCol w:w="1559"/>
      </w:tblGrid>
      <w:tr w:rsidR="006E6398" w:rsidRPr="002037D8" w:rsidTr="00B70CD6">
        <w:tc>
          <w:tcPr>
            <w:tcW w:w="538" w:type="dxa"/>
          </w:tcPr>
          <w:p w:rsidR="006E6398" w:rsidRDefault="006E6398" w:rsidP="00B70CD6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92" w:type="dxa"/>
          </w:tcPr>
          <w:p w:rsidR="006E6398" w:rsidRDefault="006E6398" w:rsidP="00B70CD6">
            <w:pPr>
              <w:jc w:val="center"/>
              <w:rPr>
                <w:b/>
              </w:rPr>
            </w:pPr>
            <w:r>
              <w:rPr>
                <w:b/>
              </w:rPr>
              <w:t>CONTRATO</w:t>
            </w:r>
          </w:p>
        </w:tc>
        <w:tc>
          <w:tcPr>
            <w:tcW w:w="1843" w:type="dxa"/>
          </w:tcPr>
          <w:p w:rsidR="006E6398" w:rsidRDefault="006E6398" w:rsidP="00B70CD6">
            <w:pPr>
              <w:jc w:val="center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1843" w:type="dxa"/>
          </w:tcPr>
          <w:p w:rsidR="006E6398" w:rsidRDefault="006E6398" w:rsidP="00B70CD6">
            <w:pPr>
              <w:jc w:val="center"/>
              <w:rPr>
                <w:b/>
              </w:rPr>
            </w:pPr>
            <w:r>
              <w:rPr>
                <w:b/>
              </w:rPr>
              <w:t>SUSCRITO POR</w:t>
            </w:r>
          </w:p>
        </w:tc>
        <w:tc>
          <w:tcPr>
            <w:tcW w:w="1559" w:type="dxa"/>
          </w:tcPr>
          <w:p w:rsidR="006E6398" w:rsidRDefault="006E6398" w:rsidP="00B70CD6">
            <w:pPr>
              <w:jc w:val="center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1559" w:type="dxa"/>
          </w:tcPr>
          <w:p w:rsidR="006E6398" w:rsidRPr="002037D8" w:rsidRDefault="006E6398" w:rsidP="00B70CD6">
            <w:pPr>
              <w:jc w:val="center"/>
              <w:rPr>
                <w:b/>
                <w:sz w:val="18"/>
                <w:szCs w:val="18"/>
              </w:rPr>
            </w:pPr>
            <w:r w:rsidRPr="002037D8">
              <w:rPr>
                <w:b/>
                <w:sz w:val="18"/>
                <w:szCs w:val="18"/>
              </w:rPr>
              <w:t>FECHA DE OTORGAMIENTO</w:t>
            </w:r>
          </w:p>
        </w:tc>
      </w:tr>
      <w:tr w:rsidR="006E6398" w:rsidRPr="005336D2" w:rsidTr="00B70CD6">
        <w:trPr>
          <w:trHeight w:val="3202"/>
        </w:trPr>
        <w:tc>
          <w:tcPr>
            <w:tcW w:w="538" w:type="dxa"/>
          </w:tcPr>
          <w:p w:rsidR="006E6398" w:rsidRPr="00677CA9" w:rsidRDefault="006E6398" w:rsidP="00B70CD6">
            <w:pPr>
              <w:jc w:val="center"/>
            </w:pPr>
            <w:r>
              <w:t>3</w:t>
            </w:r>
          </w:p>
        </w:tc>
        <w:tc>
          <w:tcPr>
            <w:tcW w:w="2292" w:type="dxa"/>
          </w:tcPr>
          <w:p w:rsidR="006E6398" w:rsidRPr="005336D2" w:rsidRDefault="006E6398" w:rsidP="006E6398">
            <w:pPr>
              <w:jc w:val="both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Proceso de Libre Gestión: CONTRATO DE SERVICIOS PROFESIONALES DE AUDITORIA FINANCIERA EXTERNA PARA PERIODO DE UNO DE ENERO AL TREINTA Y UNO DE DICIEMBRE DE DOS MIL DIECIOCHO DE LA ALCALDIA MUNICIPAL DE TONACATEPEQUE, SAN SALVADOR”.</w:t>
            </w:r>
          </w:p>
        </w:tc>
        <w:tc>
          <w:tcPr>
            <w:tcW w:w="1843" w:type="dxa"/>
          </w:tcPr>
          <w:p w:rsidR="006E6398" w:rsidRPr="005336D2" w:rsidRDefault="006E6398" w:rsidP="00B70CD6">
            <w:pPr>
              <w:rPr>
                <w:b/>
                <w:sz w:val="18"/>
                <w:szCs w:val="18"/>
              </w:rPr>
            </w:pPr>
            <w:r w:rsidRPr="005336D2">
              <w:rPr>
                <w:rFonts w:ascii="Calibri" w:hAnsi="Calibri" w:cs="Calibri"/>
                <w:bCs/>
                <w:sz w:val="18"/>
                <w:szCs w:val="18"/>
              </w:rPr>
              <w:t xml:space="preserve">Servicios de Auditoría Externa que se realizarán sobre los Estados Financieros de </w:t>
            </w:r>
            <w:r w:rsidRPr="005336D2">
              <w:rPr>
                <w:rFonts w:ascii="Calibri" w:hAnsi="Calibri" w:cs="Calibri"/>
                <w:sz w:val="18"/>
                <w:szCs w:val="18"/>
              </w:rPr>
              <w:t xml:space="preserve">“LA MUNICIPALIDAD DE TONACATEPEQUE”, </w:t>
            </w:r>
            <w:r w:rsidRPr="005336D2">
              <w:rPr>
                <w:rFonts w:ascii="Calibri" w:hAnsi="Calibri" w:cs="Calibri"/>
                <w:bCs/>
                <w:sz w:val="18"/>
                <w:szCs w:val="18"/>
              </w:rPr>
              <w:t>conforme a</w:t>
            </w:r>
            <w:r w:rsidRPr="005336D2">
              <w:rPr>
                <w:rFonts w:ascii="Calibri" w:hAnsi="Calibri" w:cs="Calibri"/>
                <w:sz w:val="18"/>
                <w:szCs w:val="18"/>
              </w:rPr>
              <w:t xml:space="preserve"> los requerimientos para Auditorías en Materia Financiera</w:t>
            </w:r>
            <w:r w:rsidRPr="005336D2">
              <w:rPr>
                <w:rFonts w:ascii="Calibri" w:hAnsi="Calibri" w:cs="Calibri"/>
                <w:bCs/>
                <w:sz w:val="18"/>
                <w:szCs w:val="18"/>
              </w:rPr>
              <w:t>, de conformidad a Normas de Auditoria Gubernamental</w:t>
            </w:r>
          </w:p>
        </w:tc>
        <w:tc>
          <w:tcPr>
            <w:tcW w:w="1843" w:type="dxa"/>
          </w:tcPr>
          <w:p w:rsidR="006E6398" w:rsidRPr="005336D2" w:rsidRDefault="006E6398" w:rsidP="006E6398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>ALCALDE MUNICIPAL Y PERSONA NATURAL.</w:t>
            </w:r>
          </w:p>
        </w:tc>
        <w:tc>
          <w:tcPr>
            <w:tcW w:w="1559" w:type="dxa"/>
          </w:tcPr>
          <w:p w:rsidR="00F84677" w:rsidRPr="005336D2" w:rsidRDefault="006E6398" w:rsidP="00B70C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 CINCO MIL DOLARES DE LOS ESTADOS UNIDOS DE AMERICA ($5,000.00)</w:t>
            </w:r>
          </w:p>
          <w:p w:rsidR="006E6398" w:rsidRPr="005336D2" w:rsidRDefault="006E6398" w:rsidP="00F84677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I.V.A, incluido </w:t>
            </w:r>
          </w:p>
        </w:tc>
        <w:tc>
          <w:tcPr>
            <w:tcW w:w="1559" w:type="dxa"/>
          </w:tcPr>
          <w:p w:rsidR="006E6398" w:rsidRPr="005336D2" w:rsidRDefault="00F84677" w:rsidP="00B70CD6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>15 DE ENERO DE 2021.</w:t>
            </w:r>
          </w:p>
        </w:tc>
      </w:tr>
    </w:tbl>
    <w:p w:rsidR="006E6398" w:rsidRDefault="006E6398" w:rsidP="00326247">
      <w:pPr>
        <w:rPr>
          <w:b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1843"/>
        <w:gridCol w:w="1843"/>
        <w:gridCol w:w="1559"/>
        <w:gridCol w:w="1559"/>
      </w:tblGrid>
      <w:tr w:rsidR="00113200" w:rsidRPr="002037D8" w:rsidTr="00B70CD6">
        <w:tc>
          <w:tcPr>
            <w:tcW w:w="538" w:type="dxa"/>
          </w:tcPr>
          <w:p w:rsidR="00113200" w:rsidRDefault="00113200" w:rsidP="00B70CD6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92" w:type="dxa"/>
          </w:tcPr>
          <w:p w:rsidR="00113200" w:rsidRDefault="00113200" w:rsidP="00B70CD6">
            <w:pPr>
              <w:jc w:val="center"/>
              <w:rPr>
                <w:b/>
              </w:rPr>
            </w:pPr>
            <w:r>
              <w:rPr>
                <w:b/>
              </w:rPr>
              <w:t>CONTRATO</w:t>
            </w:r>
          </w:p>
        </w:tc>
        <w:tc>
          <w:tcPr>
            <w:tcW w:w="1843" w:type="dxa"/>
          </w:tcPr>
          <w:p w:rsidR="00113200" w:rsidRDefault="00113200" w:rsidP="00B70CD6">
            <w:pPr>
              <w:jc w:val="center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1843" w:type="dxa"/>
          </w:tcPr>
          <w:p w:rsidR="00113200" w:rsidRDefault="00113200" w:rsidP="00B70CD6">
            <w:pPr>
              <w:jc w:val="center"/>
              <w:rPr>
                <w:b/>
              </w:rPr>
            </w:pPr>
            <w:r>
              <w:rPr>
                <w:b/>
              </w:rPr>
              <w:t>SUSCRITO POR</w:t>
            </w:r>
          </w:p>
        </w:tc>
        <w:tc>
          <w:tcPr>
            <w:tcW w:w="1559" w:type="dxa"/>
          </w:tcPr>
          <w:p w:rsidR="00113200" w:rsidRDefault="00113200" w:rsidP="00B70CD6">
            <w:pPr>
              <w:jc w:val="center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1559" w:type="dxa"/>
          </w:tcPr>
          <w:p w:rsidR="00113200" w:rsidRPr="002037D8" w:rsidRDefault="00113200" w:rsidP="00B70CD6">
            <w:pPr>
              <w:jc w:val="center"/>
              <w:rPr>
                <w:b/>
                <w:sz w:val="18"/>
                <w:szCs w:val="18"/>
              </w:rPr>
            </w:pPr>
            <w:r w:rsidRPr="002037D8">
              <w:rPr>
                <w:b/>
                <w:sz w:val="18"/>
                <w:szCs w:val="18"/>
              </w:rPr>
              <w:t>FECHA DE OTORGAMIENTO</w:t>
            </w:r>
          </w:p>
        </w:tc>
      </w:tr>
      <w:tr w:rsidR="00113200" w:rsidRPr="00D153BC" w:rsidTr="005336D2">
        <w:trPr>
          <w:trHeight w:val="2387"/>
        </w:trPr>
        <w:tc>
          <w:tcPr>
            <w:tcW w:w="538" w:type="dxa"/>
          </w:tcPr>
          <w:p w:rsidR="00113200" w:rsidRPr="00677CA9" w:rsidRDefault="00F84677" w:rsidP="00B70CD6">
            <w:pPr>
              <w:jc w:val="center"/>
            </w:pPr>
            <w:r>
              <w:lastRenderedPageBreak/>
              <w:t>4</w:t>
            </w:r>
          </w:p>
        </w:tc>
        <w:tc>
          <w:tcPr>
            <w:tcW w:w="2292" w:type="dxa"/>
          </w:tcPr>
          <w:p w:rsidR="00925B24" w:rsidRPr="005336D2" w:rsidRDefault="00113200" w:rsidP="00925B24">
            <w:pPr>
              <w:jc w:val="both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Proceso de Libre Gestión: </w:t>
            </w:r>
            <w:r w:rsidR="00925B24" w:rsidRPr="005336D2">
              <w:rPr>
                <w:rFonts w:cstheme="minorHAnsi"/>
                <w:sz w:val="18"/>
                <w:szCs w:val="18"/>
              </w:rPr>
              <w:t>ASFALTADO DE TRAMO DE CALLE FRENTE A LA UNIDAD DE SALUD, MUNICIPIO DE TONACATEPEQUE, DEPARTAMENTO DE SAN SALVADOR, DOS MIL VEINTINO.</w:t>
            </w:r>
          </w:p>
          <w:p w:rsidR="00113200" w:rsidRPr="005336D2" w:rsidRDefault="00113200" w:rsidP="00925B2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13200" w:rsidRPr="005336D2" w:rsidRDefault="00925B24" w:rsidP="00925B24">
            <w:pPr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ASFALTADO DE TRAMO DE CALLE FRENTE A LA UNIDAD DE SALUD, MUNICIPIO DE TONACATEPEQUE</w:t>
            </w:r>
          </w:p>
        </w:tc>
        <w:tc>
          <w:tcPr>
            <w:tcW w:w="1843" w:type="dxa"/>
          </w:tcPr>
          <w:p w:rsidR="00113200" w:rsidRPr="005336D2" w:rsidRDefault="00113200" w:rsidP="00925B24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 xml:space="preserve">ALCALDE MUNICIPAL Y </w:t>
            </w:r>
            <w:r w:rsidR="00925B24" w:rsidRPr="005336D2">
              <w:rPr>
                <w:rFonts w:cstheme="minorHAnsi"/>
                <w:sz w:val="18"/>
                <w:szCs w:val="18"/>
              </w:rPr>
              <w:t>CONSTRUCTORES Y ARQUITECTOS, SOCIEDAD ANONIMA DE CAPITAL  VARIABLE, que se abrevia: CONSTRUC – A S.A. DE C.V,</w:t>
            </w:r>
          </w:p>
        </w:tc>
        <w:tc>
          <w:tcPr>
            <w:tcW w:w="1559" w:type="dxa"/>
          </w:tcPr>
          <w:p w:rsidR="00113200" w:rsidRPr="005336D2" w:rsidRDefault="00113200" w:rsidP="00925B24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 </w:t>
            </w:r>
            <w:r w:rsidR="00925B24" w:rsidRPr="005336D2">
              <w:rPr>
                <w:rFonts w:cstheme="minorHAnsi"/>
                <w:sz w:val="18"/>
                <w:szCs w:val="18"/>
              </w:rPr>
              <w:t>VEINTITRES  MIL CIENTO OCHENTA Y CINCO DOLARES CON SETENTA Y OCHO CENTAVOS DE DÓLARDE LOS ESTADOS UNIDOS DE AMERICA ($23,185.78)</w:t>
            </w:r>
            <w:r w:rsidR="00925B24" w:rsidRPr="005336D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336D2">
              <w:rPr>
                <w:rFonts w:cstheme="minorHAnsi"/>
                <w:sz w:val="18"/>
                <w:szCs w:val="18"/>
              </w:rPr>
              <w:t>IVA INCLUIDO.</w:t>
            </w:r>
          </w:p>
        </w:tc>
        <w:tc>
          <w:tcPr>
            <w:tcW w:w="1559" w:type="dxa"/>
          </w:tcPr>
          <w:p w:rsidR="00113200" w:rsidRPr="005336D2" w:rsidRDefault="00925B24" w:rsidP="00925B24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>12 DE FEBRERO DE 2021.</w:t>
            </w:r>
          </w:p>
        </w:tc>
      </w:tr>
    </w:tbl>
    <w:p w:rsidR="00113200" w:rsidRDefault="00113200" w:rsidP="00F84677">
      <w:pPr>
        <w:rPr>
          <w:b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1843"/>
        <w:gridCol w:w="1843"/>
        <w:gridCol w:w="1559"/>
        <w:gridCol w:w="1559"/>
      </w:tblGrid>
      <w:tr w:rsidR="00884D2F" w:rsidRPr="002037D8" w:rsidTr="00B70CD6">
        <w:tc>
          <w:tcPr>
            <w:tcW w:w="538" w:type="dxa"/>
          </w:tcPr>
          <w:p w:rsidR="00884D2F" w:rsidRDefault="00884D2F" w:rsidP="00B70CD6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92" w:type="dxa"/>
          </w:tcPr>
          <w:p w:rsidR="00884D2F" w:rsidRDefault="00884D2F" w:rsidP="00B70CD6">
            <w:pPr>
              <w:jc w:val="center"/>
              <w:rPr>
                <w:b/>
              </w:rPr>
            </w:pPr>
            <w:r>
              <w:rPr>
                <w:b/>
              </w:rPr>
              <w:t>CONTRATO</w:t>
            </w:r>
          </w:p>
        </w:tc>
        <w:tc>
          <w:tcPr>
            <w:tcW w:w="1843" w:type="dxa"/>
          </w:tcPr>
          <w:p w:rsidR="00884D2F" w:rsidRDefault="00884D2F" w:rsidP="00B70CD6">
            <w:pPr>
              <w:jc w:val="center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1843" w:type="dxa"/>
          </w:tcPr>
          <w:p w:rsidR="00884D2F" w:rsidRDefault="00884D2F" w:rsidP="00B70CD6">
            <w:pPr>
              <w:jc w:val="center"/>
              <w:rPr>
                <w:b/>
              </w:rPr>
            </w:pPr>
            <w:r>
              <w:rPr>
                <w:b/>
              </w:rPr>
              <w:t>SUSCRITO POR</w:t>
            </w:r>
          </w:p>
        </w:tc>
        <w:tc>
          <w:tcPr>
            <w:tcW w:w="1559" w:type="dxa"/>
          </w:tcPr>
          <w:p w:rsidR="00884D2F" w:rsidRDefault="00884D2F" w:rsidP="00B70CD6">
            <w:pPr>
              <w:jc w:val="center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1559" w:type="dxa"/>
          </w:tcPr>
          <w:p w:rsidR="00884D2F" w:rsidRPr="002037D8" w:rsidRDefault="00884D2F" w:rsidP="00B70CD6">
            <w:pPr>
              <w:jc w:val="center"/>
              <w:rPr>
                <w:b/>
                <w:sz w:val="18"/>
                <w:szCs w:val="18"/>
              </w:rPr>
            </w:pPr>
            <w:r w:rsidRPr="002037D8">
              <w:rPr>
                <w:b/>
                <w:sz w:val="18"/>
                <w:szCs w:val="18"/>
              </w:rPr>
              <w:t>FECHA DE OTORGAMIENTO</w:t>
            </w:r>
          </w:p>
        </w:tc>
      </w:tr>
      <w:tr w:rsidR="00884D2F" w:rsidTr="00B70CD6">
        <w:trPr>
          <w:trHeight w:val="3202"/>
        </w:trPr>
        <w:tc>
          <w:tcPr>
            <w:tcW w:w="538" w:type="dxa"/>
          </w:tcPr>
          <w:p w:rsidR="00884D2F" w:rsidRPr="00677CA9" w:rsidRDefault="00884D2F" w:rsidP="00B70CD6">
            <w:pPr>
              <w:jc w:val="center"/>
            </w:pPr>
            <w:r>
              <w:t>5</w:t>
            </w:r>
          </w:p>
        </w:tc>
        <w:tc>
          <w:tcPr>
            <w:tcW w:w="2292" w:type="dxa"/>
          </w:tcPr>
          <w:p w:rsidR="00884D2F" w:rsidRPr="005336D2" w:rsidRDefault="00884D2F" w:rsidP="00B70CD6">
            <w:pPr>
              <w:jc w:val="both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Proceso de Libre Gestión: CONTRATO DE SERVICIO DE TRANSPORTE DE RECOLECCION DE DESECHOS SOLIDOS, EN EL MUNICIPIO  DE TONACATEPEQUE, SAN SALVADOR, POR EL PERIODO DE SEIS MESES.</w:t>
            </w:r>
          </w:p>
          <w:p w:rsidR="00884D2F" w:rsidRPr="005336D2" w:rsidRDefault="00884D2F" w:rsidP="00B70CD6">
            <w:pPr>
              <w:jc w:val="both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CONTRATO DE SERVICIOS </w:t>
            </w:r>
          </w:p>
          <w:p w:rsidR="00884D2F" w:rsidRPr="005336D2" w:rsidRDefault="00884D2F" w:rsidP="00B70CD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84D2F" w:rsidRPr="005336D2" w:rsidRDefault="00884D2F" w:rsidP="00B70CD6">
            <w:pPr>
              <w:jc w:val="center"/>
              <w:rPr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Servicio   de  Transporte de Recolección de Desechos Sólidos, en toda la jurisdicción del municipio de Tonacatepeque, San Salvador. </w:t>
            </w:r>
            <w:r w:rsidRPr="005336D2">
              <w:rPr>
                <w:rFonts w:eastAsia="Times New Roman" w:cstheme="minorHAnsi"/>
                <w:bCs/>
                <w:sz w:val="18"/>
                <w:szCs w:val="18"/>
                <w:lang w:val="es-ES_tradnl" w:eastAsia="es-ES"/>
              </w:rPr>
              <w:t>PLACA:  C  SESENTA Y CINCO MIL SEISCIENTOS SESENTA Y SEIS</w:t>
            </w:r>
            <w:r w:rsidRPr="005336D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– DOS MIL ONCE</w:t>
            </w:r>
          </w:p>
        </w:tc>
        <w:tc>
          <w:tcPr>
            <w:tcW w:w="1843" w:type="dxa"/>
          </w:tcPr>
          <w:p w:rsidR="00884D2F" w:rsidRPr="005336D2" w:rsidRDefault="00884D2F" w:rsidP="00B70CD6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>ALCALDE MUNICIPAL Y PERSONA NATURAL</w:t>
            </w:r>
          </w:p>
          <w:p w:rsidR="00884D2F" w:rsidRPr="005336D2" w:rsidRDefault="00884D2F" w:rsidP="00B70CD6">
            <w:pPr>
              <w:rPr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84D2F" w:rsidRPr="005336D2" w:rsidRDefault="00884D2F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CATORCE DOLARES DE LOS ESTADOS UNIDOS DE AMERICA MAS IVA, por Recolección de desechos sólidos, toneladas métricas, no estableciendo una cantidad exacta, porque será de acuerdo a las necesidades y demandas del servicio.</w:t>
            </w:r>
          </w:p>
        </w:tc>
        <w:tc>
          <w:tcPr>
            <w:tcW w:w="1559" w:type="dxa"/>
          </w:tcPr>
          <w:p w:rsidR="00884D2F" w:rsidRPr="009D29DC" w:rsidRDefault="00884D2F" w:rsidP="00B70CD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04  de </w:t>
            </w:r>
            <w:r w:rsidRPr="009D29DC">
              <w:rPr>
                <w:rFonts w:cstheme="minorHAnsi"/>
                <w:sz w:val="18"/>
                <w:szCs w:val="18"/>
              </w:rPr>
              <w:t xml:space="preserve"> Marzo de 2021.</w:t>
            </w:r>
            <w:r w:rsidRPr="009D29DC">
              <w:rPr>
                <w:rFonts w:cstheme="minorHAnsi"/>
                <w:sz w:val="18"/>
                <w:szCs w:val="18"/>
              </w:rPr>
              <w:tab/>
            </w:r>
          </w:p>
          <w:p w:rsidR="00884D2F" w:rsidRDefault="00884D2F" w:rsidP="00B70CD6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884D2F" w:rsidRDefault="00884D2F" w:rsidP="00884D2F">
      <w:pPr>
        <w:rPr>
          <w:b/>
        </w:rPr>
      </w:pPr>
    </w:p>
    <w:p w:rsidR="00326247" w:rsidRDefault="00326247" w:rsidP="00884D2F">
      <w:pPr>
        <w:rPr>
          <w:b/>
        </w:rPr>
      </w:pPr>
    </w:p>
    <w:p w:rsidR="00326247" w:rsidRDefault="00326247" w:rsidP="00884D2F">
      <w:pPr>
        <w:rPr>
          <w:b/>
        </w:rPr>
      </w:pPr>
    </w:p>
    <w:p w:rsidR="00326247" w:rsidRDefault="00326247" w:rsidP="00884D2F">
      <w:pPr>
        <w:rPr>
          <w:b/>
        </w:rPr>
      </w:pPr>
    </w:p>
    <w:p w:rsidR="00326247" w:rsidRDefault="00326247" w:rsidP="00884D2F">
      <w:pPr>
        <w:rPr>
          <w:b/>
        </w:rPr>
      </w:pPr>
    </w:p>
    <w:p w:rsidR="00326247" w:rsidRDefault="00326247" w:rsidP="00884D2F">
      <w:pPr>
        <w:rPr>
          <w:b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1843"/>
        <w:gridCol w:w="1843"/>
        <w:gridCol w:w="1559"/>
        <w:gridCol w:w="1559"/>
      </w:tblGrid>
      <w:tr w:rsidR="00884D2F" w:rsidRPr="002037D8" w:rsidTr="00B70CD6">
        <w:tc>
          <w:tcPr>
            <w:tcW w:w="538" w:type="dxa"/>
          </w:tcPr>
          <w:p w:rsidR="00884D2F" w:rsidRDefault="00884D2F" w:rsidP="00B70CD6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92" w:type="dxa"/>
          </w:tcPr>
          <w:p w:rsidR="00884D2F" w:rsidRDefault="00884D2F" w:rsidP="00B70CD6">
            <w:pPr>
              <w:jc w:val="center"/>
              <w:rPr>
                <w:b/>
              </w:rPr>
            </w:pPr>
            <w:r>
              <w:rPr>
                <w:b/>
              </w:rPr>
              <w:t>CONTRATO</w:t>
            </w:r>
          </w:p>
        </w:tc>
        <w:tc>
          <w:tcPr>
            <w:tcW w:w="1843" w:type="dxa"/>
          </w:tcPr>
          <w:p w:rsidR="00884D2F" w:rsidRDefault="00884D2F" w:rsidP="00B70CD6">
            <w:pPr>
              <w:jc w:val="center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1843" w:type="dxa"/>
          </w:tcPr>
          <w:p w:rsidR="00884D2F" w:rsidRDefault="00884D2F" w:rsidP="00B70CD6">
            <w:pPr>
              <w:jc w:val="center"/>
              <w:rPr>
                <w:b/>
              </w:rPr>
            </w:pPr>
            <w:r>
              <w:rPr>
                <w:b/>
              </w:rPr>
              <w:t>SUSCRITO POR</w:t>
            </w:r>
          </w:p>
        </w:tc>
        <w:tc>
          <w:tcPr>
            <w:tcW w:w="1559" w:type="dxa"/>
          </w:tcPr>
          <w:p w:rsidR="00884D2F" w:rsidRDefault="00884D2F" w:rsidP="00B70CD6">
            <w:pPr>
              <w:jc w:val="center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1559" w:type="dxa"/>
          </w:tcPr>
          <w:p w:rsidR="00884D2F" w:rsidRPr="002037D8" w:rsidRDefault="00884D2F" w:rsidP="00B70CD6">
            <w:pPr>
              <w:jc w:val="center"/>
              <w:rPr>
                <w:b/>
                <w:sz w:val="18"/>
                <w:szCs w:val="18"/>
              </w:rPr>
            </w:pPr>
            <w:r w:rsidRPr="002037D8">
              <w:rPr>
                <w:b/>
                <w:sz w:val="18"/>
                <w:szCs w:val="18"/>
              </w:rPr>
              <w:t>FECHA DE OTORGAMIENTO</w:t>
            </w:r>
          </w:p>
        </w:tc>
      </w:tr>
      <w:tr w:rsidR="00884D2F" w:rsidRPr="005336D2" w:rsidTr="00B70CD6">
        <w:trPr>
          <w:trHeight w:val="3202"/>
        </w:trPr>
        <w:tc>
          <w:tcPr>
            <w:tcW w:w="538" w:type="dxa"/>
          </w:tcPr>
          <w:p w:rsidR="00884D2F" w:rsidRPr="00677CA9" w:rsidRDefault="00884D2F" w:rsidP="00B70CD6">
            <w:pPr>
              <w:jc w:val="center"/>
            </w:pPr>
            <w:r>
              <w:t>6</w:t>
            </w:r>
          </w:p>
        </w:tc>
        <w:tc>
          <w:tcPr>
            <w:tcW w:w="2292" w:type="dxa"/>
          </w:tcPr>
          <w:p w:rsidR="00884D2F" w:rsidRPr="005336D2" w:rsidRDefault="00884D2F" w:rsidP="00B70CD6">
            <w:pPr>
              <w:jc w:val="both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Proceso de Libre Gestión: CONTRATO DE SERVICIO DE TRANSPORTE DE RECOLECCION DE DESECHOS SOLIDOS, EN EL MUNICIPIO  DE TONACATEPEQUE, SAN SALVADOR, POR EL PERIODO DE SEIS MESES.</w:t>
            </w:r>
          </w:p>
          <w:p w:rsidR="00884D2F" w:rsidRPr="005336D2" w:rsidRDefault="00884D2F" w:rsidP="00B70CD6">
            <w:pPr>
              <w:jc w:val="both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CONTRATO DE SERVICIOS </w:t>
            </w:r>
          </w:p>
          <w:p w:rsidR="00884D2F" w:rsidRPr="005336D2" w:rsidRDefault="00884D2F" w:rsidP="00B70CD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84D2F" w:rsidRPr="005336D2" w:rsidRDefault="00884D2F" w:rsidP="00B70CD6">
            <w:pPr>
              <w:jc w:val="center"/>
              <w:rPr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Servicio   de  Transporte de Recolección de Desechos Sólidos, en toda la jurisdicción del municipio de Tonacatepeque, San Salvador. </w:t>
            </w:r>
            <w:r w:rsidRPr="005336D2">
              <w:rPr>
                <w:rFonts w:eastAsia="Times New Roman" w:cstheme="minorHAnsi"/>
                <w:bCs/>
                <w:sz w:val="18"/>
                <w:szCs w:val="18"/>
                <w:lang w:val="es-ES_tradnl" w:eastAsia="es-ES"/>
              </w:rPr>
              <w:t xml:space="preserve">PLACA:  C  OCHENTA MILCUATROCIENTOS NOVENTA Y NUEVE </w:t>
            </w:r>
            <w:r w:rsidRPr="005336D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 xml:space="preserve">– DOS MIL ONCE  </w:t>
            </w:r>
          </w:p>
        </w:tc>
        <w:tc>
          <w:tcPr>
            <w:tcW w:w="1843" w:type="dxa"/>
          </w:tcPr>
          <w:p w:rsidR="00884D2F" w:rsidRPr="005336D2" w:rsidRDefault="00884D2F" w:rsidP="00B70CD6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>ALCALDE MUNICIPAL Y PERSONA NATURAL</w:t>
            </w:r>
          </w:p>
          <w:p w:rsidR="00884D2F" w:rsidRPr="005336D2" w:rsidRDefault="00884D2F" w:rsidP="00B70CD6">
            <w:pPr>
              <w:rPr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84D2F" w:rsidRPr="005336D2" w:rsidRDefault="00884D2F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CATORCE DOLARES DE LOS ESTADOS UNIDOS DE AMERICA MAS IVA, por Recolección de desechos sólidos, toneladas métricas, no estableciendo una cantidad exacta, porque será de acuerdo a las necesidades y demandas del servicio.</w:t>
            </w:r>
          </w:p>
        </w:tc>
        <w:tc>
          <w:tcPr>
            <w:tcW w:w="1559" w:type="dxa"/>
          </w:tcPr>
          <w:p w:rsidR="00884D2F" w:rsidRPr="005336D2" w:rsidRDefault="00884D2F" w:rsidP="00B70CD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05  de  Marzo de 2021.</w:t>
            </w:r>
            <w:r w:rsidRPr="005336D2">
              <w:rPr>
                <w:rFonts w:cstheme="minorHAnsi"/>
                <w:sz w:val="18"/>
                <w:szCs w:val="18"/>
              </w:rPr>
              <w:tab/>
            </w:r>
          </w:p>
          <w:p w:rsidR="00884D2F" w:rsidRPr="005336D2" w:rsidRDefault="00884D2F" w:rsidP="00B70CD6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5336D2" w:rsidRDefault="005336D2" w:rsidP="00884D2F"/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1843"/>
        <w:gridCol w:w="1843"/>
        <w:gridCol w:w="1559"/>
        <w:gridCol w:w="1559"/>
      </w:tblGrid>
      <w:tr w:rsidR="00884D2F" w:rsidRPr="002037D8" w:rsidTr="00B70CD6">
        <w:tc>
          <w:tcPr>
            <w:tcW w:w="538" w:type="dxa"/>
          </w:tcPr>
          <w:p w:rsidR="00884D2F" w:rsidRDefault="00884D2F" w:rsidP="00B70C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No.</w:t>
            </w:r>
          </w:p>
        </w:tc>
        <w:tc>
          <w:tcPr>
            <w:tcW w:w="2292" w:type="dxa"/>
          </w:tcPr>
          <w:p w:rsidR="00884D2F" w:rsidRDefault="00884D2F" w:rsidP="00B70CD6">
            <w:pPr>
              <w:jc w:val="center"/>
              <w:rPr>
                <w:b/>
              </w:rPr>
            </w:pPr>
            <w:r>
              <w:rPr>
                <w:b/>
              </w:rPr>
              <w:t>CONTRATO</w:t>
            </w:r>
          </w:p>
        </w:tc>
        <w:tc>
          <w:tcPr>
            <w:tcW w:w="1843" w:type="dxa"/>
          </w:tcPr>
          <w:p w:rsidR="00884D2F" w:rsidRDefault="00884D2F" w:rsidP="00B70CD6">
            <w:pPr>
              <w:jc w:val="center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1843" w:type="dxa"/>
          </w:tcPr>
          <w:p w:rsidR="00884D2F" w:rsidRDefault="00884D2F" w:rsidP="00B70CD6">
            <w:pPr>
              <w:jc w:val="center"/>
              <w:rPr>
                <w:b/>
              </w:rPr>
            </w:pPr>
            <w:r>
              <w:rPr>
                <w:b/>
              </w:rPr>
              <w:t>SUSCRITO POR</w:t>
            </w:r>
          </w:p>
        </w:tc>
        <w:tc>
          <w:tcPr>
            <w:tcW w:w="1559" w:type="dxa"/>
          </w:tcPr>
          <w:p w:rsidR="00884D2F" w:rsidRDefault="00884D2F" w:rsidP="00B70CD6">
            <w:pPr>
              <w:jc w:val="center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1559" w:type="dxa"/>
          </w:tcPr>
          <w:p w:rsidR="00884D2F" w:rsidRPr="002037D8" w:rsidRDefault="00884D2F" w:rsidP="00B70CD6">
            <w:pPr>
              <w:jc w:val="center"/>
              <w:rPr>
                <w:b/>
                <w:sz w:val="18"/>
                <w:szCs w:val="18"/>
              </w:rPr>
            </w:pPr>
            <w:r w:rsidRPr="002037D8">
              <w:rPr>
                <w:b/>
                <w:sz w:val="18"/>
                <w:szCs w:val="18"/>
              </w:rPr>
              <w:t>FECHA DE OTORGAMIENTO</w:t>
            </w:r>
          </w:p>
        </w:tc>
      </w:tr>
      <w:tr w:rsidR="00884D2F" w:rsidTr="00B70CD6">
        <w:trPr>
          <w:trHeight w:val="3202"/>
        </w:trPr>
        <w:tc>
          <w:tcPr>
            <w:tcW w:w="538" w:type="dxa"/>
          </w:tcPr>
          <w:p w:rsidR="00884D2F" w:rsidRPr="00677CA9" w:rsidRDefault="00884D2F" w:rsidP="00B70CD6">
            <w:pPr>
              <w:jc w:val="center"/>
            </w:pPr>
            <w:r>
              <w:t>7</w:t>
            </w:r>
          </w:p>
        </w:tc>
        <w:tc>
          <w:tcPr>
            <w:tcW w:w="2292" w:type="dxa"/>
          </w:tcPr>
          <w:p w:rsidR="00884D2F" w:rsidRPr="005336D2" w:rsidRDefault="00884D2F" w:rsidP="00B70CD6">
            <w:pPr>
              <w:jc w:val="both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Proceso de Libre Gestión: CONTRATO DE SERVICIO DE TRANSPORTE DE RECOLECCION DE DESECHOS SOLIDOS, EN EL MUNICIPIO  DE TONACATEPEQUE, SAN SALVADOR, POR EL PERIODO DE SEIS MESES.</w:t>
            </w:r>
          </w:p>
          <w:p w:rsidR="00884D2F" w:rsidRPr="005336D2" w:rsidRDefault="00884D2F" w:rsidP="00B70CD6">
            <w:pPr>
              <w:jc w:val="both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CONTRATO DE SERVICIOS </w:t>
            </w:r>
          </w:p>
          <w:p w:rsidR="00884D2F" w:rsidRPr="005336D2" w:rsidRDefault="00884D2F" w:rsidP="00B70CD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84D2F" w:rsidRPr="005336D2" w:rsidRDefault="00884D2F" w:rsidP="00B70CD6">
            <w:pPr>
              <w:jc w:val="center"/>
              <w:rPr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Servicio   de  Transporte de Recolección de Desechos Sólidos, en toda la jurisdicción del municipio de Tonacatepeque, San Salvador.</w:t>
            </w:r>
            <w:r w:rsidRPr="005336D2">
              <w:rPr>
                <w:rFonts w:eastAsia="Times New Roman" w:cstheme="minorHAnsi"/>
                <w:b/>
                <w:bCs/>
                <w:sz w:val="18"/>
                <w:szCs w:val="18"/>
                <w:u w:val="single"/>
                <w:lang w:val="es-ES_tradnl" w:eastAsia="es-ES"/>
              </w:rPr>
              <w:t xml:space="preserve"> </w:t>
            </w:r>
            <w:r w:rsidRPr="005336D2">
              <w:rPr>
                <w:rFonts w:cstheme="minorHAnsi"/>
                <w:sz w:val="18"/>
                <w:szCs w:val="18"/>
              </w:rPr>
              <w:t>CUATRO CAMIONES PESADO DE OCHO A DIEZ TONELADAS.</w:t>
            </w:r>
          </w:p>
        </w:tc>
        <w:tc>
          <w:tcPr>
            <w:tcW w:w="1843" w:type="dxa"/>
          </w:tcPr>
          <w:p w:rsidR="00884D2F" w:rsidRPr="005336D2" w:rsidRDefault="00884D2F" w:rsidP="00B70CD6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>ALCALDE MUNICIPAL Y TRANSPORTE MARANATHA</w:t>
            </w:r>
          </w:p>
          <w:p w:rsidR="00884D2F" w:rsidRPr="005336D2" w:rsidRDefault="00884D2F" w:rsidP="00B70CD6">
            <w:pPr>
              <w:rPr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84D2F" w:rsidRPr="005336D2" w:rsidRDefault="00884D2F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QUINCE DOLARES DE LOS ESTADOS UNIDOS DE AMERICA MAS IVA, por camión, por Recolección de desechos sólidos, toneladas métricas, no estableciendo una cantidad exacta, porque será de acuerdo a las necesidades y demandas del servicio.</w:t>
            </w:r>
          </w:p>
        </w:tc>
        <w:tc>
          <w:tcPr>
            <w:tcW w:w="1559" w:type="dxa"/>
          </w:tcPr>
          <w:p w:rsidR="00884D2F" w:rsidRPr="005336D2" w:rsidRDefault="00D13CBD" w:rsidP="00B70CD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09 DE  MARZO DE 2021.</w:t>
            </w:r>
            <w:r w:rsidRPr="005336D2">
              <w:rPr>
                <w:rFonts w:cstheme="minorHAnsi"/>
                <w:sz w:val="18"/>
                <w:szCs w:val="18"/>
              </w:rPr>
              <w:tab/>
            </w:r>
          </w:p>
          <w:p w:rsidR="00884D2F" w:rsidRPr="005336D2" w:rsidRDefault="00884D2F" w:rsidP="00B70CD6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D153BC" w:rsidRDefault="00D153BC" w:rsidP="00677CA9">
      <w:pPr>
        <w:jc w:val="center"/>
        <w:rPr>
          <w:b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1843"/>
        <w:gridCol w:w="1843"/>
        <w:gridCol w:w="1559"/>
        <w:gridCol w:w="1559"/>
      </w:tblGrid>
      <w:tr w:rsidR="00677CA9" w:rsidTr="006B159F">
        <w:tc>
          <w:tcPr>
            <w:tcW w:w="538" w:type="dxa"/>
          </w:tcPr>
          <w:p w:rsidR="00677CA9" w:rsidRDefault="00677CA9" w:rsidP="00677CA9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92" w:type="dxa"/>
          </w:tcPr>
          <w:p w:rsidR="00677CA9" w:rsidRDefault="00677CA9" w:rsidP="00677CA9">
            <w:pPr>
              <w:jc w:val="center"/>
              <w:rPr>
                <w:b/>
              </w:rPr>
            </w:pPr>
            <w:r>
              <w:rPr>
                <w:b/>
              </w:rPr>
              <w:t>CONTRATO</w:t>
            </w:r>
          </w:p>
        </w:tc>
        <w:tc>
          <w:tcPr>
            <w:tcW w:w="1843" w:type="dxa"/>
          </w:tcPr>
          <w:p w:rsidR="00677CA9" w:rsidRDefault="00677CA9" w:rsidP="00677CA9">
            <w:pPr>
              <w:jc w:val="center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1843" w:type="dxa"/>
          </w:tcPr>
          <w:p w:rsidR="00677CA9" w:rsidRDefault="00677CA9" w:rsidP="00677CA9">
            <w:pPr>
              <w:jc w:val="center"/>
              <w:rPr>
                <w:b/>
              </w:rPr>
            </w:pPr>
            <w:r>
              <w:rPr>
                <w:b/>
              </w:rPr>
              <w:t>SUSCRITO POR</w:t>
            </w:r>
          </w:p>
        </w:tc>
        <w:tc>
          <w:tcPr>
            <w:tcW w:w="1559" w:type="dxa"/>
          </w:tcPr>
          <w:p w:rsidR="00677CA9" w:rsidRDefault="00677CA9" w:rsidP="00677CA9">
            <w:pPr>
              <w:jc w:val="center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1559" w:type="dxa"/>
          </w:tcPr>
          <w:p w:rsidR="00677CA9" w:rsidRPr="002037D8" w:rsidRDefault="00677CA9" w:rsidP="00677CA9">
            <w:pPr>
              <w:jc w:val="center"/>
              <w:rPr>
                <w:b/>
                <w:sz w:val="18"/>
                <w:szCs w:val="18"/>
              </w:rPr>
            </w:pPr>
            <w:r w:rsidRPr="002037D8">
              <w:rPr>
                <w:b/>
                <w:sz w:val="18"/>
                <w:szCs w:val="18"/>
              </w:rPr>
              <w:t>FECHA DE OTORGAMIENTO</w:t>
            </w:r>
          </w:p>
        </w:tc>
      </w:tr>
      <w:tr w:rsidR="000D451E" w:rsidTr="005336D2">
        <w:trPr>
          <w:trHeight w:val="2456"/>
        </w:trPr>
        <w:tc>
          <w:tcPr>
            <w:tcW w:w="538" w:type="dxa"/>
          </w:tcPr>
          <w:p w:rsidR="00677CA9" w:rsidRPr="005336D2" w:rsidRDefault="00884D2F" w:rsidP="00677CA9">
            <w:pPr>
              <w:jc w:val="center"/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>8</w:t>
            </w:r>
          </w:p>
        </w:tc>
        <w:tc>
          <w:tcPr>
            <w:tcW w:w="2292" w:type="dxa"/>
          </w:tcPr>
          <w:p w:rsidR="000B49AF" w:rsidRPr="005336D2" w:rsidRDefault="00520AB4" w:rsidP="006B159F">
            <w:pPr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Proceso de Licitación Pública: </w:t>
            </w:r>
            <w:r w:rsidR="000B49AF" w:rsidRPr="005336D2">
              <w:rPr>
                <w:rFonts w:cstheme="minorHAnsi"/>
                <w:sz w:val="18"/>
                <w:szCs w:val="18"/>
              </w:rPr>
              <w:t>CONTRATO DE “CONCRETEADO DE CALLE DEL ARENAL HACIA CANTON MALACOFF, MUNICIPIO DE TONACATEPEQUE, SAN SALVADOR DOS MIL VEINTIUNO”.</w:t>
            </w:r>
          </w:p>
          <w:p w:rsidR="00677CA9" w:rsidRPr="005336D2" w:rsidRDefault="00677CA9" w:rsidP="000B49A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677CA9" w:rsidRPr="005336D2" w:rsidRDefault="000B49AF" w:rsidP="00520AB4">
            <w:pPr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CONCRETADO DE CALLE DEL ARENAL HACIA CANTON MALACOFF, MUNICIPIO DE TONACATEPEQUE, SAN SALVADOR, </w:t>
            </w:r>
          </w:p>
        </w:tc>
        <w:tc>
          <w:tcPr>
            <w:tcW w:w="1843" w:type="dxa"/>
          </w:tcPr>
          <w:p w:rsidR="00677CA9" w:rsidRPr="005336D2" w:rsidRDefault="000B49AF" w:rsidP="000B49AF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 xml:space="preserve">ALCALDE MUNICIPAL Y </w:t>
            </w:r>
            <w:r w:rsidRPr="005336D2">
              <w:rPr>
                <w:rFonts w:cstheme="minorHAnsi"/>
                <w:sz w:val="18"/>
                <w:szCs w:val="18"/>
              </w:rPr>
              <w:t xml:space="preserve">CONSTRUCTORES Y ARQUITECTOS, SOCIEDAD ANONIMA DE CAPITAL  VARIABLE, que se abrevia: CONSTRU – A S.A. DE C.V </w:t>
            </w:r>
          </w:p>
        </w:tc>
        <w:tc>
          <w:tcPr>
            <w:tcW w:w="1559" w:type="dxa"/>
          </w:tcPr>
          <w:p w:rsidR="000B49AF" w:rsidRPr="005336D2" w:rsidRDefault="000B49AF" w:rsidP="000B49A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CINCUENTA Y OCHO MIL CERO SESENTA Y UN 60/100 DOLARES DE LOS ESTADOS  UNIDOS DE AMERICA,</w:t>
            </w:r>
          </w:p>
          <w:p w:rsidR="00677CA9" w:rsidRPr="005336D2" w:rsidRDefault="000B49AF" w:rsidP="000B49AF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($58,061.60), IVA INCLUIDO.</w:t>
            </w:r>
          </w:p>
        </w:tc>
        <w:tc>
          <w:tcPr>
            <w:tcW w:w="1559" w:type="dxa"/>
          </w:tcPr>
          <w:p w:rsidR="006B159F" w:rsidRPr="005336D2" w:rsidRDefault="006B159F" w:rsidP="00520AB4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10 DE MARZO DE 2021.</w:t>
            </w:r>
            <w:r w:rsidRPr="005336D2">
              <w:rPr>
                <w:rFonts w:cstheme="minorHAnsi"/>
                <w:sz w:val="18"/>
                <w:szCs w:val="18"/>
              </w:rPr>
              <w:tab/>
            </w:r>
          </w:p>
          <w:p w:rsidR="00677CA9" w:rsidRPr="005336D2" w:rsidRDefault="00677CA9" w:rsidP="00410D0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520AB4" w:rsidRDefault="00520AB4" w:rsidP="00520AB4">
      <w:pPr>
        <w:tabs>
          <w:tab w:val="left" w:pos="225"/>
        </w:tabs>
        <w:rPr>
          <w:b/>
        </w:rPr>
      </w:pPr>
      <w:r>
        <w:rPr>
          <w:b/>
        </w:rPr>
        <w:tab/>
      </w:r>
    </w:p>
    <w:p w:rsidR="00326247" w:rsidRDefault="00326247" w:rsidP="00520AB4">
      <w:pPr>
        <w:tabs>
          <w:tab w:val="left" w:pos="225"/>
        </w:tabs>
        <w:rPr>
          <w:b/>
        </w:rPr>
      </w:pPr>
    </w:p>
    <w:p w:rsidR="00326247" w:rsidRDefault="00326247" w:rsidP="00520AB4">
      <w:pPr>
        <w:tabs>
          <w:tab w:val="left" w:pos="225"/>
        </w:tabs>
        <w:rPr>
          <w:b/>
        </w:rPr>
      </w:pPr>
    </w:p>
    <w:p w:rsidR="00326247" w:rsidRDefault="00326247" w:rsidP="00520AB4">
      <w:pPr>
        <w:tabs>
          <w:tab w:val="left" w:pos="225"/>
        </w:tabs>
        <w:rPr>
          <w:b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1843"/>
        <w:gridCol w:w="1843"/>
        <w:gridCol w:w="1559"/>
        <w:gridCol w:w="1559"/>
      </w:tblGrid>
      <w:tr w:rsidR="00520AB4" w:rsidRPr="002037D8" w:rsidTr="00B70CD6">
        <w:tc>
          <w:tcPr>
            <w:tcW w:w="538" w:type="dxa"/>
          </w:tcPr>
          <w:p w:rsidR="00520AB4" w:rsidRDefault="00520AB4" w:rsidP="00B70CD6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92" w:type="dxa"/>
          </w:tcPr>
          <w:p w:rsidR="00520AB4" w:rsidRDefault="00520AB4" w:rsidP="00B70CD6">
            <w:pPr>
              <w:jc w:val="center"/>
              <w:rPr>
                <w:b/>
              </w:rPr>
            </w:pPr>
            <w:r>
              <w:rPr>
                <w:b/>
              </w:rPr>
              <w:t>CONTRATO</w:t>
            </w:r>
          </w:p>
        </w:tc>
        <w:tc>
          <w:tcPr>
            <w:tcW w:w="1843" w:type="dxa"/>
          </w:tcPr>
          <w:p w:rsidR="00520AB4" w:rsidRDefault="00520AB4" w:rsidP="00B70CD6">
            <w:pPr>
              <w:jc w:val="center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1843" w:type="dxa"/>
          </w:tcPr>
          <w:p w:rsidR="00520AB4" w:rsidRDefault="00520AB4" w:rsidP="00B70CD6">
            <w:pPr>
              <w:jc w:val="center"/>
              <w:rPr>
                <w:b/>
              </w:rPr>
            </w:pPr>
            <w:r>
              <w:rPr>
                <w:b/>
              </w:rPr>
              <w:t>SUSCRITO POR</w:t>
            </w:r>
          </w:p>
        </w:tc>
        <w:tc>
          <w:tcPr>
            <w:tcW w:w="1559" w:type="dxa"/>
          </w:tcPr>
          <w:p w:rsidR="00520AB4" w:rsidRDefault="00520AB4" w:rsidP="00B70CD6">
            <w:pPr>
              <w:jc w:val="center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1559" w:type="dxa"/>
          </w:tcPr>
          <w:p w:rsidR="00520AB4" w:rsidRPr="002037D8" w:rsidRDefault="00520AB4" w:rsidP="00B70CD6">
            <w:pPr>
              <w:jc w:val="center"/>
              <w:rPr>
                <w:b/>
                <w:sz w:val="18"/>
                <w:szCs w:val="18"/>
              </w:rPr>
            </w:pPr>
            <w:r w:rsidRPr="002037D8">
              <w:rPr>
                <w:b/>
                <w:sz w:val="18"/>
                <w:szCs w:val="18"/>
              </w:rPr>
              <w:t>FECHA DE OTORGAMIENTO</w:t>
            </w:r>
          </w:p>
        </w:tc>
      </w:tr>
      <w:tr w:rsidR="00520AB4" w:rsidTr="005336D2">
        <w:trPr>
          <w:trHeight w:val="2334"/>
        </w:trPr>
        <w:tc>
          <w:tcPr>
            <w:tcW w:w="538" w:type="dxa"/>
          </w:tcPr>
          <w:p w:rsidR="00520AB4" w:rsidRPr="005336D2" w:rsidRDefault="00884D2F" w:rsidP="00B70CD6">
            <w:pPr>
              <w:jc w:val="center"/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>9</w:t>
            </w:r>
          </w:p>
        </w:tc>
        <w:tc>
          <w:tcPr>
            <w:tcW w:w="2292" w:type="dxa"/>
          </w:tcPr>
          <w:p w:rsidR="00520AB4" w:rsidRPr="005336D2" w:rsidRDefault="00520AB4" w:rsidP="00520AB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Proceso de Licitación Pública: CONTRATO DE “ASFALTADO DE DOS TRAMOS DE CALLE, EN CANTON EL TRANSITO II, MUNICIPIO DE TONACATEPEQUE, SAN SALVADOR, DOS MIL VEINTIUNO”.</w:t>
            </w:r>
            <w:r w:rsidRPr="005336D2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:rsidR="00520AB4" w:rsidRPr="005336D2" w:rsidRDefault="00520AB4" w:rsidP="00520AB4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520AB4" w:rsidRPr="005336D2" w:rsidRDefault="00520AB4" w:rsidP="00520AB4">
            <w:pPr>
              <w:rPr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 ASFALTADO DE DOS TRAMOS DE CALLE, EN CANTON EL TRANSITO II , MUNICIPIO DE TONACATEPEQUE, SAN SALVADOR, </w:t>
            </w:r>
          </w:p>
        </w:tc>
        <w:tc>
          <w:tcPr>
            <w:tcW w:w="1843" w:type="dxa"/>
          </w:tcPr>
          <w:p w:rsidR="00520AB4" w:rsidRPr="005336D2" w:rsidRDefault="00520AB4" w:rsidP="00B70CD6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 xml:space="preserve">ALCALDE MUNICIPAL Y </w:t>
            </w:r>
            <w:r w:rsidRPr="005336D2">
              <w:rPr>
                <w:rFonts w:cstheme="minorHAnsi"/>
                <w:sz w:val="18"/>
                <w:szCs w:val="18"/>
              </w:rPr>
              <w:t xml:space="preserve">CONSTRUCTORES Y ARQUITECTOS, SOCIEDAD ANONIMA DE CAPITAL  VARIABLE, que se abrevia: CONSTRU – A S.A. DE C.V </w:t>
            </w:r>
          </w:p>
        </w:tc>
        <w:tc>
          <w:tcPr>
            <w:tcW w:w="1559" w:type="dxa"/>
          </w:tcPr>
          <w:p w:rsidR="00520AB4" w:rsidRPr="005336D2" w:rsidRDefault="00520AB4" w:rsidP="00B70C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CIENTO NUEVE MIL CIENTO DOS  05/100 DOLARES DE LOS ESTADOS  UNIDOS DE AMERICA,</w:t>
            </w:r>
          </w:p>
          <w:p w:rsidR="00520AB4" w:rsidRPr="005336D2" w:rsidRDefault="00520AB4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($109,102.05) IVA INCLUIDO.</w:t>
            </w:r>
          </w:p>
        </w:tc>
        <w:tc>
          <w:tcPr>
            <w:tcW w:w="1559" w:type="dxa"/>
          </w:tcPr>
          <w:p w:rsidR="00520AB4" w:rsidRPr="005336D2" w:rsidRDefault="00520AB4" w:rsidP="00B70CD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10 DE MARZO DE 2021.</w:t>
            </w:r>
            <w:r w:rsidRPr="005336D2">
              <w:rPr>
                <w:rFonts w:cstheme="minorHAnsi"/>
                <w:sz w:val="18"/>
                <w:szCs w:val="18"/>
              </w:rPr>
              <w:tab/>
            </w:r>
          </w:p>
          <w:p w:rsidR="00520AB4" w:rsidRPr="005336D2" w:rsidRDefault="00520AB4" w:rsidP="00B70CD6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5336D2" w:rsidRDefault="005336D2" w:rsidP="00520AB4">
      <w:pPr>
        <w:tabs>
          <w:tab w:val="left" w:pos="225"/>
        </w:tabs>
        <w:rPr>
          <w:b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1843"/>
        <w:gridCol w:w="1843"/>
        <w:gridCol w:w="1559"/>
        <w:gridCol w:w="1559"/>
      </w:tblGrid>
      <w:tr w:rsidR="00520AB4" w:rsidRPr="002037D8" w:rsidTr="00B70CD6">
        <w:tc>
          <w:tcPr>
            <w:tcW w:w="538" w:type="dxa"/>
          </w:tcPr>
          <w:p w:rsidR="00520AB4" w:rsidRPr="005336D2" w:rsidRDefault="00520AB4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2292" w:type="dxa"/>
          </w:tcPr>
          <w:p w:rsidR="00520AB4" w:rsidRPr="005336D2" w:rsidRDefault="00520AB4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CONTRATO</w:t>
            </w:r>
          </w:p>
        </w:tc>
        <w:tc>
          <w:tcPr>
            <w:tcW w:w="1843" w:type="dxa"/>
          </w:tcPr>
          <w:p w:rsidR="00520AB4" w:rsidRPr="005336D2" w:rsidRDefault="00520AB4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OBJETO</w:t>
            </w:r>
          </w:p>
        </w:tc>
        <w:tc>
          <w:tcPr>
            <w:tcW w:w="1843" w:type="dxa"/>
          </w:tcPr>
          <w:p w:rsidR="00520AB4" w:rsidRPr="005336D2" w:rsidRDefault="00520AB4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SUSCRITO POR</w:t>
            </w:r>
          </w:p>
        </w:tc>
        <w:tc>
          <w:tcPr>
            <w:tcW w:w="1559" w:type="dxa"/>
          </w:tcPr>
          <w:p w:rsidR="00520AB4" w:rsidRPr="005336D2" w:rsidRDefault="00520AB4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MONTO</w:t>
            </w:r>
          </w:p>
        </w:tc>
        <w:tc>
          <w:tcPr>
            <w:tcW w:w="1559" w:type="dxa"/>
          </w:tcPr>
          <w:p w:rsidR="00520AB4" w:rsidRPr="005336D2" w:rsidRDefault="00520AB4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FECHA DE OTORGAMIENTO</w:t>
            </w:r>
          </w:p>
        </w:tc>
      </w:tr>
      <w:tr w:rsidR="00520AB4" w:rsidTr="005336D2">
        <w:trPr>
          <w:trHeight w:val="2529"/>
        </w:trPr>
        <w:tc>
          <w:tcPr>
            <w:tcW w:w="538" w:type="dxa"/>
          </w:tcPr>
          <w:p w:rsidR="00520AB4" w:rsidRPr="005336D2" w:rsidRDefault="00884D2F" w:rsidP="00884D2F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292" w:type="dxa"/>
          </w:tcPr>
          <w:p w:rsidR="00520AB4" w:rsidRPr="005336D2" w:rsidRDefault="00520AB4" w:rsidP="00520AB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Proceso de Licitación Pública: CONTRATO DE “ASFALTADO Y CORDON DE DOS TRAMOS DE CALLE SECTOR LA CANCHA CANTON LA FUENTE, MUNICIPIO DE TONACATEPEQUE, SAN SALVADOR, DOS MIL VEINTIUNO”.</w:t>
            </w:r>
            <w:r w:rsidRPr="005336D2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:rsidR="00520AB4" w:rsidRPr="005336D2" w:rsidRDefault="00520AB4" w:rsidP="00520AB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520AB4" w:rsidRPr="005336D2" w:rsidRDefault="00D153BC" w:rsidP="00D153BC">
            <w:pPr>
              <w:jc w:val="center"/>
              <w:rPr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ASFALTADO Y CORDON DE DOS TRAMOS DE CALLE SECTOR LA CANCHA CANTON LA FUENTE, MUNICIPIO DE TONACATEPEQUE SAN SALVADOR.</w:t>
            </w:r>
          </w:p>
        </w:tc>
        <w:tc>
          <w:tcPr>
            <w:tcW w:w="1843" w:type="dxa"/>
          </w:tcPr>
          <w:p w:rsidR="00520AB4" w:rsidRPr="005336D2" w:rsidRDefault="00520AB4" w:rsidP="00B70CD6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 xml:space="preserve">ALCALDE MUNICIPAL Y </w:t>
            </w:r>
            <w:r w:rsidRPr="005336D2">
              <w:rPr>
                <w:rFonts w:cstheme="minorHAnsi"/>
                <w:sz w:val="18"/>
                <w:szCs w:val="18"/>
              </w:rPr>
              <w:t xml:space="preserve">CONSTRUCTORES Y ARQUITECTOS, SOCIEDAD ANONIMA DE CAPITAL  VARIABLE, que se abrevia: CONSTRU – A S.A. DE C.V </w:t>
            </w:r>
          </w:p>
        </w:tc>
        <w:tc>
          <w:tcPr>
            <w:tcW w:w="1559" w:type="dxa"/>
          </w:tcPr>
          <w:p w:rsidR="00D153BC" w:rsidRPr="005336D2" w:rsidRDefault="00D153BC" w:rsidP="00D153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CIEN MIL OCHOCIENTOS TREINTA Y NUEVE 17/100 DOLARES DE LOS ESTADOS  UNIDOS DE AMERICA,</w:t>
            </w:r>
          </w:p>
          <w:p w:rsidR="00520AB4" w:rsidRPr="005336D2" w:rsidRDefault="00D153BC" w:rsidP="00D153BC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($100,839.17) </w:t>
            </w:r>
            <w:r w:rsidR="00520AB4" w:rsidRPr="005336D2">
              <w:rPr>
                <w:rFonts w:cstheme="minorHAnsi"/>
                <w:sz w:val="18"/>
                <w:szCs w:val="18"/>
              </w:rPr>
              <w:t>IVA INCLUIDO.</w:t>
            </w:r>
          </w:p>
        </w:tc>
        <w:tc>
          <w:tcPr>
            <w:tcW w:w="1559" w:type="dxa"/>
          </w:tcPr>
          <w:p w:rsidR="00520AB4" w:rsidRPr="005336D2" w:rsidRDefault="00520AB4" w:rsidP="00B70CD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10 DE MARZO DE 2021.</w:t>
            </w:r>
            <w:r w:rsidRPr="005336D2">
              <w:rPr>
                <w:rFonts w:cstheme="minorHAnsi"/>
                <w:sz w:val="18"/>
                <w:szCs w:val="18"/>
              </w:rPr>
              <w:tab/>
            </w:r>
          </w:p>
          <w:p w:rsidR="00520AB4" w:rsidRPr="005336D2" w:rsidRDefault="00520AB4" w:rsidP="00B70CD6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0462B1" w:rsidRDefault="000462B1" w:rsidP="00326247">
      <w:pPr>
        <w:rPr>
          <w:b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1843"/>
        <w:gridCol w:w="1843"/>
        <w:gridCol w:w="1559"/>
        <w:gridCol w:w="1559"/>
      </w:tblGrid>
      <w:tr w:rsidR="000462B1" w:rsidRPr="002037D8" w:rsidTr="00B70CD6">
        <w:tc>
          <w:tcPr>
            <w:tcW w:w="538" w:type="dxa"/>
          </w:tcPr>
          <w:p w:rsidR="000462B1" w:rsidRDefault="000462B1" w:rsidP="00B70CD6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92" w:type="dxa"/>
          </w:tcPr>
          <w:p w:rsidR="000462B1" w:rsidRDefault="000462B1" w:rsidP="00B70CD6">
            <w:pPr>
              <w:jc w:val="center"/>
              <w:rPr>
                <w:b/>
              </w:rPr>
            </w:pPr>
            <w:r>
              <w:rPr>
                <w:b/>
              </w:rPr>
              <w:t>CONTRATO</w:t>
            </w:r>
          </w:p>
        </w:tc>
        <w:tc>
          <w:tcPr>
            <w:tcW w:w="1843" w:type="dxa"/>
          </w:tcPr>
          <w:p w:rsidR="000462B1" w:rsidRDefault="000462B1" w:rsidP="00B70CD6">
            <w:pPr>
              <w:jc w:val="center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1843" w:type="dxa"/>
          </w:tcPr>
          <w:p w:rsidR="000462B1" w:rsidRDefault="000462B1" w:rsidP="00B70CD6">
            <w:pPr>
              <w:jc w:val="center"/>
              <w:rPr>
                <w:b/>
              </w:rPr>
            </w:pPr>
            <w:r>
              <w:rPr>
                <w:b/>
              </w:rPr>
              <w:t>SUSCRITO POR</w:t>
            </w:r>
          </w:p>
        </w:tc>
        <w:tc>
          <w:tcPr>
            <w:tcW w:w="1559" w:type="dxa"/>
          </w:tcPr>
          <w:p w:rsidR="000462B1" w:rsidRDefault="000462B1" w:rsidP="00B70CD6">
            <w:pPr>
              <w:jc w:val="center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1559" w:type="dxa"/>
          </w:tcPr>
          <w:p w:rsidR="000462B1" w:rsidRPr="002037D8" w:rsidRDefault="000462B1" w:rsidP="00B70CD6">
            <w:pPr>
              <w:jc w:val="center"/>
              <w:rPr>
                <w:b/>
                <w:sz w:val="18"/>
                <w:szCs w:val="18"/>
              </w:rPr>
            </w:pPr>
            <w:r w:rsidRPr="002037D8">
              <w:rPr>
                <w:b/>
                <w:sz w:val="18"/>
                <w:szCs w:val="18"/>
              </w:rPr>
              <w:t>FECHA DE OTORGAMIENTO</w:t>
            </w:r>
          </w:p>
        </w:tc>
      </w:tr>
      <w:tr w:rsidR="000462B1" w:rsidTr="005336D2">
        <w:trPr>
          <w:trHeight w:val="2703"/>
        </w:trPr>
        <w:tc>
          <w:tcPr>
            <w:tcW w:w="538" w:type="dxa"/>
          </w:tcPr>
          <w:p w:rsidR="000462B1" w:rsidRPr="005336D2" w:rsidRDefault="00884D2F" w:rsidP="00B70CD6">
            <w:pPr>
              <w:jc w:val="center"/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>11</w:t>
            </w:r>
          </w:p>
        </w:tc>
        <w:tc>
          <w:tcPr>
            <w:tcW w:w="2292" w:type="dxa"/>
          </w:tcPr>
          <w:p w:rsidR="000462B1" w:rsidRPr="005336D2" w:rsidRDefault="000462B1" w:rsidP="00463067">
            <w:pPr>
              <w:jc w:val="both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Proceso de </w:t>
            </w:r>
            <w:r w:rsidR="00463067" w:rsidRPr="005336D2">
              <w:rPr>
                <w:rFonts w:cstheme="minorHAnsi"/>
                <w:sz w:val="18"/>
                <w:szCs w:val="18"/>
              </w:rPr>
              <w:t>Libre Gestión</w:t>
            </w:r>
            <w:r w:rsidRPr="005336D2">
              <w:rPr>
                <w:rFonts w:cstheme="minorHAnsi"/>
                <w:sz w:val="18"/>
                <w:szCs w:val="18"/>
              </w:rPr>
              <w:t xml:space="preserve">: </w:t>
            </w:r>
            <w:r w:rsidR="00463067" w:rsidRPr="005336D2">
              <w:rPr>
                <w:rFonts w:cstheme="minorHAnsi"/>
                <w:sz w:val="18"/>
                <w:szCs w:val="18"/>
              </w:rPr>
              <w:t>CONTRATO DE SERVICIOS PROFESIONALES DE SUPERVISION EXTERNA DEL PROYECTO DENOMINADO “ASFALTADO DE DOS TRAMOS DE CALLE, EN CANTON EL TRANSITO II, MUNICIPIO DE TONACATEPEQUE, SAN SALVADOR, DOS MIL VEINTIUNO”.</w:t>
            </w:r>
            <w:r w:rsidR="00463067" w:rsidRPr="005336D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0462B1" w:rsidRPr="005336D2" w:rsidRDefault="00463067" w:rsidP="00463067">
            <w:pPr>
              <w:jc w:val="center"/>
              <w:rPr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Supervisión Técnica para la Ejecución  del PROYECTO DENOMINADO ASFALTADO DE DOS TRAMOS DE CALLE, EN CANTON EL TRANSITO II, MUNICIPIO DE TONACATEPEQUE</w:t>
            </w:r>
          </w:p>
        </w:tc>
        <w:tc>
          <w:tcPr>
            <w:tcW w:w="1843" w:type="dxa"/>
          </w:tcPr>
          <w:p w:rsidR="00463067" w:rsidRPr="005336D2" w:rsidRDefault="000462B1" w:rsidP="00B70CD6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 xml:space="preserve">ALCALDE MUNICIPAL Y </w:t>
            </w:r>
          </w:p>
          <w:p w:rsidR="000462B1" w:rsidRPr="005336D2" w:rsidRDefault="00463067" w:rsidP="00463067">
            <w:pPr>
              <w:rPr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4 D M, ARQUITECTOS, SOCIEDAD ANONIMA DE CAPITAL  VARIABLE, que se abrevia: 4 D M, ARQUITECTOS, S.A. DE C.V </w:t>
            </w:r>
          </w:p>
        </w:tc>
        <w:tc>
          <w:tcPr>
            <w:tcW w:w="1559" w:type="dxa"/>
          </w:tcPr>
          <w:p w:rsidR="00463067" w:rsidRPr="005336D2" w:rsidRDefault="00463067" w:rsidP="00B70C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SIETE MIL  DOLARES DE LOS ESTADOS UNIDOS DE AMERICA ($7,000.00 )</w:t>
            </w:r>
          </w:p>
          <w:p w:rsidR="000462B1" w:rsidRPr="005336D2" w:rsidRDefault="000462B1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IVA INCLUIDO.</w:t>
            </w:r>
          </w:p>
        </w:tc>
        <w:tc>
          <w:tcPr>
            <w:tcW w:w="1559" w:type="dxa"/>
          </w:tcPr>
          <w:p w:rsidR="000462B1" w:rsidRPr="005336D2" w:rsidRDefault="000462B1" w:rsidP="00B70CD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10 DE MARZO DE 2021.</w:t>
            </w:r>
            <w:r w:rsidRPr="005336D2">
              <w:rPr>
                <w:rFonts w:cstheme="minorHAnsi"/>
                <w:sz w:val="18"/>
                <w:szCs w:val="18"/>
              </w:rPr>
              <w:tab/>
            </w:r>
          </w:p>
          <w:p w:rsidR="000462B1" w:rsidRPr="005336D2" w:rsidRDefault="000462B1" w:rsidP="00B70CD6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0462B1" w:rsidRDefault="000462B1" w:rsidP="000462B1">
      <w:pPr>
        <w:tabs>
          <w:tab w:val="left" w:pos="225"/>
        </w:tabs>
        <w:rPr>
          <w:b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1843"/>
        <w:gridCol w:w="1843"/>
        <w:gridCol w:w="1559"/>
        <w:gridCol w:w="1559"/>
      </w:tblGrid>
      <w:tr w:rsidR="00463067" w:rsidRPr="002037D8" w:rsidTr="00B70CD6">
        <w:tc>
          <w:tcPr>
            <w:tcW w:w="538" w:type="dxa"/>
          </w:tcPr>
          <w:p w:rsidR="00463067" w:rsidRDefault="00463067" w:rsidP="00B70CD6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92" w:type="dxa"/>
          </w:tcPr>
          <w:p w:rsidR="00463067" w:rsidRDefault="00463067" w:rsidP="00B70CD6">
            <w:pPr>
              <w:jc w:val="center"/>
              <w:rPr>
                <w:b/>
              </w:rPr>
            </w:pPr>
            <w:r>
              <w:rPr>
                <w:b/>
              </w:rPr>
              <w:t>CONTRATO</w:t>
            </w:r>
          </w:p>
        </w:tc>
        <w:tc>
          <w:tcPr>
            <w:tcW w:w="1843" w:type="dxa"/>
          </w:tcPr>
          <w:p w:rsidR="00463067" w:rsidRDefault="00463067" w:rsidP="00B70CD6">
            <w:pPr>
              <w:jc w:val="center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1843" w:type="dxa"/>
          </w:tcPr>
          <w:p w:rsidR="00463067" w:rsidRDefault="00463067" w:rsidP="00B70CD6">
            <w:pPr>
              <w:jc w:val="center"/>
              <w:rPr>
                <w:b/>
              </w:rPr>
            </w:pPr>
            <w:r>
              <w:rPr>
                <w:b/>
              </w:rPr>
              <w:t>SUSCRITO POR</w:t>
            </w:r>
          </w:p>
        </w:tc>
        <w:tc>
          <w:tcPr>
            <w:tcW w:w="1559" w:type="dxa"/>
          </w:tcPr>
          <w:p w:rsidR="00463067" w:rsidRDefault="00463067" w:rsidP="00B70CD6">
            <w:pPr>
              <w:jc w:val="center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1559" w:type="dxa"/>
          </w:tcPr>
          <w:p w:rsidR="00463067" w:rsidRPr="002037D8" w:rsidRDefault="00463067" w:rsidP="00B70CD6">
            <w:pPr>
              <w:jc w:val="center"/>
              <w:rPr>
                <w:b/>
                <w:sz w:val="18"/>
                <w:szCs w:val="18"/>
              </w:rPr>
            </w:pPr>
            <w:r w:rsidRPr="002037D8">
              <w:rPr>
                <w:b/>
                <w:sz w:val="18"/>
                <w:szCs w:val="18"/>
              </w:rPr>
              <w:t>FECHA DE OTORGAMIENTO</w:t>
            </w:r>
          </w:p>
        </w:tc>
      </w:tr>
      <w:tr w:rsidR="00463067" w:rsidTr="00B70CD6">
        <w:trPr>
          <w:trHeight w:val="3202"/>
        </w:trPr>
        <w:tc>
          <w:tcPr>
            <w:tcW w:w="538" w:type="dxa"/>
          </w:tcPr>
          <w:p w:rsidR="00463067" w:rsidRPr="00677CA9" w:rsidRDefault="00884D2F" w:rsidP="00884D2F">
            <w:r>
              <w:t>12</w:t>
            </w:r>
          </w:p>
        </w:tc>
        <w:tc>
          <w:tcPr>
            <w:tcW w:w="2292" w:type="dxa"/>
          </w:tcPr>
          <w:p w:rsidR="00463067" w:rsidRPr="005336D2" w:rsidRDefault="00463067" w:rsidP="00463067">
            <w:pPr>
              <w:jc w:val="both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Proceso de Libre Gestión: CONTRATO DE SERVICIOS PROFESIONALES DE SUPERVISION EXTERNA DEL PROYECTO DENOMINADO “ASFALTADO Y CORDON DE DOS TRAMOS DE CALLE SECTOR LA CANCHA, CANTON LA FUENTE, MUNICIPIO DE TONACATEPEQUE, SAN SALVADOR, DOS MIL VEINTIUNO”.</w:t>
            </w:r>
          </w:p>
          <w:p w:rsidR="00463067" w:rsidRPr="005336D2" w:rsidRDefault="00463067" w:rsidP="00B70CD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463067" w:rsidRPr="005336D2" w:rsidRDefault="00463067" w:rsidP="00463067">
            <w:pPr>
              <w:jc w:val="center"/>
              <w:rPr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Supervisión Técnica para la Ejecución  del PROYECTO DENOMINADO “ASFALTADO Y CORDON DE DOS TRAMOS DE CALLE SECTOR LA CANCHA, CANTON LA FUENTE, MUNICIPIO DE TONACATEPEQUE.</w:t>
            </w:r>
          </w:p>
        </w:tc>
        <w:tc>
          <w:tcPr>
            <w:tcW w:w="1843" w:type="dxa"/>
          </w:tcPr>
          <w:p w:rsidR="00463067" w:rsidRPr="005336D2" w:rsidRDefault="00463067" w:rsidP="00B70CD6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 xml:space="preserve">ALCALDE MUNICIPAL Y </w:t>
            </w:r>
          </w:p>
          <w:p w:rsidR="00463067" w:rsidRPr="005336D2" w:rsidRDefault="00463067" w:rsidP="00B70CD6">
            <w:pPr>
              <w:rPr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4 D M, ARQUITECTOS, SOCIEDAD ANONIMA DE CAPITAL  VARIABLE, que se abrevia: 4 D M, ARQUITECTOS, S.A. DE C.V </w:t>
            </w:r>
          </w:p>
        </w:tc>
        <w:tc>
          <w:tcPr>
            <w:tcW w:w="1559" w:type="dxa"/>
          </w:tcPr>
          <w:p w:rsidR="00463067" w:rsidRPr="005336D2" w:rsidRDefault="00463067" w:rsidP="00B70C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SIETE MIL  DOLARES DE LOS ESTADOS UNIDOS DE AMERICA ($7,000.00 )</w:t>
            </w:r>
          </w:p>
          <w:p w:rsidR="00463067" w:rsidRPr="005336D2" w:rsidRDefault="00463067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IVA INCLUIDO.</w:t>
            </w:r>
          </w:p>
        </w:tc>
        <w:tc>
          <w:tcPr>
            <w:tcW w:w="1559" w:type="dxa"/>
          </w:tcPr>
          <w:p w:rsidR="00463067" w:rsidRPr="005336D2" w:rsidRDefault="00463067" w:rsidP="00B70CD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10 DE MARZO DE 2021.</w:t>
            </w:r>
            <w:r w:rsidRPr="005336D2">
              <w:rPr>
                <w:rFonts w:cstheme="minorHAnsi"/>
                <w:sz w:val="18"/>
                <w:szCs w:val="18"/>
              </w:rPr>
              <w:tab/>
            </w:r>
          </w:p>
          <w:p w:rsidR="00463067" w:rsidRPr="005336D2" w:rsidRDefault="00463067" w:rsidP="00B70CD6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5336D2" w:rsidRDefault="005336D2" w:rsidP="00463067">
      <w:pPr>
        <w:tabs>
          <w:tab w:val="left" w:pos="225"/>
        </w:tabs>
        <w:rPr>
          <w:b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1843"/>
        <w:gridCol w:w="1843"/>
        <w:gridCol w:w="1559"/>
        <w:gridCol w:w="1559"/>
      </w:tblGrid>
      <w:tr w:rsidR="00463067" w:rsidRPr="002037D8" w:rsidTr="00B70CD6">
        <w:tc>
          <w:tcPr>
            <w:tcW w:w="538" w:type="dxa"/>
          </w:tcPr>
          <w:p w:rsidR="00463067" w:rsidRPr="005336D2" w:rsidRDefault="00463067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2292" w:type="dxa"/>
          </w:tcPr>
          <w:p w:rsidR="00463067" w:rsidRPr="005336D2" w:rsidRDefault="00463067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CONTRATO</w:t>
            </w:r>
          </w:p>
        </w:tc>
        <w:tc>
          <w:tcPr>
            <w:tcW w:w="1843" w:type="dxa"/>
          </w:tcPr>
          <w:p w:rsidR="00463067" w:rsidRPr="005336D2" w:rsidRDefault="00463067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OBJETO</w:t>
            </w:r>
          </w:p>
        </w:tc>
        <w:tc>
          <w:tcPr>
            <w:tcW w:w="1843" w:type="dxa"/>
          </w:tcPr>
          <w:p w:rsidR="00463067" w:rsidRPr="005336D2" w:rsidRDefault="00463067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SUSCRITO POR</w:t>
            </w:r>
          </w:p>
        </w:tc>
        <w:tc>
          <w:tcPr>
            <w:tcW w:w="1559" w:type="dxa"/>
          </w:tcPr>
          <w:p w:rsidR="00463067" w:rsidRPr="005336D2" w:rsidRDefault="00463067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MONTO</w:t>
            </w:r>
          </w:p>
        </w:tc>
        <w:tc>
          <w:tcPr>
            <w:tcW w:w="1559" w:type="dxa"/>
          </w:tcPr>
          <w:p w:rsidR="00463067" w:rsidRPr="005336D2" w:rsidRDefault="00463067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FECHA DE OTORGAMIENTO</w:t>
            </w:r>
          </w:p>
        </w:tc>
      </w:tr>
      <w:tr w:rsidR="00463067" w:rsidTr="00B70CD6">
        <w:trPr>
          <w:trHeight w:val="3202"/>
        </w:trPr>
        <w:tc>
          <w:tcPr>
            <w:tcW w:w="538" w:type="dxa"/>
          </w:tcPr>
          <w:p w:rsidR="00463067" w:rsidRPr="005336D2" w:rsidRDefault="00884D2F" w:rsidP="00B70CD6">
            <w:pPr>
              <w:jc w:val="center"/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292" w:type="dxa"/>
          </w:tcPr>
          <w:p w:rsidR="00463067" w:rsidRPr="005336D2" w:rsidRDefault="00463067" w:rsidP="00463067">
            <w:pPr>
              <w:jc w:val="both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Proceso de Libre Gestión: CONTRATO DE SERVICIOS PROFESIONALES DE SUPERVISION EXTERNA DEL PROYECTO DENOMINADO CONCRETEADO DE CALLE DE ARENAL HACIA CANTON MALACOFF, MUNICIPIO DE TONACATEPEQUE, SAN SALVADOR, DOS MIL VEINTIUNO”.</w:t>
            </w:r>
          </w:p>
          <w:p w:rsidR="00463067" w:rsidRPr="005336D2" w:rsidRDefault="00463067" w:rsidP="00463067">
            <w:pPr>
              <w:jc w:val="both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463067" w:rsidRPr="005336D2" w:rsidRDefault="00463067" w:rsidP="00E06295">
            <w:pPr>
              <w:jc w:val="center"/>
              <w:rPr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Supervisión Técnica para la Ejecución  del PROYECTO DENOMINADO </w:t>
            </w:r>
            <w:r w:rsidR="00E06295" w:rsidRPr="005336D2">
              <w:rPr>
                <w:rFonts w:cstheme="minorHAnsi"/>
                <w:sz w:val="18"/>
                <w:szCs w:val="18"/>
              </w:rPr>
              <w:t>CONCRETEADO DE CALLE DE ARENAL HACIA CANTON MALACOFF, MUNICIPIO DE TONACATEPEQUE</w:t>
            </w:r>
            <w:r w:rsidRPr="005336D2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463067" w:rsidRPr="005336D2" w:rsidRDefault="00463067" w:rsidP="00B70CD6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 xml:space="preserve">ALCALDE MUNICIPAL Y </w:t>
            </w:r>
          </w:p>
          <w:p w:rsidR="00463067" w:rsidRPr="005336D2" w:rsidRDefault="00463067" w:rsidP="00B70CD6">
            <w:pPr>
              <w:rPr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4 D M, ARQUITECTOS, SOCIEDAD ANONIMA DE CAPITAL  VARIABLE, que se abrevia: 4 D M, ARQUITECTOS, S.A. DE C.V </w:t>
            </w:r>
          </w:p>
        </w:tc>
        <w:tc>
          <w:tcPr>
            <w:tcW w:w="1559" w:type="dxa"/>
          </w:tcPr>
          <w:p w:rsidR="00463067" w:rsidRPr="005336D2" w:rsidRDefault="00E06295" w:rsidP="00B70C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CUATRO</w:t>
            </w:r>
            <w:r w:rsidR="00463067" w:rsidRPr="005336D2">
              <w:rPr>
                <w:rFonts w:cstheme="minorHAnsi"/>
                <w:sz w:val="18"/>
                <w:szCs w:val="18"/>
              </w:rPr>
              <w:t xml:space="preserve"> MIL  DOLARES DE LOS ESTADOS </w:t>
            </w:r>
            <w:r w:rsidRPr="005336D2">
              <w:rPr>
                <w:rFonts w:cstheme="minorHAnsi"/>
                <w:sz w:val="18"/>
                <w:szCs w:val="18"/>
              </w:rPr>
              <w:t>UNIDOS DE AMERICA ($4</w:t>
            </w:r>
            <w:r w:rsidR="00463067" w:rsidRPr="005336D2">
              <w:rPr>
                <w:rFonts w:cstheme="minorHAnsi"/>
                <w:sz w:val="18"/>
                <w:szCs w:val="18"/>
              </w:rPr>
              <w:t>,000.00 )</w:t>
            </w:r>
          </w:p>
          <w:p w:rsidR="00463067" w:rsidRPr="005336D2" w:rsidRDefault="00463067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IVA INCLUIDO.</w:t>
            </w:r>
          </w:p>
        </w:tc>
        <w:tc>
          <w:tcPr>
            <w:tcW w:w="1559" w:type="dxa"/>
          </w:tcPr>
          <w:p w:rsidR="00463067" w:rsidRPr="005336D2" w:rsidRDefault="00463067" w:rsidP="00B70CD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10 DE MARZO DE 2021.</w:t>
            </w:r>
            <w:r w:rsidRPr="005336D2">
              <w:rPr>
                <w:rFonts w:cstheme="minorHAnsi"/>
                <w:sz w:val="18"/>
                <w:szCs w:val="18"/>
              </w:rPr>
              <w:tab/>
            </w:r>
          </w:p>
          <w:p w:rsidR="00463067" w:rsidRPr="005336D2" w:rsidRDefault="00463067" w:rsidP="00B70CD6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9D29DC" w:rsidRDefault="009D29DC" w:rsidP="009D29DC"/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1843"/>
        <w:gridCol w:w="1843"/>
        <w:gridCol w:w="1559"/>
        <w:gridCol w:w="1559"/>
      </w:tblGrid>
      <w:tr w:rsidR="00B368E9" w:rsidRPr="002037D8" w:rsidTr="00B70CD6">
        <w:tc>
          <w:tcPr>
            <w:tcW w:w="538" w:type="dxa"/>
          </w:tcPr>
          <w:p w:rsidR="00B368E9" w:rsidRPr="005336D2" w:rsidRDefault="00B368E9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2292" w:type="dxa"/>
          </w:tcPr>
          <w:p w:rsidR="00B368E9" w:rsidRPr="005336D2" w:rsidRDefault="00B368E9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CONTRATO</w:t>
            </w:r>
          </w:p>
        </w:tc>
        <w:tc>
          <w:tcPr>
            <w:tcW w:w="1843" w:type="dxa"/>
          </w:tcPr>
          <w:p w:rsidR="00B368E9" w:rsidRPr="005336D2" w:rsidRDefault="00B368E9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OBJETO</w:t>
            </w:r>
          </w:p>
        </w:tc>
        <w:tc>
          <w:tcPr>
            <w:tcW w:w="1843" w:type="dxa"/>
          </w:tcPr>
          <w:p w:rsidR="00B368E9" w:rsidRPr="005336D2" w:rsidRDefault="00B368E9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SUSCRITO POR</w:t>
            </w:r>
          </w:p>
        </w:tc>
        <w:tc>
          <w:tcPr>
            <w:tcW w:w="1559" w:type="dxa"/>
          </w:tcPr>
          <w:p w:rsidR="00B368E9" w:rsidRPr="005336D2" w:rsidRDefault="00B368E9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MONTO</w:t>
            </w:r>
          </w:p>
        </w:tc>
        <w:tc>
          <w:tcPr>
            <w:tcW w:w="1559" w:type="dxa"/>
          </w:tcPr>
          <w:p w:rsidR="00B368E9" w:rsidRPr="005336D2" w:rsidRDefault="00B368E9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FECHA DE OTORGAMIENTO</w:t>
            </w:r>
          </w:p>
        </w:tc>
      </w:tr>
      <w:tr w:rsidR="00B368E9" w:rsidTr="00B70CD6">
        <w:trPr>
          <w:trHeight w:val="3202"/>
        </w:trPr>
        <w:tc>
          <w:tcPr>
            <w:tcW w:w="538" w:type="dxa"/>
          </w:tcPr>
          <w:p w:rsidR="00B368E9" w:rsidRPr="005336D2" w:rsidRDefault="00884D2F" w:rsidP="00B70CD6">
            <w:pPr>
              <w:jc w:val="center"/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>14</w:t>
            </w:r>
          </w:p>
        </w:tc>
        <w:tc>
          <w:tcPr>
            <w:tcW w:w="2292" w:type="dxa"/>
          </w:tcPr>
          <w:p w:rsidR="00B368E9" w:rsidRPr="005336D2" w:rsidRDefault="00B368E9" w:rsidP="00B70CD6">
            <w:pPr>
              <w:jc w:val="both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Proceso de Libre Gestión: CONTRATO DE SERVICIO DE TRANSPORTE DE RECOLECCION DE DESECHOS SOLIDOS, EN EL MUNICIPIO  DE TONACATEPEQUE, SAN SALVADOR, POR EL PERIODO DE SEIS MESES.</w:t>
            </w:r>
          </w:p>
          <w:p w:rsidR="00B368E9" w:rsidRPr="005336D2" w:rsidRDefault="00B368E9" w:rsidP="00B70CD6">
            <w:pPr>
              <w:jc w:val="both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CONTRATO DE SERVICIOS </w:t>
            </w:r>
          </w:p>
          <w:p w:rsidR="00B368E9" w:rsidRPr="005336D2" w:rsidRDefault="00B368E9" w:rsidP="00B70CD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368E9" w:rsidRPr="005336D2" w:rsidRDefault="00B368E9" w:rsidP="00B70CD6">
            <w:pPr>
              <w:jc w:val="center"/>
              <w:rPr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Servicio   de  Transporte de Recolección de Desechos Sólidos, en toda la jurisdicción del municipio de Tonacatepeque, San Salvador.</w:t>
            </w:r>
            <w:r w:rsidRPr="005336D2">
              <w:rPr>
                <w:rFonts w:eastAsia="Times New Roman" w:cstheme="minorHAnsi"/>
                <w:b/>
                <w:bCs/>
                <w:sz w:val="18"/>
                <w:szCs w:val="18"/>
                <w:u w:val="single"/>
                <w:lang w:val="es-ES_tradnl" w:eastAsia="es-ES"/>
              </w:rPr>
              <w:t xml:space="preserve"> </w:t>
            </w:r>
            <w:r w:rsidRPr="005336D2">
              <w:rPr>
                <w:rFonts w:eastAsia="Times New Roman" w:cstheme="minorHAnsi"/>
                <w:bCs/>
                <w:sz w:val="18"/>
                <w:szCs w:val="18"/>
                <w:lang w:val="es-ES_tradnl" w:eastAsia="es-ES"/>
              </w:rPr>
              <w:t xml:space="preserve">PLACA:  C  SETENTA Y OCHO MIL DOSCIENTOS TREINTA Y DOS </w:t>
            </w:r>
            <w:r w:rsidRPr="005336D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 xml:space="preserve">– DOS MIL ONCE </w:t>
            </w:r>
          </w:p>
        </w:tc>
        <w:tc>
          <w:tcPr>
            <w:tcW w:w="1843" w:type="dxa"/>
          </w:tcPr>
          <w:p w:rsidR="00B368E9" w:rsidRPr="005336D2" w:rsidRDefault="00B368E9" w:rsidP="00B70CD6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>ALCALDE MUNICIPAL Y PERSONA NATURAL</w:t>
            </w:r>
          </w:p>
          <w:p w:rsidR="00B368E9" w:rsidRPr="005336D2" w:rsidRDefault="00B368E9" w:rsidP="00B70CD6">
            <w:pPr>
              <w:rPr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368E9" w:rsidRPr="005336D2" w:rsidRDefault="00B368E9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CATORCE DOLARES DE LOS ESTADOS UNIDOS DE AMERICA MAS IVA, por Recolección de desechos sólidos, toneladas métricas, no estableciendo una cantidad exacta, porque será de acuerdo a las necesidades y demandas del servicio.</w:t>
            </w:r>
          </w:p>
        </w:tc>
        <w:tc>
          <w:tcPr>
            <w:tcW w:w="1559" w:type="dxa"/>
          </w:tcPr>
          <w:p w:rsidR="00B368E9" w:rsidRPr="005336D2" w:rsidRDefault="00D13CBD" w:rsidP="00B70CD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11  DE  MARZO DE 2021.</w:t>
            </w:r>
            <w:r w:rsidRPr="005336D2">
              <w:rPr>
                <w:rFonts w:cstheme="minorHAnsi"/>
                <w:sz w:val="18"/>
                <w:szCs w:val="18"/>
              </w:rPr>
              <w:tab/>
            </w:r>
          </w:p>
          <w:p w:rsidR="00B368E9" w:rsidRPr="005336D2" w:rsidRDefault="00B368E9" w:rsidP="00B70CD6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B368E9" w:rsidRDefault="00B368E9" w:rsidP="009D29DC"/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1843"/>
        <w:gridCol w:w="1843"/>
        <w:gridCol w:w="1559"/>
        <w:gridCol w:w="1559"/>
      </w:tblGrid>
      <w:tr w:rsidR="00D13CBD" w:rsidRPr="002037D8" w:rsidTr="00B70CD6">
        <w:tc>
          <w:tcPr>
            <w:tcW w:w="538" w:type="dxa"/>
          </w:tcPr>
          <w:p w:rsidR="00D13CBD" w:rsidRPr="005336D2" w:rsidRDefault="00D13CBD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2292" w:type="dxa"/>
          </w:tcPr>
          <w:p w:rsidR="00D13CBD" w:rsidRPr="005336D2" w:rsidRDefault="00D13CBD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CONTRATO</w:t>
            </w:r>
          </w:p>
        </w:tc>
        <w:tc>
          <w:tcPr>
            <w:tcW w:w="1843" w:type="dxa"/>
          </w:tcPr>
          <w:p w:rsidR="00D13CBD" w:rsidRPr="005336D2" w:rsidRDefault="00D13CBD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OBJETO</w:t>
            </w:r>
          </w:p>
        </w:tc>
        <w:tc>
          <w:tcPr>
            <w:tcW w:w="1843" w:type="dxa"/>
          </w:tcPr>
          <w:p w:rsidR="00D13CBD" w:rsidRPr="005336D2" w:rsidRDefault="00D13CBD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SUSCRITO POR</w:t>
            </w:r>
          </w:p>
        </w:tc>
        <w:tc>
          <w:tcPr>
            <w:tcW w:w="1559" w:type="dxa"/>
          </w:tcPr>
          <w:p w:rsidR="00D13CBD" w:rsidRPr="005336D2" w:rsidRDefault="00D13CBD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MONTO</w:t>
            </w:r>
          </w:p>
        </w:tc>
        <w:tc>
          <w:tcPr>
            <w:tcW w:w="1559" w:type="dxa"/>
          </w:tcPr>
          <w:p w:rsidR="00D13CBD" w:rsidRPr="005336D2" w:rsidRDefault="00D13CBD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b/>
                <w:sz w:val="18"/>
                <w:szCs w:val="18"/>
              </w:rPr>
              <w:t>FECHA DE OTORGAMIENTO</w:t>
            </w:r>
          </w:p>
        </w:tc>
      </w:tr>
      <w:tr w:rsidR="00D13CBD" w:rsidRPr="00925B24" w:rsidTr="00B70CD6">
        <w:trPr>
          <w:trHeight w:val="3202"/>
        </w:trPr>
        <w:tc>
          <w:tcPr>
            <w:tcW w:w="538" w:type="dxa"/>
          </w:tcPr>
          <w:p w:rsidR="00D13CBD" w:rsidRPr="005336D2" w:rsidRDefault="00D13CBD" w:rsidP="00B70CD6">
            <w:pPr>
              <w:jc w:val="center"/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>15</w:t>
            </w:r>
          </w:p>
        </w:tc>
        <w:tc>
          <w:tcPr>
            <w:tcW w:w="2292" w:type="dxa"/>
          </w:tcPr>
          <w:p w:rsidR="00D13CBD" w:rsidRPr="005336D2" w:rsidRDefault="00D13CBD" w:rsidP="00B70CD6">
            <w:pPr>
              <w:jc w:val="both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>Proceso de Libre Gestión: CONTRATO DE SERVICIOS PROFESIONALES DE AUDITORIA FINANCIERA EXTERNA PARA PERIODO DE UNO DE ENERO AL TREINTA Y UNO DE DICIEMBRE DE DOS MIL DIECINUEVE DE LA ALCALDIA MUNICIPAL DE TONACATEPEQUE, SAN SALVADOR”.</w:t>
            </w:r>
          </w:p>
        </w:tc>
        <w:tc>
          <w:tcPr>
            <w:tcW w:w="1843" w:type="dxa"/>
          </w:tcPr>
          <w:p w:rsidR="00D13CBD" w:rsidRPr="005336D2" w:rsidRDefault="00D13CBD" w:rsidP="00B70CD6">
            <w:pPr>
              <w:rPr>
                <w:b/>
                <w:sz w:val="18"/>
                <w:szCs w:val="18"/>
              </w:rPr>
            </w:pPr>
            <w:r w:rsidRPr="005336D2">
              <w:rPr>
                <w:rFonts w:ascii="Calibri" w:hAnsi="Calibri" w:cs="Calibri"/>
                <w:bCs/>
                <w:sz w:val="18"/>
                <w:szCs w:val="18"/>
              </w:rPr>
              <w:t xml:space="preserve">Servicios de Auditoría Externa que se realizarán sobre los Estados Financieros de </w:t>
            </w:r>
            <w:r w:rsidRPr="005336D2">
              <w:rPr>
                <w:rFonts w:ascii="Calibri" w:hAnsi="Calibri" w:cs="Calibri"/>
                <w:sz w:val="18"/>
                <w:szCs w:val="18"/>
              </w:rPr>
              <w:t xml:space="preserve">“LA MUNICIPALIDAD DE TONACATEPEQUE”, </w:t>
            </w:r>
            <w:r w:rsidRPr="005336D2">
              <w:rPr>
                <w:rFonts w:ascii="Calibri" w:hAnsi="Calibri" w:cs="Calibri"/>
                <w:bCs/>
                <w:sz w:val="18"/>
                <w:szCs w:val="18"/>
              </w:rPr>
              <w:t>conforme a</w:t>
            </w:r>
            <w:r w:rsidRPr="005336D2">
              <w:rPr>
                <w:rFonts w:ascii="Calibri" w:hAnsi="Calibri" w:cs="Calibri"/>
                <w:sz w:val="18"/>
                <w:szCs w:val="18"/>
              </w:rPr>
              <w:t xml:space="preserve"> los requerimientos para Auditorías en Materia Financiera</w:t>
            </w:r>
            <w:r w:rsidRPr="005336D2">
              <w:rPr>
                <w:rFonts w:ascii="Calibri" w:hAnsi="Calibri" w:cs="Calibri"/>
                <w:bCs/>
                <w:sz w:val="18"/>
                <w:szCs w:val="18"/>
              </w:rPr>
              <w:t>, de conformidad a Normas de Auditoria Gubernamental</w:t>
            </w:r>
          </w:p>
        </w:tc>
        <w:tc>
          <w:tcPr>
            <w:tcW w:w="1843" w:type="dxa"/>
          </w:tcPr>
          <w:p w:rsidR="00D13CBD" w:rsidRPr="005336D2" w:rsidRDefault="00D13CBD" w:rsidP="00B70CD6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>ALCALDE MUNICIPAL Y PERSONA NATURAL.</w:t>
            </w:r>
          </w:p>
        </w:tc>
        <w:tc>
          <w:tcPr>
            <w:tcW w:w="1559" w:type="dxa"/>
          </w:tcPr>
          <w:p w:rsidR="00D13CBD" w:rsidRPr="005336D2" w:rsidRDefault="00D13CBD" w:rsidP="00B70C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 CINCO MIL DOLARES DE LOS ESTADOS UNIDOS DE AMERICA ($5,000.00)</w:t>
            </w:r>
          </w:p>
          <w:p w:rsidR="00D13CBD" w:rsidRPr="005336D2" w:rsidRDefault="00D13CBD" w:rsidP="00B70CD6">
            <w:pPr>
              <w:jc w:val="center"/>
              <w:rPr>
                <w:b/>
                <w:sz w:val="18"/>
                <w:szCs w:val="18"/>
              </w:rPr>
            </w:pPr>
            <w:r w:rsidRPr="005336D2">
              <w:rPr>
                <w:rFonts w:cstheme="minorHAnsi"/>
                <w:sz w:val="18"/>
                <w:szCs w:val="18"/>
              </w:rPr>
              <w:t xml:space="preserve">I.V.A, incluido </w:t>
            </w:r>
          </w:p>
        </w:tc>
        <w:tc>
          <w:tcPr>
            <w:tcW w:w="1559" w:type="dxa"/>
          </w:tcPr>
          <w:p w:rsidR="00D13CBD" w:rsidRPr="005336D2" w:rsidRDefault="00D13CBD" w:rsidP="00B70CD6">
            <w:pPr>
              <w:rPr>
                <w:sz w:val="18"/>
                <w:szCs w:val="18"/>
              </w:rPr>
            </w:pPr>
            <w:r w:rsidRPr="005336D2">
              <w:rPr>
                <w:sz w:val="18"/>
                <w:szCs w:val="18"/>
              </w:rPr>
              <w:t>23 DE MARZO DE 2021.</w:t>
            </w:r>
          </w:p>
        </w:tc>
      </w:tr>
    </w:tbl>
    <w:p w:rsidR="00D13CBD" w:rsidRDefault="00D13CBD" w:rsidP="009D29DC"/>
    <w:p w:rsidR="00D13CBD" w:rsidRDefault="00D13CBD" w:rsidP="009D29DC"/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1843"/>
        <w:gridCol w:w="1843"/>
        <w:gridCol w:w="1559"/>
        <w:gridCol w:w="1559"/>
      </w:tblGrid>
      <w:tr w:rsidR="00D13CBD" w:rsidRPr="002037D8" w:rsidTr="00B70CD6">
        <w:tc>
          <w:tcPr>
            <w:tcW w:w="538" w:type="dxa"/>
          </w:tcPr>
          <w:p w:rsidR="00D13CBD" w:rsidRDefault="00D13CBD" w:rsidP="00B70CD6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92" w:type="dxa"/>
          </w:tcPr>
          <w:p w:rsidR="00D13CBD" w:rsidRDefault="00D13CBD" w:rsidP="00B70CD6">
            <w:pPr>
              <w:jc w:val="center"/>
              <w:rPr>
                <w:b/>
              </w:rPr>
            </w:pPr>
            <w:r>
              <w:rPr>
                <w:b/>
              </w:rPr>
              <w:t>CONTRATO</w:t>
            </w:r>
          </w:p>
        </w:tc>
        <w:tc>
          <w:tcPr>
            <w:tcW w:w="1843" w:type="dxa"/>
          </w:tcPr>
          <w:p w:rsidR="00D13CBD" w:rsidRDefault="00D13CBD" w:rsidP="00B70CD6">
            <w:pPr>
              <w:jc w:val="center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1843" w:type="dxa"/>
          </w:tcPr>
          <w:p w:rsidR="00D13CBD" w:rsidRDefault="00D13CBD" w:rsidP="00B70CD6">
            <w:pPr>
              <w:jc w:val="center"/>
              <w:rPr>
                <w:b/>
              </w:rPr>
            </w:pPr>
            <w:r>
              <w:rPr>
                <w:b/>
              </w:rPr>
              <w:t>SUSCRITO POR</w:t>
            </w:r>
          </w:p>
        </w:tc>
        <w:tc>
          <w:tcPr>
            <w:tcW w:w="1559" w:type="dxa"/>
          </w:tcPr>
          <w:p w:rsidR="00D13CBD" w:rsidRDefault="00D13CBD" w:rsidP="00B70CD6">
            <w:pPr>
              <w:jc w:val="center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1559" w:type="dxa"/>
          </w:tcPr>
          <w:p w:rsidR="00D13CBD" w:rsidRPr="002037D8" w:rsidRDefault="00D13CBD" w:rsidP="00B70CD6">
            <w:pPr>
              <w:jc w:val="center"/>
              <w:rPr>
                <w:b/>
                <w:sz w:val="18"/>
                <w:szCs w:val="18"/>
              </w:rPr>
            </w:pPr>
            <w:r w:rsidRPr="002037D8">
              <w:rPr>
                <w:b/>
                <w:sz w:val="18"/>
                <w:szCs w:val="18"/>
              </w:rPr>
              <w:t>FECHA DE OTORGAMIENTO</w:t>
            </w:r>
          </w:p>
        </w:tc>
      </w:tr>
      <w:tr w:rsidR="00D13CBD" w:rsidRPr="00C90788" w:rsidTr="00B70CD6">
        <w:trPr>
          <w:trHeight w:val="3202"/>
        </w:trPr>
        <w:tc>
          <w:tcPr>
            <w:tcW w:w="538" w:type="dxa"/>
          </w:tcPr>
          <w:p w:rsidR="00D13CBD" w:rsidRPr="00C90788" w:rsidRDefault="00D13CBD" w:rsidP="00B70CD6">
            <w:pPr>
              <w:jc w:val="center"/>
              <w:rPr>
                <w:sz w:val="18"/>
                <w:szCs w:val="18"/>
              </w:rPr>
            </w:pPr>
            <w:r w:rsidRPr="00C90788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292" w:type="dxa"/>
          </w:tcPr>
          <w:p w:rsidR="00C90788" w:rsidRPr="00C90788" w:rsidRDefault="00D13CBD" w:rsidP="00C90788">
            <w:pPr>
              <w:jc w:val="both"/>
              <w:rPr>
                <w:rFonts w:cstheme="minorHAnsi"/>
                <w:sz w:val="18"/>
                <w:szCs w:val="18"/>
              </w:rPr>
            </w:pPr>
            <w:r w:rsidRPr="00C90788">
              <w:rPr>
                <w:rFonts w:cstheme="minorHAnsi"/>
                <w:sz w:val="18"/>
                <w:szCs w:val="18"/>
              </w:rPr>
              <w:t xml:space="preserve">Proceso de Libre Gestión: </w:t>
            </w:r>
            <w:r w:rsidR="00C90788" w:rsidRPr="00C90788">
              <w:rPr>
                <w:rFonts w:cstheme="minorHAnsi"/>
                <w:sz w:val="18"/>
                <w:szCs w:val="18"/>
              </w:rPr>
              <w:t>CONTRATO DE SERVICIO DE TRANSPORTE DE RECOLECCION DE DESECHOS SOLIDOS, EN EL MUNICIPIO  DE TONACATEPEQUE, SAN SALVADOR, POR EL PERIODO DE DOCE DIAS.</w:t>
            </w:r>
          </w:p>
          <w:p w:rsidR="00D13CBD" w:rsidRPr="00C90788" w:rsidRDefault="00D13CBD" w:rsidP="00B70CD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D13CBD" w:rsidRPr="00C90788" w:rsidRDefault="00C90788" w:rsidP="00C90788">
            <w:pPr>
              <w:rPr>
                <w:b/>
                <w:sz w:val="18"/>
                <w:szCs w:val="18"/>
              </w:rPr>
            </w:pPr>
            <w:r w:rsidRPr="00C90788">
              <w:rPr>
                <w:rFonts w:cstheme="minorHAnsi"/>
                <w:sz w:val="18"/>
                <w:szCs w:val="18"/>
              </w:rPr>
              <w:t>Servicio   de  Transporte de Recolección de Desechos Sólidos, en toda la jurisdicción del municipio de Tonacatepeque, San Salvador, que consiste en UN CAMION COMPACTADOR Y TRES CAMIONES DE VOLTEO,</w:t>
            </w:r>
          </w:p>
        </w:tc>
        <w:tc>
          <w:tcPr>
            <w:tcW w:w="1843" w:type="dxa"/>
          </w:tcPr>
          <w:p w:rsidR="00D13CBD" w:rsidRPr="00C90788" w:rsidRDefault="00D13CBD" w:rsidP="00C90788">
            <w:pPr>
              <w:rPr>
                <w:sz w:val="18"/>
                <w:szCs w:val="18"/>
              </w:rPr>
            </w:pPr>
            <w:r w:rsidRPr="00C90788">
              <w:rPr>
                <w:sz w:val="18"/>
                <w:szCs w:val="18"/>
              </w:rPr>
              <w:t xml:space="preserve">ALCALDE MUNICIPAL Y </w:t>
            </w:r>
            <w:r w:rsidR="00C90788" w:rsidRPr="00C90788">
              <w:rPr>
                <w:rFonts w:cstheme="minorHAnsi"/>
                <w:sz w:val="18"/>
                <w:szCs w:val="18"/>
              </w:rPr>
              <w:t>TRANSPORTE LEMUS INTERNATIONAL, SOCIEDAD ANONIMA DE CAPITAL  VARIABLE, que se abrevia: TRANSPORTE LEMUS INTERNATIONAL, S.A. DE C.V,</w:t>
            </w:r>
          </w:p>
        </w:tc>
        <w:tc>
          <w:tcPr>
            <w:tcW w:w="1559" w:type="dxa"/>
          </w:tcPr>
          <w:p w:rsidR="00D13CBD" w:rsidRPr="00C90788" w:rsidRDefault="00C90788" w:rsidP="00C90788">
            <w:pPr>
              <w:jc w:val="both"/>
              <w:rPr>
                <w:b/>
                <w:sz w:val="18"/>
                <w:szCs w:val="18"/>
              </w:rPr>
            </w:pPr>
            <w:r w:rsidRPr="00C90788">
              <w:rPr>
                <w:rFonts w:cstheme="minorHAnsi"/>
                <w:sz w:val="18"/>
                <w:szCs w:val="18"/>
              </w:rPr>
              <w:t>Compactador: VEINTIUN DOLARES CON NOVENTA Y NUEVE CENTAVOS DE DÓLAR DE LOS ESTADOS UNIDOS DE AMERICA , IVA INCLUIDO, Camiones de volteo: CATORCE DOLARES DE LOS ESTADOS UNIDOS DE AMERICA, IVA INCLUIDO, por Recolección de desecho</w:t>
            </w:r>
            <w:r>
              <w:rPr>
                <w:rFonts w:cstheme="minorHAnsi"/>
                <w:sz w:val="18"/>
                <w:szCs w:val="18"/>
              </w:rPr>
              <w:t xml:space="preserve">s sólidos, toneladas </w:t>
            </w:r>
            <w:r w:rsidRPr="00C90788">
              <w:rPr>
                <w:rFonts w:cstheme="minorHAnsi"/>
                <w:sz w:val="18"/>
                <w:szCs w:val="18"/>
              </w:rPr>
              <w:t>métricas,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90788">
              <w:rPr>
                <w:rFonts w:cstheme="minorHAnsi"/>
                <w:sz w:val="18"/>
                <w:szCs w:val="18"/>
              </w:rPr>
              <w:t>no estableciendo una cantidad exacta, porque será de acuerdo a las necesidades y demandas del servicio</w:t>
            </w:r>
            <w:r w:rsidR="00D13CBD" w:rsidRPr="00C907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D13CBD" w:rsidRPr="00C90788" w:rsidRDefault="005336D2" w:rsidP="00B70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de</w:t>
            </w:r>
            <w:r w:rsidR="00C90788">
              <w:rPr>
                <w:sz w:val="18"/>
                <w:szCs w:val="18"/>
              </w:rPr>
              <w:t xml:space="preserve"> Abril de 2021.</w:t>
            </w:r>
          </w:p>
        </w:tc>
      </w:tr>
    </w:tbl>
    <w:p w:rsidR="00D13CBD" w:rsidRPr="00C90788" w:rsidRDefault="00D13CBD" w:rsidP="009D29DC">
      <w:pPr>
        <w:rPr>
          <w:sz w:val="18"/>
          <w:szCs w:val="18"/>
        </w:rPr>
      </w:pPr>
    </w:p>
    <w:sectPr w:rsidR="00D13CBD" w:rsidRPr="00C907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2B3" w:rsidRDefault="00BC12B3" w:rsidP="002037D8">
      <w:pPr>
        <w:spacing w:after="0" w:line="240" w:lineRule="auto"/>
      </w:pPr>
      <w:r>
        <w:separator/>
      </w:r>
    </w:p>
  </w:endnote>
  <w:endnote w:type="continuationSeparator" w:id="0">
    <w:p w:rsidR="00BC12B3" w:rsidRDefault="00BC12B3" w:rsidP="0020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2B3" w:rsidRDefault="00BC12B3" w:rsidP="002037D8">
      <w:pPr>
        <w:spacing w:after="0" w:line="240" w:lineRule="auto"/>
      </w:pPr>
      <w:r>
        <w:separator/>
      </w:r>
    </w:p>
  </w:footnote>
  <w:footnote w:type="continuationSeparator" w:id="0">
    <w:p w:rsidR="00BC12B3" w:rsidRDefault="00BC12B3" w:rsidP="00203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A9"/>
    <w:rsid w:val="00042F7F"/>
    <w:rsid w:val="000462B1"/>
    <w:rsid w:val="000B49AF"/>
    <w:rsid w:val="000D451E"/>
    <w:rsid w:val="00113200"/>
    <w:rsid w:val="0020125A"/>
    <w:rsid w:val="002037D8"/>
    <w:rsid w:val="00220DD5"/>
    <w:rsid w:val="00233867"/>
    <w:rsid w:val="00326247"/>
    <w:rsid w:val="00337C26"/>
    <w:rsid w:val="00410D04"/>
    <w:rsid w:val="00463067"/>
    <w:rsid w:val="004D5837"/>
    <w:rsid w:val="00520AB4"/>
    <w:rsid w:val="005336D2"/>
    <w:rsid w:val="00633C2C"/>
    <w:rsid w:val="00677CA9"/>
    <w:rsid w:val="006B159F"/>
    <w:rsid w:val="006B5F2B"/>
    <w:rsid w:val="006C03CB"/>
    <w:rsid w:val="006E6398"/>
    <w:rsid w:val="00714E90"/>
    <w:rsid w:val="00884D2F"/>
    <w:rsid w:val="00925B24"/>
    <w:rsid w:val="009D29DC"/>
    <w:rsid w:val="00B368E9"/>
    <w:rsid w:val="00BC12B3"/>
    <w:rsid w:val="00C90788"/>
    <w:rsid w:val="00D13CBD"/>
    <w:rsid w:val="00D153BC"/>
    <w:rsid w:val="00E06295"/>
    <w:rsid w:val="00F8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426DC-5ACF-4078-BF9B-2FF2A4C1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7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03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7D8"/>
  </w:style>
  <w:style w:type="paragraph" w:styleId="Piedepgina">
    <w:name w:val="footer"/>
    <w:basedOn w:val="Normal"/>
    <w:link w:val="PiedepginaCar"/>
    <w:uiPriority w:val="99"/>
    <w:unhideWhenUsed/>
    <w:rsid w:val="00203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1724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MONTALVO</dc:creator>
  <cp:keywords/>
  <dc:description/>
  <cp:lastModifiedBy>GILDA</cp:lastModifiedBy>
  <cp:revision>13</cp:revision>
  <dcterms:created xsi:type="dcterms:W3CDTF">2021-05-20T15:55:00Z</dcterms:created>
  <dcterms:modified xsi:type="dcterms:W3CDTF">2021-05-26T16:23:00Z</dcterms:modified>
</cp:coreProperties>
</file>