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DB552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A0C664B" wp14:editId="18BD043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212A2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</w:p>
    <w:p w14:paraId="3BB1B6D4" w14:textId="77777777" w:rsidR="00B02444" w:rsidRDefault="00B02444" w:rsidP="00B02444">
      <w:pPr>
        <w:spacing w:after="0" w:line="240" w:lineRule="auto"/>
        <w:jc w:val="center"/>
        <w:rPr>
          <w:b/>
          <w:sz w:val="20"/>
          <w:szCs w:val="20"/>
        </w:rPr>
      </w:pPr>
    </w:p>
    <w:p w14:paraId="2BBFC506" w14:textId="77777777" w:rsidR="00B02444" w:rsidRDefault="00B02444" w:rsidP="00B02444">
      <w:pPr>
        <w:spacing w:after="0" w:line="240" w:lineRule="auto"/>
        <w:jc w:val="center"/>
        <w:rPr>
          <w:b/>
          <w:sz w:val="20"/>
          <w:szCs w:val="20"/>
        </w:rPr>
      </w:pPr>
    </w:p>
    <w:p w14:paraId="76F64122" w14:textId="77777777" w:rsidR="00B02444" w:rsidRDefault="00B02444" w:rsidP="00B02444">
      <w:pPr>
        <w:spacing w:after="0" w:line="240" w:lineRule="auto"/>
        <w:jc w:val="center"/>
        <w:rPr>
          <w:b/>
          <w:sz w:val="20"/>
          <w:szCs w:val="20"/>
        </w:rPr>
      </w:pPr>
    </w:p>
    <w:p w14:paraId="602D99E7" w14:textId="77777777" w:rsidR="00B02444" w:rsidRDefault="00B02444" w:rsidP="00B02444">
      <w:pPr>
        <w:spacing w:after="0" w:line="240" w:lineRule="auto"/>
        <w:jc w:val="center"/>
        <w:rPr>
          <w:b/>
          <w:sz w:val="20"/>
          <w:szCs w:val="20"/>
        </w:rPr>
      </w:pPr>
    </w:p>
    <w:p w14:paraId="50762A21" w14:textId="77777777" w:rsidR="00B02444" w:rsidRDefault="00B02444" w:rsidP="00B02444">
      <w:pPr>
        <w:spacing w:after="0" w:line="240" w:lineRule="auto"/>
        <w:jc w:val="center"/>
        <w:rPr>
          <w:b/>
          <w:sz w:val="20"/>
          <w:szCs w:val="20"/>
        </w:rPr>
      </w:pPr>
    </w:p>
    <w:p w14:paraId="603B0D73" w14:textId="77777777" w:rsidR="00B02444" w:rsidRDefault="00B02444" w:rsidP="00B02444">
      <w:pPr>
        <w:spacing w:after="0" w:line="240" w:lineRule="auto"/>
        <w:jc w:val="center"/>
        <w:rPr>
          <w:b/>
          <w:sz w:val="28"/>
          <w:szCs w:val="28"/>
        </w:rPr>
      </w:pPr>
    </w:p>
    <w:p w14:paraId="547FF055" w14:textId="77777777" w:rsidR="00B02444" w:rsidRPr="00957C69" w:rsidRDefault="00B02444" w:rsidP="00B0244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B33DAE0" w14:textId="77777777" w:rsidR="00B02444" w:rsidRPr="00957C69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F608FBB" w14:textId="77777777" w:rsidR="00B02444" w:rsidRPr="00957C69" w:rsidRDefault="00B02444" w:rsidP="00B0244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676AFEE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</w:p>
    <w:p w14:paraId="224823BD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</w:p>
    <w:p w14:paraId="448FE12D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</w:p>
    <w:p w14:paraId="5EBE5B2E" w14:textId="77777777" w:rsidR="00B02444" w:rsidRDefault="00B02444" w:rsidP="00B02444">
      <w:pPr>
        <w:spacing w:after="0" w:line="240" w:lineRule="auto"/>
        <w:jc w:val="center"/>
        <w:rPr>
          <w:b/>
          <w:sz w:val="24"/>
          <w:szCs w:val="24"/>
        </w:rPr>
      </w:pPr>
    </w:p>
    <w:p w14:paraId="47BCD9C3" w14:textId="77777777" w:rsidR="00B02444" w:rsidRDefault="00B02444" w:rsidP="00B0244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2FAF6D1" w14:textId="77777777" w:rsidR="00B02444" w:rsidRPr="00705F6F" w:rsidRDefault="00B02444" w:rsidP="00B0244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0DB75C2" w14:textId="77777777" w:rsidR="00B02444" w:rsidRPr="00705F6F" w:rsidRDefault="00B02444" w:rsidP="00B024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417867" w14:textId="77777777" w:rsidR="00B02444" w:rsidRDefault="00B02444" w:rsidP="00B024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B4FAF6" w14:textId="77777777" w:rsidR="00B02444" w:rsidRDefault="00B02444" w:rsidP="00B024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656A771" wp14:editId="6562532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01B99" w14:textId="228F85B7" w:rsidR="00B02444" w:rsidRDefault="00B02444"/>
    <w:p w14:paraId="77097BBE" w14:textId="41DD260E" w:rsidR="00B02444" w:rsidRDefault="00B02444"/>
    <w:p w14:paraId="5C09AEA4" w14:textId="6104EA14" w:rsidR="00B02444" w:rsidRDefault="00B02444"/>
    <w:p w14:paraId="1494F063" w14:textId="77777777" w:rsidR="00B02444" w:rsidRDefault="00B0244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52030A" w:rsidRPr="0052030A" w14:paraId="7DAFF294" w14:textId="77777777" w:rsidTr="0052030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9E056E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765ED5E" wp14:editId="4C50144D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432A05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2030A" w:rsidRPr="0052030A" w14:paraId="651B63DC" w14:textId="77777777" w:rsidTr="00B024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FA2634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987E45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30EDB0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2030A" w:rsidRPr="0052030A" w14:paraId="78DD147E" w14:textId="77777777" w:rsidTr="0052030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D2D08D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7A510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A4299C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030A" w:rsidRPr="0052030A" w14:paraId="5E537C4B" w14:textId="77777777" w:rsidTr="0052030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682946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0433E1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470339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D43A3D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2030A" w:rsidRPr="0052030A" w14:paraId="6BB3275C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FCB0CB4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2F9E9AF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52030A" w:rsidRPr="0052030A" w14:paraId="0F62E1A8" w14:textId="77777777" w:rsidTr="0052030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6C2C1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A3A55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5203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5203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CAF02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203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203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:17/2023</w:t>
            </w:r>
          </w:p>
        </w:tc>
      </w:tr>
    </w:tbl>
    <w:p w14:paraId="5F779C28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52030A" w:rsidRPr="0052030A" w14:paraId="55593B7D" w14:textId="77777777" w:rsidTr="0052030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E983B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2BFE9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030A" w:rsidRPr="0052030A" w14:paraId="738F8728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C0F30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F8A0B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4410E74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7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3"/>
        <w:gridCol w:w="4471"/>
        <w:gridCol w:w="993"/>
        <w:gridCol w:w="992"/>
      </w:tblGrid>
      <w:tr w:rsidR="0052030A" w:rsidRPr="0052030A" w14:paraId="07A98B28" w14:textId="77777777" w:rsidTr="00DC77D1">
        <w:trPr>
          <w:trHeight w:val="17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45AF9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2CC57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5DCD4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585D7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C2DE6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2030A" w:rsidRPr="0052030A" w14:paraId="1E24F7FB" w14:textId="77777777" w:rsidTr="00DC77D1">
        <w:trPr>
          <w:trHeight w:val="1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C234C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2E311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DCF75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C6B88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62ACF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2030A" w:rsidRPr="0052030A" w14:paraId="72120D94" w14:textId="77777777" w:rsidTr="00DC77D1">
        <w:trPr>
          <w:trHeight w:val="1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A152E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B33A5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9901AF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247A8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3AA89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2030A" w:rsidRPr="0052030A" w14:paraId="02BE9513" w14:textId="77777777" w:rsidTr="00DC77D1">
        <w:trPr>
          <w:trHeight w:val="6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FCF5E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31281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9B209" w14:textId="77777777" w:rsidR="0052030A" w:rsidRPr="0052030A" w:rsidRDefault="0052030A" w:rsidP="00DC7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R/70 CODIGO: 1-07-02170 ESPECIFICO: 54113 SOLICITA: FIBRA HEMOSTATICA CON BASE A CELULOSA 2 x 14", EMPAQUE INDIVIDUAL ESTERIL. OFRECE: FIBRA HEMOSTATICA CON BASE A CELULOSA 2 X </w:t>
            </w:r>
            <w:proofErr w:type="gramStart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14¿ (</w:t>
            </w:r>
            <w:proofErr w:type="gramEnd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5 X 35 CM) EQUITAMP, EMPAQUE INDIVIDUAL ESTERIL. NUMERO DE REGISTRO SANITARIO: IM075130062022. MARCA DEL </w:t>
            </w:r>
            <w:proofErr w:type="gramStart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PRODUCTO :</w:t>
            </w:r>
            <w:proofErr w:type="gramEnd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EQUIMEDICAL PAIS DE ORIGEN : HOLANDA-ESPAÑA VENCIMIENTO : NO MENOR DE DOS AÑOS PRESENTACION : CAJA X 10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FCE92" w14:textId="77777777" w:rsidR="0052030A" w:rsidRPr="0052030A" w:rsidRDefault="0052030A" w:rsidP="005203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4A5EE" w14:textId="77777777" w:rsidR="0052030A" w:rsidRPr="0052030A" w:rsidRDefault="0052030A" w:rsidP="005203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$1,260.00</w:t>
            </w:r>
          </w:p>
        </w:tc>
      </w:tr>
      <w:tr w:rsidR="0052030A" w:rsidRPr="0052030A" w14:paraId="1404BF6A" w14:textId="77777777" w:rsidTr="00DC77D1">
        <w:trPr>
          <w:trHeight w:val="2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A5E2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DC0D8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C04F8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78A85" w14:textId="77777777" w:rsidR="0052030A" w:rsidRPr="0052030A" w:rsidRDefault="0052030A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9BD6D" w14:textId="77777777" w:rsidR="0052030A" w:rsidRPr="0052030A" w:rsidRDefault="0052030A" w:rsidP="005203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$1,260.00</w:t>
            </w:r>
          </w:p>
        </w:tc>
      </w:tr>
    </w:tbl>
    <w:p w14:paraId="152FFD8F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2030A" w:rsidRPr="0052030A" w14:paraId="5A1C5210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F0554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sesenta 00/100 </w:t>
            </w:r>
            <w:proofErr w:type="spellStart"/>
            <w:r w:rsidRPr="005203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2030A" w:rsidRPr="0052030A" w14:paraId="0B8509B0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5150B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030A" w:rsidRPr="0052030A" w14:paraId="3D4582AF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D14B61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203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2 a 3 DÍAS HÁBILES. DESPUÉS DE RECIBIDO ORDEN DE COMPRA</w:t>
            </w:r>
          </w:p>
        </w:tc>
      </w:tr>
      <w:tr w:rsidR="0052030A" w:rsidRPr="0052030A" w14:paraId="2DD64264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34120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2030A" w:rsidRPr="0052030A" w14:paraId="7DA32D6A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DC109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122FB8" w14:textId="77777777" w:rsidR="0052030A" w:rsidRPr="0052030A" w:rsidRDefault="0052030A" w:rsidP="005203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52030A" w:rsidRPr="0052030A" w14:paraId="0AC7BF8D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D9B8E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57E36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030A" w:rsidRPr="0052030A" w14:paraId="29080EC9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C4736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4A4ED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030A" w:rsidRPr="0052030A" w14:paraId="76ED135A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C0412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A4F237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2030A" w:rsidRPr="0052030A" w14:paraId="1C5AEDEA" w14:textId="77777777" w:rsidTr="005203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C48C7" w14:textId="65E6CD6F" w:rsidR="0052030A" w:rsidRPr="0052030A" w:rsidRDefault="00DC77D1" w:rsidP="0052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19A37BC" wp14:editId="2D9DCA6A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86995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030A" w:rsidRPr="005203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2030A" w:rsidRPr="0052030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50AF1D" w14:textId="77777777" w:rsidR="0052030A" w:rsidRPr="0052030A" w:rsidRDefault="0052030A" w:rsidP="00520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2799255" w14:textId="559D577F" w:rsidR="00CA7A34" w:rsidRDefault="00CA7A34"/>
    <w:p w14:paraId="10327DE1" w14:textId="7C13D2F0" w:rsidR="00DC77D1" w:rsidRDefault="00DC77D1"/>
    <w:p w14:paraId="1F9035DA" w14:textId="7A6EBEFD" w:rsidR="00DC77D1" w:rsidRDefault="00DC77D1"/>
    <w:p w14:paraId="05A1E51A" w14:textId="2EDECD38" w:rsidR="00DC77D1" w:rsidRDefault="00DC77D1"/>
    <w:p w14:paraId="3473AEB8" w14:textId="5502865C" w:rsidR="00DC77D1" w:rsidRDefault="00DC77D1"/>
    <w:p w14:paraId="5CE95621" w14:textId="7E9A209A" w:rsidR="00DC77D1" w:rsidRDefault="00DC77D1"/>
    <w:p w14:paraId="79E1B45F" w14:textId="62D1873D" w:rsidR="00DC77D1" w:rsidRDefault="00DC77D1"/>
    <w:p w14:paraId="21953C20" w14:textId="75306BD7" w:rsidR="00DC77D1" w:rsidRDefault="00DC77D1"/>
    <w:p w14:paraId="48CA7895" w14:textId="77777777" w:rsidR="00DC77D1" w:rsidRDefault="00DC77D1" w:rsidP="00DC77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A80CB97" w14:textId="77777777" w:rsidR="00DC77D1" w:rsidRPr="006C5148" w:rsidRDefault="00DC77D1" w:rsidP="00DC77D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A0F2311" w14:textId="77777777" w:rsidR="00DC77D1" w:rsidRPr="006C5148" w:rsidRDefault="00DC77D1" w:rsidP="00DC77D1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1C11A65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81E58A7" w14:textId="77777777" w:rsidR="00DC77D1" w:rsidRPr="006C5148" w:rsidRDefault="00DC77D1" w:rsidP="00DC77D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F3BCED6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47AF595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C2C291F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5327BDA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CC6421F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4CE376B4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D4DB041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6F97CA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C1EE29F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7E8B71E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5C5CD11" w14:textId="77777777" w:rsidR="00DC77D1" w:rsidRPr="006C5148" w:rsidRDefault="00DC77D1" w:rsidP="00DC77D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773EC9">
        <w:rPr>
          <w:rFonts w:ascii="Arial" w:hAnsi="Arial" w:cs="Arial"/>
          <w:color w:val="000000"/>
          <w:sz w:val="18"/>
          <w:szCs w:val="18"/>
        </w:rPr>
        <w:t>LICDA. MERCEDES IMELDA VELADO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773EC9">
        <w:rPr>
          <w:rFonts w:ascii="Arial" w:hAnsi="Arial" w:cs="Arial"/>
          <w:color w:val="000000"/>
          <w:sz w:val="18"/>
          <w:szCs w:val="18"/>
        </w:rPr>
        <w:t xml:space="preserve">  TEL. 2891-</w:t>
      </w:r>
      <w:proofErr w:type="gramStart"/>
      <w:r w:rsidRPr="00773EC9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773EC9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</w:t>
      </w:r>
      <w:r w:rsidRPr="00F86392">
        <w:rPr>
          <w:rFonts w:ascii="Arial" w:hAnsi="Arial" w:cs="Arial"/>
          <w:color w:val="000000"/>
          <w:sz w:val="20"/>
        </w:rPr>
        <w:t xml:space="preserve"> </w:t>
      </w:r>
      <w:r w:rsidRPr="006C514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058F6D8" w14:textId="77777777" w:rsidR="00DC77D1" w:rsidRPr="006C5148" w:rsidRDefault="00DC77D1" w:rsidP="00DC77D1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028513" w14:textId="77777777" w:rsidR="00DC77D1" w:rsidRPr="006C5148" w:rsidRDefault="00DC77D1" w:rsidP="00DC77D1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BB8041D" w14:textId="77777777" w:rsidR="00DC77D1" w:rsidRPr="000F2B55" w:rsidRDefault="00DC77D1" w:rsidP="00DC77D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82C10D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C34D494" w14:textId="77777777" w:rsidR="00DC77D1" w:rsidRPr="006C5148" w:rsidRDefault="00DC77D1" w:rsidP="00DC77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1CC2F32" w14:textId="77777777" w:rsidR="00DC77D1" w:rsidRPr="006C5148" w:rsidRDefault="00DC77D1" w:rsidP="00DC77D1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13B6DB3" w14:textId="77777777" w:rsidR="00DC77D1" w:rsidRPr="006C5148" w:rsidRDefault="00DC77D1" w:rsidP="00DC77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FEC5260" w14:textId="77777777" w:rsidR="00DC77D1" w:rsidRDefault="00DC77D1" w:rsidP="00DC77D1"/>
    <w:p w14:paraId="5DA61D9A" w14:textId="77777777" w:rsidR="00DC77D1" w:rsidRDefault="00DC77D1"/>
    <w:sectPr w:rsidR="00DC77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30A"/>
    <w:rsid w:val="0052030A"/>
    <w:rsid w:val="00B02444"/>
    <w:rsid w:val="00CA7A34"/>
    <w:rsid w:val="00DC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2B8B18"/>
  <w15:chartTrackingRefBased/>
  <w15:docId w15:val="{86E01488-FA14-43F6-9D9F-321D9966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77D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C77D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1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887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2023-02-10T16:23:00Z</cp:lastPrinted>
  <dcterms:created xsi:type="dcterms:W3CDTF">2023-02-09T22:43:00Z</dcterms:created>
  <dcterms:modified xsi:type="dcterms:W3CDTF">2023-03-01T22:05:00Z</dcterms:modified>
</cp:coreProperties>
</file>