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1D19E7" w14:textId="77777777" w:rsidR="0089329C" w:rsidRDefault="0089329C" w:rsidP="0089329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5775F6D" w14:textId="77777777" w:rsidR="0089329C" w:rsidRDefault="0089329C" w:rsidP="0089329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BAD6580" wp14:editId="161B944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4AE63" w14:textId="77777777" w:rsidR="0089329C" w:rsidRDefault="0089329C" w:rsidP="0089329C">
      <w:pPr>
        <w:spacing w:after="0" w:line="240" w:lineRule="auto"/>
        <w:jc w:val="center"/>
        <w:rPr>
          <w:b/>
          <w:sz w:val="24"/>
          <w:szCs w:val="24"/>
        </w:rPr>
      </w:pPr>
    </w:p>
    <w:p w14:paraId="35F30B58" w14:textId="77777777" w:rsidR="0089329C" w:rsidRDefault="0089329C" w:rsidP="0089329C">
      <w:pPr>
        <w:spacing w:after="0" w:line="240" w:lineRule="auto"/>
        <w:jc w:val="center"/>
        <w:rPr>
          <w:b/>
          <w:sz w:val="20"/>
          <w:szCs w:val="20"/>
        </w:rPr>
      </w:pPr>
    </w:p>
    <w:p w14:paraId="480700B7" w14:textId="77777777" w:rsidR="0089329C" w:rsidRDefault="0089329C" w:rsidP="0089329C">
      <w:pPr>
        <w:spacing w:after="0" w:line="240" w:lineRule="auto"/>
        <w:jc w:val="center"/>
        <w:rPr>
          <w:b/>
          <w:sz w:val="20"/>
          <w:szCs w:val="20"/>
        </w:rPr>
      </w:pPr>
    </w:p>
    <w:p w14:paraId="4FB34CD6" w14:textId="77777777" w:rsidR="0089329C" w:rsidRDefault="0089329C" w:rsidP="0089329C">
      <w:pPr>
        <w:spacing w:after="0" w:line="240" w:lineRule="auto"/>
        <w:jc w:val="center"/>
        <w:rPr>
          <w:b/>
          <w:sz w:val="20"/>
          <w:szCs w:val="20"/>
        </w:rPr>
      </w:pPr>
    </w:p>
    <w:p w14:paraId="2C979E36" w14:textId="77777777" w:rsidR="0089329C" w:rsidRDefault="0089329C" w:rsidP="0089329C">
      <w:pPr>
        <w:spacing w:after="0" w:line="240" w:lineRule="auto"/>
        <w:jc w:val="center"/>
        <w:rPr>
          <w:b/>
          <w:sz w:val="20"/>
          <w:szCs w:val="20"/>
        </w:rPr>
      </w:pPr>
    </w:p>
    <w:p w14:paraId="4F9D49BE" w14:textId="77777777" w:rsidR="0089329C" w:rsidRDefault="0089329C" w:rsidP="0089329C">
      <w:pPr>
        <w:spacing w:after="0" w:line="240" w:lineRule="auto"/>
        <w:jc w:val="center"/>
        <w:rPr>
          <w:b/>
          <w:sz w:val="20"/>
          <w:szCs w:val="20"/>
        </w:rPr>
      </w:pPr>
    </w:p>
    <w:p w14:paraId="6022ECD7" w14:textId="77777777" w:rsidR="0089329C" w:rsidRPr="00705F6F" w:rsidRDefault="0089329C" w:rsidP="0089329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6E4E6BF" w14:textId="77777777" w:rsidR="0089329C" w:rsidRDefault="0089329C" w:rsidP="0089329C">
      <w:pPr>
        <w:spacing w:after="0" w:line="240" w:lineRule="auto"/>
        <w:jc w:val="center"/>
        <w:rPr>
          <w:b/>
          <w:sz w:val="24"/>
          <w:szCs w:val="24"/>
        </w:rPr>
      </w:pPr>
    </w:p>
    <w:p w14:paraId="067503C8" w14:textId="77777777" w:rsidR="0089329C" w:rsidRDefault="0089329C" w:rsidP="0089329C">
      <w:pPr>
        <w:spacing w:after="0" w:line="240" w:lineRule="auto"/>
        <w:jc w:val="center"/>
        <w:rPr>
          <w:b/>
          <w:sz w:val="24"/>
          <w:szCs w:val="24"/>
        </w:rPr>
      </w:pPr>
    </w:p>
    <w:p w14:paraId="521ED3B1" w14:textId="77777777" w:rsidR="0089329C" w:rsidRDefault="0089329C" w:rsidP="0089329C">
      <w:pPr>
        <w:spacing w:after="0" w:line="240" w:lineRule="auto"/>
        <w:jc w:val="center"/>
        <w:rPr>
          <w:b/>
          <w:sz w:val="24"/>
          <w:szCs w:val="24"/>
        </w:rPr>
      </w:pPr>
    </w:p>
    <w:p w14:paraId="03AC0472" w14:textId="77777777" w:rsidR="0089329C" w:rsidRDefault="0089329C" w:rsidP="0089329C">
      <w:pPr>
        <w:spacing w:after="0" w:line="240" w:lineRule="auto"/>
        <w:jc w:val="center"/>
        <w:rPr>
          <w:b/>
          <w:sz w:val="24"/>
          <w:szCs w:val="24"/>
        </w:rPr>
      </w:pPr>
    </w:p>
    <w:p w14:paraId="79334667" w14:textId="77777777" w:rsidR="0089329C" w:rsidRDefault="0089329C" w:rsidP="0089329C">
      <w:pPr>
        <w:spacing w:after="0" w:line="240" w:lineRule="auto"/>
        <w:jc w:val="center"/>
        <w:rPr>
          <w:b/>
          <w:sz w:val="24"/>
          <w:szCs w:val="24"/>
        </w:rPr>
      </w:pPr>
    </w:p>
    <w:p w14:paraId="3F20D813" w14:textId="77777777" w:rsidR="0089329C" w:rsidRDefault="0089329C" w:rsidP="0089329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A0E3814" w14:textId="77777777" w:rsidR="0089329C" w:rsidRDefault="0089329C" w:rsidP="0089329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E8A35AD" w14:textId="77777777" w:rsidR="0089329C" w:rsidRPr="00705F6F" w:rsidRDefault="0089329C" w:rsidP="0089329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73A0297" w14:textId="77777777" w:rsidR="0089329C" w:rsidRPr="00705F6F" w:rsidRDefault="0089329C" w:rsidP="0089329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7824567" w14:textId="77777777" w:rsidR="0089329C" w:rsidRDefault="0089329C" w:rsidP="0089329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D8DD969" w14:textId="3B13304B" w:rsidR="0089329C" w:rsidRDefault="0089329C"/>
    <w:p w14:paraId="6A308D4D" w14:textId="63A9BDEE" w:rsidR="0089329C" w:rsidRDefault="0089329C"/>
    <w:p w14:paraId="01E83014" w14:textId="77777777" w:rsidR="0089329C" w:rsidRDefault="0089329C">
      <w:bookmarkStart w:id="4" w:name="_GoBack"/>
      <w:bookmarkEnd w:id="4"/>
    </w:p>
    <w:p w14:paraId="5AA8504A" w14:textId="77777777" w:rsidR="0089329C" w:rsidRDefault="0089329C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B93726" w:rsidRPr="00B93726" w14:paraId="50C0BEC2" w14:textId="77777777" w:rsidTr="00B93726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1392DC" w14:textId="42DE4E2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3EDFD19" wp14:editId="1B3E5F6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F5C62E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93726" w:rsidRPr="00B93726" w14:paraId="6DDA5779" w14:textId="77777777" w:rsidTr="00B937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62EF79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89A404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65E3A0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93726" w:rsidRPr="00B93726" w14:paraId="674AABCE" w14:textId="77777777" w:rsidTr="00B9372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5AC1CD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C9D79F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61DC3C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93726" w:rsidRPr="00B93726" w14:paraId="5B29146E" w14:textId="77777777" w:rsidTr="00B9372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ADFF03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1CF59F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07C54F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201AAA8" w14:textId="77777777" w:rsidR="00B93726" w:rsidRPr="00B93726" w:rsidRDefault="00B93726" w:rsidP="00B937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93726" w:rsidRPr="00B93726" w14:paraId="1478B93C" w14:textId="77777777" w:rsidTr="00B9372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4FCE20C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666E239" w14:textId="77777777" w:rsidR="00B93726" w:rsidRPr="00B93726" w:rsidRDefault="00B93726" w:rsidP="00B937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B93726" w:rsidRPr="00B93726" w14:paraId="46CF09EC" w14:textId="77777777" w:rsidTr="00B93726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1A415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0B1BE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03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F8004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No.Orden:474/2021</w:t>
            </w:r>
          </w:p>
        </w:tc>
      </w:tr>
    </w:tbl>
    <w:p w14:paraId="0FBC6EF1" w14:textId="77777777" w:rsidR="00B93726" w:rsidRPr="00B93726" w:rsidRDefault="00B93726" w:rsidP="00B937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B93726" w:rsidRPr="00B93726" w14:paraId="608DAC1F" w14:textId="77777777" w:rsidTr="00B93726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8BC9C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93726" w:rsidRPr="00B93726" w14:paraId="1F167D9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3689B31" w14:textId="77777777" w:rsidR="00B93726" w:rsidRPr="00B93726" w:rsidRDefault="00B93726" w:rsidP="00B937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B937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CDC0A8E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93726" w:rsidRPr="00B93726" w14:paraId="68F8A502" w14:textId="77777777" w:rsidTr="00B937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1067E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LABORATORIOS ARSAL,S.A.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3726" w:rsidRPr="00B93726" w14:paraId="26C0C5AC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32D276" w14:textId="4FA857DD" w:rsidR="00B93726" w:rsidRPr="00B93726" w:rsidRDefault="00B93726" w:rsidP="00B937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C6C11EE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5DF3DDB" w14:textId="77777777" w:rsidR="00B93726" w:rsidRPr="00B93726" w:rsidRDefault="00B93726" w:rsidP="00B937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996"/>
        <w:gridCol w:w="4390"/>
        <w:gridCol w:w="994"/>
        <w:gridCol w:w="1133"/>
      </w:tblGrid>
      <w:tr w:rsidR="00B93726" w:rsidRPr="00B93726" w14:paraId="4F521F57" w14:textId="77777777" w:rsidTr="00B93726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4C544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078DA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9110D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FD705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8B69B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93726" w:rsidRPr="00B93726" w14:paraId="5BFE6730" w14:textId="77777777" w:rsidTr="00B93726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92DF1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42827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7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54372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9601A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8B0AA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93726" w:rsidRPr="00B93726" w14:paraId="28917BA1" w14:textId="77777777" w:rsidTr="00B9372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978D3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D0F11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8A7E5E7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LABORATORIO CLINICO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BA9E1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10A35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93726" w:rsidRPr="00B93726" w14:paraId="4F6E87A6" w14:textId="77777777" w:rsidTr="00B9372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0AA4C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22B81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E772B" w14:textId="77777777" w:rsidR="00B93726" w:rsidRDefault="00B93726" w:rsidP="00B937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937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30106318.</w:t>
            </w: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TROPONINA I (PLACA) METODO INMUNOCROMATOGRAFIA GRAFICA CON FECHA MINIMA DE VENCIMIENTO DE 12 MESES, PRESENTAR MUESTRA </w:t>
            </w:r>
          </w:p>
          <w:p w14:paraId="77ED72FD" w14:textId="77777777" w:rsidR="00B93726" w:rsidRPr="00B93726" w:rsidRDefault="00B93726" w:rsidP="00B937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B937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8DBE47B" w14:textId="0E4E966C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DETERMINACION DE TROPONINA I (PLACA) METODO INMUNOCROMATOGRAFIA GRAFICA CON FECHA MINIMA DE VENCIMIENTO DE 12 MESES. INCLUYE: EQUIPO LECTOR EN COMODATO CON TODOS LOS CONSUMIBLES NECESARIOS Y CAPACITACION SOBRE USO DEL EQUIPO. MARCA: RESPONSE BIOMEDICAL. ORIGEN: CANADÁ. VENCIMIENTO: DE 10 A 12 MESES.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91CD3" w14:textId="77777777" w:rsidR="00B93726" w:rsidRPr="00B93726" w:rsidRDefault="00B93726" w:rsidP="00B93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$6.95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391D6" w14:textId="77777777" w:rsidR="00B93726" w:rsidRPr="00B93726" w:rsidRDefault="00B93726" w:rsidP="00B93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$1,390.00</w:t>
            </w:r>
          </w:p>
        </w:tc>
      </w:tr>
      <w:tr w:rsidR="00B93726" w:rsidRPr="00B93726" w14:paraId="22B05BE4" w14:textId="77777777" w:rsidTr="00B9372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6BB07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51DF93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AD0B0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4B1F2" w14:textId="77777777" w:rsidR="00B93726" w:rsidRPr="00B93726" w:rsidRDefault="00B93726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B9217" w14:textId="77777777" w:rsidR="00B93726" w:rsidRPr="00B93726" w:rsidRDefault="00B93726" w:rsidP="00B93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$1,390.00</w:t>
            </w:r>
          </w:p>
        </w:tc>
      </w:tr>
    </w:tbl>
    <w:p w14:paraId="62C20401" w14:textId="77777777" w:rsidR="00B93726" w:rsidRPr="00B93726" w:rsidRDefault="00B93726" w:rsidP="00B937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93726" w:rsidRPr="00B93726" w14:paraId="24D3C9FD" w14:textId="77777777" w:rsidTr="00B937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093D2" w14:textId="29263B6A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B937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trescientos noventa 00/100 dólares</w:t>
            </w:r>
          </w:p>
        </w:tc>
      </w:tr>
      <w:tr w:rsidR="00B93726" w:rsidRPr="00B93726" w14:paraId="00ADC369" w14:textId="77777777" w:rsidTr="00B937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3726" w:rsidRPr="00B93726" w14:paraId="4040562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BF8BB8F" w14:textId="1D058910" w:rsidR="00B93726" w:rsidRPr="00B93726" w:rsidRDefault="00B93726" w:rsidP="00B937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F371F03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93726" w:rsidRPr="00B93726" w14:paraId="78EB2F5E" w14:textId="77777777" w:rsidTr="00B937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E3670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937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ENTREGA:5 DIAS HABILES DESPUES DE HABER RECIBIDO ORDEN DE COMPRA</w:t>
            </w:r>
          </w:p>
        </w:tc>
      </w:tr>
      <w:tr w:rsidR="00B93726" w:rsidRPr="00B93726" w14:paraId="19A3652C" w14:textId="77777777" w:rsidTr="00B937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515D4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93726" w:rsidRPr="00B93726" w14:paraId="165BD388" w14:textId="77777777" w:rsidTr="00B937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3726" w:rsidRPr="00B93726" w14:paraId="6D883C3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C6D05E7" w14:textId="7867FE34" w:rsidR="00B93726" w:rsidRPr="00B93726" w:rsidRDefault="00B93726" w:rsidP="00B937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E7C01C0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BCEC566" w14:textId="77777777" w:rsidR="00B93726" w:rsidRPr="00B93726" w:rsidRDefault="00B93726" w:rsidP="00B937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B93726" w:rsidRPr="00B93726" w14:paraId="3A2140C4" w14:textId="77777777" w:rsidTr="00B937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7AE5A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8736F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93726" w:rsidRPr="00B93726" w14:paraId="5F6054EE" w14:textId="77777777" w:rsidTr="00B937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E7812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10E5A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93726" w:rsidRPr="00B93726" w14:paraId="59DEB267" w14:textId="77777777" w:rsidTr="00B937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71E2F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3D9DE1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93726" w:rsidRPr="00B93726" w14:paraId="711180F8" w14:textId="77777777" w:rsidTr="00B937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F0850" w14:textId="4526320F" w:rsidR="00B93726" w:rsidRPr="00B93726" w:rsidRDefault="00B161F5" w:rsidP="00B93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55B37D2" wp14:editId="37218C06">
                  <wp:simplePos x="0" y="0"/>
                  <wp:positionH relativeFrom="margin">
                    <wp:posOffset>999490</wp:posOffset>
                  </wp:positionH>
                  <wp:positionV relativeFrom="margin">
                    <wp:posOffset>167640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3726" w:rsidRPr="00B937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93726" w:rsidRPr="00B937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9EB84E" w14:textId="77777777" w:rsidR="00B93726" w:rsidRPr="00B93726" w:rsidRDefault="00B93726" w:rsidP="00B93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2DF1C39" w14:textId="30757E04" w:rsidR="00A72AEE" w:rsidRDefault="00A72AEE"/>
    <w:p w14:paraId="5448041E" w14:textId="0AC141BA" w:rsidR="00B93726" w:rsidRDefault="00B93726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B93726" w14:paraId="05E0FCFD" w14:textId="77777777" w:rsidTr="006B4278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14EA1767" w14:textId="47376767" w:rsidR="00B93726" w:rsidRDefault="00B93726" w:rsidP="006B427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93726" w14:paraId="095FEA30" w14:textId="77777777" w:rsidTr="006B427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3907EDD" w14:textId="33033957" w:rsidR="00B93726" w:rsidRDefault="00B161F5" w:rsidP="006B4278">
                  <w:r>
                    <w:rPr>
                      <w:noProof/>
                      <w:lang w:eastAsia="es-SV"/>
                    </w:rPr>
                    <w:drawing>
                      <wp:anchor distT="0" distB="0" distL="114300" distR="114300" simplePos="0" relativeHeight="251659264" behindDoc="0" locked="0" layoutInCell="1" allowOverlap="1" wp14:anchorId="0A850655" wp14:editId="2C75313B">
                        <wp:simplePos x="0" y="0"/>
                        <wp:positionH relativeFrom="column">
                          <wp:posOffset>63500</wp:posOffset>
                        </wp:positionH>
                        <wp:positionV relativeFrom="paragraph">
                          <wp:posOffset>-93345</wp:posOffset>
                        </wp:positionV>
                        <wp:extent cx="2426970" cy="1003300"/>
                        <wp:effectExtent l="0" t="0" r="0" b="6350"/>
                        <wp:wrapNone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6970" cy="1003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93726" w14:paraId="24FC8B95" w14:textId="77777777" w:rsidTr="006B4278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FA7D754" w14:textId="77777777" w:rsidR="00B93726" w:rsidRDefault="00B93726" w:rsidP="006B4278">
                  <w:pPr>
                    <w:spacing w:after="0" w:line="240" w:lineRule="auto"/>
                  </w:pPr>
                </w:p>
              </w:tc>
            </w:tr>
          </w:tbl>
          <w:p w14:paraId="07839359" w14:textId="77777777" w:rsidR="00B93726" w:rsidRDefault="00B93726" w:rsidP="006B4278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61C069A2" w14:textId="77777777" w:rsidR="00B161F5" w:rsidRDefault="00B161F5" w:rsidP="006B42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DB863FE" w14:textId="5249514A" w:rsidR="00B93726" w:rsidRDefault="00B93726" w:rsidP="006B42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"HOSPITAL NACIONAL DR. JORGE MAZZINI VILLACORTA" SONSONATE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UNIDAD DE ADQUISICIONES Y CONTRATACIONES INSTITUCIONAL (UACI)</w:t>
            </w:r>
          </w:p>
        </w:tc>
      </w:tr>
      <w:tr w:rsidR="00B93726" w14:paraId="553BD498" w14:textId="77777777" w:rsidTr="006B427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356371A" w14:textId="77777777" w:rsidR="00B93726" w:rsidRDefault="00B93726" w:rsidP="006B427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D8C94F8" w14:textId="77777777" w:rsidR="00B93726" w:rsidRDefault="00B93726" w:rsidP="006B427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93726" w14:paraId="5FE8CDAF" w14:textId="77777777" w:rsidTr="006B427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357B7A3" w14:textId="77777777" w:rsidR="00B93726" w:rsidRDefault="00B93726" w:rsidP="006B427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72CE20D" w14:textId="77777777" w:rsidR="00B93726" w:rsidRDefault="00B93726" w:rsidP="006B427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93726" w14:paraId="0F7933C6" w14:textId="77777777" w:rsidTr="006B427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1279EED" w14:textId="77777777" w:rsidR="00B93726" w:rsidRDefault="00B93726" w:rsidP="006B4278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6808903C" w14:textId="77777777" w:rsidR="00B93726" w:rsidRDefault="00B93726" w:rsidP="006B4278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2B923919" w14:textId="77777777" w:rsidR="00B93726" w:rsidRDefault="00B93726" w:rsidP="006B4278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23A53738" w14:textId="77777777" w:rsidR="00B93726" w:rsidRDefault="00B93726" w:rsidP="006B4278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14442F98" w14:textId="77777777" w:rsidR="00B93726" w:rsidRDefault="00B93726" w:rsidP="006B4278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16E2A24D" w14:textId="77777777" w:rsidR="00B93726" w:rsidRDefault="00B93726" w:rsidP="006B4278">
            <w:pPr>
              <w:spacing w:after="0"/>
            </w:pPr>
          </w:p>
        </w:tc>
      </w:tr>
    </w:tbl>
    <w:p w14:paraId="37C3F791" w14:textId="2A134E79" w:rsidR="00B93726" w:rsidRDefault="00B93726" w:rsidP="00B9372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3FD37D6" w14:textId="77777777" w:rsidR="00B93726" w:rsidRDefault="00B93726" w:rsidP="00B9372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453F57E" w14:textId="77777777" w:rsidR="00B93726" w:rsidRDefault="00B93726" w:rsidP="00B9372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3FDBA37" w14:textId="77777777" w:rsidR="00B93726" w:rsidRDefault="00B93726" w:rsidP="00B9372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7DDA8D9" w14:textId="77777777" w:rsidR="00B93726" w:rsidRDefault="00B93726" w:rsidP="00B9372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DA350A4" w14:textId="77777777" w:rsidR="00B93726" w:rsidRDefault="00B93726" w:rsidP="00B9372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D598C2D" w14:textId="77777777" w:rsidR="00B93726" w:rsidRDefault="00B93726" w:rsidP="00B9372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F638A10" w14:textId="77777777" w:rsidR="00B93726" w:rsidRDefault="00B93726" w:rsidP="00B9372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8B4816C" w14:textId="77777777" w:rsidR="00B93726" w:rsidRDefault="00B93726" w:rsidP="00B9372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1FD5DE95" w14:textId="77777777" w:rsidR="00B93726" w:rsidRDefault="00B93726" w:rsidP="00B93726">
      <w:pPr>
        <w:pStyle w:val="Prrafodelista"/>
        <w:rPr>
          <w:rFonts w:ascii="Arial" w:hAnsi="Arial" w:cs="Arial"/>
          <w:sz w:val="16"/>
          <w:szCs w:val="16"/>
        </w:rPr>
      </w:pPr>
    </w:p>
    <w:p w14:paraId="6AC8C581" w14:textId="77777777" w:rsidR="00B93726" w:rsidRDefault="00B93726" w:rsidP="00B9372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34DDBBA" w14:textId="77777777" w:rsidR="00B93726" w:rsidRDefault="00B93726" w:rsidP="00B93726">
      <w:pPr>
        <w:pStyle w:val="Prrafodelista"/>
        <w:rPr>
          <w:rFonts w:ascii="Arial" w:hAnsi="Arial" w:cs="Arial"/>
          <w:sz w:val="16"/>
          <w:szCs w:val="16"/>
        </w:rPr>
      </w:pPr>
    </w:p>
    <w:p w14:paraId="4CF33DC5" w14:textId="77777777" w:rsidR="00B93726" w:rsidRDefault="00B93726" w:rsidP="00B9372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Lcda. Gloria Beatriz Guardado Bojórquez Tel.: 2891- 6630, y en ausencia Licda. Vilma Gladys Cortez,</w:t>
      </w:r>
      <w:r>
        <w:rPr>
          <w:rFonts w:ascii="Arial" w:hAnsi="Arial" w:cs="Arial"/>
          <w:sz w:val="16"/>
          <w:szCs w:val="16"/>
        </w:rPr>
        <w:t xml:space="preserve"> </w:t>
      </w:r>
      <w:r w:rsidRPr="00E86561">
        <w:rPr>
          <w:rFonts w:ascii="Arial" w:hAnsi="Arial" w:cs="Arial"/>
          <w:b/>
          <w:bCs/>
          <w:sz w:val="16"/>
          <w:szCs w:val="16"/>
        </w:rPr>
        <w:t xml:space="preserve">Licdo. Mario Salvador </w:t>
      </w:r>
      <w:proofErr w:type="spellStart"/>
      <w:r w:rsidRPr="00E86561">
        <w:rPr>
          <w:rFonts w:ascii="Arial" w:hAnsi="Arial" w:cs="Arial"/>
          <w:b/>
          <w:bCs/>
          <w:sz w:val="16"/>
          <w:szCs w:val="16"/>
        </w:rPr>
        <w:t>Huezo</w:t>
      </w:r>
      <w:proofErr w:type="spellEnd"/>
      <w:r w:rsidRPr="00E86561">
        <w:rPr>
          <w:rFonts w:ascii="Arial" w:hAnsi="Arial" w:cs="Arial"/>
          <w:b/>
          <w:bCs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2A95882F" w14:textId="77777777" w:rsidR="00B93726" w:rsidRDefault="00B93726" w:rsidP="00B9372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5962FD7" w14:textId="77777777" w:rsidR="00B93726" w:rsidRDefault="00B93726" w:rsidP="00B9372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DB630DC" w14:textId="77777777" w:rsidR="00B93726" w:rsidRDefault="00B93726" w:rsidP="00B9372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17D3506" w14:textId="77777777" w:rsidR="00B93726" w:rsidRDefault="00B93726" w:rsidP="00B9372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7B67FD7E" w14:textId="77777777" w:rsidR="00B93726" w:rsidRDefault="00B93726" w:rsidP="00B93726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F74D491" w14:textId="77777777" w:rsidR="00B93726" w:rsidRDefault="00B93726" w:rsidP="00B9372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00B9A04" w14:textId="77777777" w:rsidR="00B93726" w:rsidRDefault="00B93726" w:rsidP="00B93726"/>
    <w:p w14:paraId="78204F09" w14:textId="77777777" w:rsidR="00B93726" w:rsidRDefault="00B93726" w:rsidP="00B93726"/>
    <w:p w14:paraId="588C2EBE" w14:textId="77777777" w:rsidR="00B93726" w:rsidRDefault="00B93726"/>
    <w:sectPr w:rsidR="00B9372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726"/>
    <w:rsid w:val="006C72DC"/>
    <w:rsid w:val="00713D6B"/>
    <w:rsid w:val="0089329C"/>
    <w:rsid w:val="00A72AEE"/>
    <w:rsid w:val="00B161F5"/>
    <w:rsid w:val="00B93726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5DC591"/>
  <w15:chartTrackingRefBased/>
  <w15:docId w15:val="{5C741065-10F8-487D-9E2F-F71FDDD0F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372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9372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68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936</Words>
  <Characters>5153</Characters>
  <Application>Microsoft Office Word</Application>
  <DocSecurity>0</DocSecurity>
  <Lines>42</Lines>
  <Paragraphs>12</Paragraphs>
  <ScaleCrop>false</ScaleCrop>
  <Company/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2021-12-03T21:11:00Z</dcterms:created>
  <dcterms:modified xsi:type="dcterms:W3CDTF">2022-01-18T22:30:00Z</dcterms:modified>
</cp:coreProperties>
</file>