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431E7" w:rsidRPr="007431E7" w:rsidTr="007431E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431E7" w:rsidRPr="007431E7" w:rsidTr="00743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431E7" w:rsidRPr="007431E7" w:rsidTr="007431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31E7" w:rsidRPr="007431E7" w:rsidTr="007431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31E7" w:rsidRPr="007431E7" w:rsidRDefault="007431E7" w:rsidP="007431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431E7" w:rsidRPr="007431E7" w:rsidTr="00743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431E7" w:rsidRPr="007431E7" w:rsidRDefault="007431E7" w:rsidP="007431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431E7" w:rsidRPr="007431E7" w:rsidTr="007431E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43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No.Orden:692/2013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431E7" w:rsidRPr="007431E7" w:rsidRDefault="007431E7" w:rsidP="007431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431E7" w:rsidRPr="007431E7" w:rsidTr="007431E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43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431E7" w:rsidRPr="007431E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31E7" w:rsidRPr="007431E7" w:rsidRDefault="007431E7" w:rsidP="0074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31E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431E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31E7" w:rsidRPr="007431E7" w:rsidTr="00743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MAXIMA TECNOLOGIA,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31E7" w:rsidRPr="007431E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31E7" w:rsidRPr="007431E7" w:rsidRDefault="007431E7" w:rsidP="0074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31E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06140509941023 </w:t>
                  </w:r>
                </w:p>
              </w:tc>
            </w:tr>
          </w:tbl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31E7" w:rsidRPr="007431E7" w:rsidRDefault="007431E7" w:rsidP="007431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431E7" w:rsidRPr="007431E7" w:rsidTr="007431E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43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43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43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43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43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43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31E7" w:rsidRPr="007431E7" w:rsidTr="007431E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31E7" w:rsidRPr="007431E7" w:rsidTr="007431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31E7" w:rsidRPr="007431E7" w:rsidTr="007431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70207781, PRODUCTO QUÍMICO PARA TRATAMIENTO DEL AGUA EN CALDERAS ANTI-INCRUSTANTE (BP- 405C ANTI-INCRUSTANTE A BASE DE FOSFONATO Y POLÍMEROS DISPERSANTES)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$12.37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$185.55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31E7" w:rsidRPr="007431E7" w:rsidTr="007431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70207782, PRODUCTO QUIMICO PARA TRATAMIENTO DEL AGUA EN CALDERAS ANTICORROSIVO (BP-615C COMBINACION DE AMINAS EVAPORATIVAS)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$9.37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$140.55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31E7" w:rsidRPr="007431E7" w:rsidTr="007431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70207780 PRODUCTO QUÍMICO PARA TRATAMIENTO DEL AGUA EN CALDERAS ANTIOXIDANTE (BP- 100C SECUESTRANTE DE OXIGENO A BASE DE SULFITO DE SODIO CATALIZADO)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$8.28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$165.60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31E7" w:rsidRPr="007431E7" w:rsidTr="007431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$491.70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431E7" w:rsidRPr="007431E7" w:rsidRDefault="007431E7" w:rsidP="007431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431E7" w:rsidRPr="007431E7" w:rsidTr="00743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43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noventa y un 70/100 dolares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31E7" w:rsidRPr="007431E7" w:rsidTr="007431E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31E7" w:rsidRPr="007431E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31E7" w:rsidRPr="007431E7" w:rsidRDefault="007431E7" w:rsidP="0074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31E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E- 54199 , NÚM. SOLIC. 538 PRESENTAR NOTA DE AUTORIZACIÓN PARA FIRMAR ORDEN DE COMPRA CON NOMBRE COMPLETO Y NO. DUI DEL AUTORIZADO, FIRMADA POR EL REPRESENTANTE LEGAL DE LA EMPRESA.</w:t>
                  </w:r>
                  <w:r w:rsidRPr="007431E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31E7" w:rsidRPr="007431E7" w:rsidTr="00743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2-5 DIAS HABILES DESPUES DE RECIBIDA LA ORDEN DE COMPRA.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31E7" w:rsidRPr="007431E7" w:rsidTr="00743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31E7" w:rsidRPr="007431E7" w:rsidTr="007431E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31E7" w:rsidRPr="007431E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31E7" w:rsidRPr="007431E7" w:rsidRDefault="007431E7" w:rsidP="00743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31E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431E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31E7" w:rsidRPr="007431E7" w:rsidRDefault="007431E7" w:rsidP="007431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7431E7" w:rsidRPr="007431E7" w:rsidTr="00743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31E7" w:rsidRPr="007431E7" w:rsidTr="00743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31E7" w:rsidRPr="007431E7" w:rsidTr="00743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31E7" w:rsidRPr="007431E7" w:rsidTr="00743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B47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4B4799" w:rsidRPr="004B479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3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43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31E7" w:rsidRPr="007431E7" w:rsidRDefault="007431E7" w:rsidP="0074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C45C9E" w:rsidRDefault="00C45C9E"/>
    <w:p w:rsidR="00C45C9E" w:rsidRDefault="00C45C9E"/>
    <w:p w:rsidR="00C45C9E" w:rsidRDefault="00C45C9E"/>
    <w:p w:rsidR="00C45C9E" w:rsidRDefault="00C45C9E"/>
    <w:p w:rsidR="00C45C9E" w:rsidRDefault="00C45C9E"/>
    <w:p w:rsidR="00C45C9E" w:rsidRDefault="00C45C9E" w:rsidP="00C45C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C9E" w:rsidRDefault="00C45C9E" w:rsidP="00C45C9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45C9E" w:rsidRDefault="00C45C9E" w:rsidP="00C45C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45C9E" w:rsidRDefault="00C45C9E" w:rsidP="00C45C9E"/>
    <w:p w:rsidR="00C45C9E" w:rsidRDefault="00C45C9E" w:rsidP="00C45C9E"/>
    <w:p w:rsidR="00C45C9E" w:rsidRDefault="00C45C9E" w:rsidP="00C45C9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45C9E" w:rsidRDefault="00C45C9E" w:rsidP="00C45C9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45C9E" w:rsidRDefault="00C45C9E" w:rsidP="00C45C9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45C9E" w:rsidRDefault="00C45C9E" w:rsidP="00C45C9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45C9E" w:rsidRDefault="00C45C9E" w:rsidP="00C45C9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45C9E" w:rsidRDefault="00C45C9E"/>
    <w:p w:rsidR="00C45C9E" w:rsidRDefault="00C45C9E"/>
    <w:p w:rsidR="00C45C9E" w:rsidRDefault="00C45C9E"/>
    <w:p w:rsidR="00C45C9E" w:rsidRDefault="00C45C9E"/>
    <w:sectPr w:rsidR="00C45C9E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31E7"/>
    <w:rsid w:val="001456F0"/>
    <w:rsid w:val="00403959"/>
    <w:rsid w:val="004B4799"/>
    <w:rsid w:val="007431E7"/>
    <w:rsid w:val="00C45C9E"/>
    <w:rsid w:val="00E0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2017-03-02T16:34:00Z</dcterms:modified>
</cp:coreProperties>
</file>