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05221" w:rsidRPr="00005221" w:rsidTr="000052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5221" w:rsidRPr="00005221" w:rsidTr="000052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221" w:rsidRPr="00005221" w:rsidTr="000052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5221" w:rsidRPr="00005221" w:rsidRDefault="00005221" w:rsidP="000052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5221" w:rsidRPr="00005221" w:rsidRDefault="00005221" w:rsidP="000052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05221" w:rsidRPr="00005221" w:rsidTr="000052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052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No.Orden:431/2013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5221" w:rsidRPr="00005221" w:rsidRDefault="00005221" w:rsidP="000052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05221" w:rsidRPr="00005221" w:rsidTr="000052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052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05221" w:rsidRPr="0000522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5221" w:rsidRPr="00005221" w:rsidRDefault="00005221" w:rsidP="000052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522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0522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5221" w:rsidRPr="0000522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5221" w:rsidRPr="00005221" w:rsidRDefault="00005221" w:rsidP="000052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52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5221" w:rsidRPr="00005221" w:rsidRDefault="00005221" w:rsidP="000052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05221" w:rsidRPr="00005221" w:rsidTr="0000522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052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052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05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052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052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052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GENERAL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80601031 DETERGENTE PARA DESECHOS ORGÁNICOS (DIGESTOR) COMPUESTO ENZIMÁTICO. PRESENTACIÓN DE 17 GL., MARCA. MEGA FOODS, ORIGEN: EL SALVADOR, VENCIMIENTO: 2 AÑOS DE VIDA UTIL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$2.64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$660.00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Pliego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70212765 LIJA PARA AGUA NO. 150, PLIEGO,MARCA. NORTON, ORIGEN SEGÚN VIÑETA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$0.48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30503096 BOLSA ROJA DE POLIPROPILENO O POLIETILENO DIMENSIONES 25 X35\" O 64 X 89 CM APROX. PARA DESCARTE DE MATERIAL BIOINFECCIOSOS CON ESPESOR PELICULAR 200 MICRAS POR LADO, MARCA. NO IMPRESO, ORIGEN: NO IMPRESO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$2,160.00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80602035, BOLSA PLÁSTICA PARA BASURA MEDIDA APROX (24X32\" MEDIANA) COLOR NEGRO, ESPESOR PELICULAR200 MICRAS POR LADO, PRESENTACIÓN PAQUETE DE 10 UNIDADES, MARCA. NO IMPRESO, ORIGEN: NO IMPRESO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80602045 , BOLSA PLÁSTICA PARA BASURA MEDIDA APROXIMADA DE 35X53 GRANDE PARA JARDÍN COLOR NEGRO. DE 200 MICRAS DE ESPESOR X LADO,PRESENTACIÓN PAQUETE DE 5 UNI. MARCA. NO IMPRESO, ORIGEN: NO IMPRESO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$3,600.00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80601018, DETERGENTE INDUSTRIAL EN POLVO, DISEÑADO PARA LAVADO DE ROPA HOSPITALARIA, MARCA: MEGA DETERGENTE, ORIGEN: EL SALVADOR, VENCIMIENTO: 2 AÑOS DE VIDA ÚTIL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$245.00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80602100 MASCÓN DE FIBRA SINTÉTICA PARA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$27.50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$8,732.50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5221" w:rsidRPr="00005221" w:rsidRDefault="00005221" w:rsidP="000052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52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 mil setecientos treinta y dos 50/100 dolares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5221" w:rsidRPr="000052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5221" w:rsidRPr="00005221" w:rsidRDefault="00005221" w:rsidP="000052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52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E- 54199 , NÚM. SOLIC.354 PRESENTAR NOTA DE AUTORIZACIÓN PARA FIRMAR ORDEN DE COMPRA CON NOMBRE COMPLETO Y NO. DUI DEL AUTORIZADO, FIRMADA POR EL REPRESENTANTE LEGAL DE LA EMPRESA.</w:t>
                  </w:r>
                  <w:r w:rsidRPr="000052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221" w:rsidRPr="00005221" w:rsidTr="000052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5221" w:rsidRPr="000052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5221" w:rsidRPr="00005221" w:rsidRDefault="00005221" w:rsidP="000052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52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052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5221" w:rsidRPr="00005221" w:rsidRDefault="00005221" w:rsidP="000052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5221" w:rsidRPr="00005221" w:rsidTr="000052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357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F35726" w:rsidRPr="00F3572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52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052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5221" w:rsidRPr="00005221" w:rsidRDefault="00005221" w:rsidP="0000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651952" w:rsidRDefault="00651952" w:rsidP="006519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952" w:rsidRDefault="00651952" w:rsidP="0065195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51952" w:rsidRDefault="00651952" w:rsidP="006519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51952" w:rsidRDefault="00651952" w:rsidP="00651952"/>
    <w:p w:rsidR="00651952" w:rsidRDefault="00651952" w:rsidP="00651952"/>
    <w:p w:rsidR="00651952" w:rsidRDefault="00651952" w:rsidP="0065195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1952" w:rsidRDefault="00651952" w:rsidP="0065195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1952" w:rsidRDefault="00651952" w:rsidP="0065195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1952" w:rsidRDefault="00651952" w:rsidP="0065195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1952" w:rsidRDefault="00651952" w:rsidP="0065195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51952" w:rsidRDefault="00651952"/>
    <w:p w:rsidR="00651952" w:rsidRDefault="00651952"/>
    <w:sectPr w:rsidR="00651952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5221"/>
    <w:rsid w:val="00005221"/>
    <w:rsid w:val="003B6B74"/>
    <w:rsid w:val="004D0D80"/>
    <w:rsid w:val="00651952"/>
    <w:rsid w:val="009E0BA7"/>
    <w:rsid w:val="00F3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2017-03-02T15:57:00Z</dcterms:modified>
</cp:coreProperties>
</file>