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3486B" w:rsidRPr="0093486B" w:rsidTr="0093486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93486B" w:rsidRPr="0093486B" w:rsidTr="009348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3486B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3486B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93486B" w:rsidRPr="0093486B" w:rsidTr="009348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86B" w:rsidRPr="0093486B" w:rsidTr="009348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486B" w:rsidRPr="0093486B" w:rsidRDefault="0093486B" w:rsidP="0093486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3486B" w:rsidRPr="0093486B" w:rsidTr="009348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93486B" w:rsidRPr="0093486B" w:rsidRDefault="0093486B" w:rsidP="0093486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3486B" w:rsidRPr="0093486B" w:rsidTr="0093486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Times New Roman" w:hAnsi="Times New Roman"/>
                <w:b/>
                <w:bCs/>
                <w:sz w:val="24"/>
                <w:szCs w:val="24"/>
              </w:rPr>
              <w:t>Sonsonate 18 de Agosto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color w:val="FF0000"/>
                <w:sz w:val="20"/>
                <w:szCs w:val="20"/>
              </w:rPr>
              <w:t>No.Orden:358/2015</w:t>
            </w:r>
          </w:p>
        </w:tc>
      </w:tr>
    </w:tbl>
    <w:p w:rsidR="0093486B" w:rsidRPr="0093486B" w:rsidRDefault="0093486B" w:rsidP="0093486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3486B" w:rsidRPr="0093486B" w:rsidTr="0093486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3486B" w:rsidRPr="0093486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3486B" w:rsidRPr="0093486B" w:rsidRDefault="0093486B" w:rsidP="0093486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486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93486B" w:rsidRPr="0093486B" w:rsidRDefault="0093486B" w:rsidP="00934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86B" w:rsidRPr="0093486B" w:rsidTr="009348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Times New Roman" w:hAnsi="Times New Roman"/>
                <w:sz w:val="24"/>
                <w:szCs w:val="24"/>
              </w:rPr>
              <w:t>RIVERA , GERMAN GUILLERMO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3486B" w:rsidRPr="0093486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3486B" w:rsidRPr="0093486B" w:rsidRDefault="0093486B" w:rsidP="0093486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3486B" w:rsidRPr="0093486B" w:rsidRDefault="0093486B" w:rsidP="00934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486B" w:rsidRPr="0093486B" w:rsidRDefault="0093486B" w:rsidP="0093486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93486B" w:rsidRPr="0093486B" w:rsidTr="00413FB0">
        <w:trPr>
          <w:trHeight w:val="249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93486B" w:rsidRPr="0093486B" w:rsidTr="00413FB0">
        <w:trPr>
          <w:trHeight w:val="20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93486B" w:rsidRPr="0093486B" w:rsidTr="00413FB0">
        <w:trPr>
          <w:trHeight w:val="249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3486B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93486B" w:rsidRPr="0093486B" w:rsidTr="00413FB0">
        <w:trPr>
          <w:trHeight w:val="249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color w:val="000000"/>
                <w:sz w:val="15"/>
                <w:szCs w:val="15"/>
              </w:rPr>
              <w:t>SOLICITAN: 70210187-COSTANERA DE PINO DE 4 VARAS OFRECEN: COSTANERA DE PINO DE 4 VARAS (PINO HONDUREÑO)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color w:val="000000"/>
                <w:sz w:val="15"/>
                <w:szCs w:val="15"/>
              </w:rPr>
              <w:t>$4.00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color w:val="000000"/>
                <w:sz w:val="15"/>
                <w:szCs w:val="15"/>
              </w:rPr>
              <w:t>$80.00</w:t>
            </w:r>
          </w:p>
        </w:tc>
      </w:tr>
      <w:tr w:rsidR="0093486B" w:rsidRPr="0093486B" w:rsidTr="00413FB0">
        <w:trPr>
          <w:trHeight w:val="249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color w:val="000000"/>
                <w:sz w:val="15"/>
                <w:szCs w:val="15"/>
              </w:rPr>
              <w:t>SOLICITAN: 70212612- BISAGRA CORRIENTE DE 3\" (CON ALCAYATA) OFRECEN: BISAGRA CORRIENTE DE 3\" (CON ALCAYATA) MARCA MEJIA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color w:val="000000"/>
                <w:sz w:val="15"/>
                <w:szCs w:val="15"/>
              </w:rPr>
              <w:t>$0.50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color w:val="000000"/>
                <w:sz w:val="15"/>
                <w:szCs w:val="15"/>
              </w:rPr>
              <w:t>$2.00</w:t>
            </w:r>
          </w:p>
        </w:tc>
      </w:tr>
      <w:tr w:rsidR="0093486B" w:rsidRPr="0093486B" w:rsidTr="00413FB0">
        <w:trPr>
          <w:trHeight w:val="319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color w:val="000000"/>
                <w:sz w:val="15"/>
                <w:szCs w:val="15"/>
              </w:rPr>
              <w:t>$82.00</w:t>
            </w:r>
          </w:p>
        </w:tc>
      </w:tr>
    </w:tbl>
    <w:p w:rsidR="0093486B" w:rsidRPr="0093486B" w:rsidRDefault="0093486B" w:rsidP="0093486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3486B" w:rsidRPr="0093486B" w:rsidTr="009348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93486B">
              <w:rPr>
                <w:rFonts w:ascii="Arial" w:hAnsi="Arial" w:cs="Arial"/>
                <w:color w:val="000000"/>
                <w:sz w:val="15"/>
              </w:rPr>
              <w:t> </w:t>
            </w:r>
            <w:r w:rsidRPr="0093486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ochenta y dos 00/100 </w:t>
            </w:r>
            <w:proofErr w:type="spellStart"/>
            <w:r w:rsidRPr="0093486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93486B" w:rsidRPr="0093486B" w:rsidTr="009348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3486B" w:rsidRPr="0093486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3486B" w:rsidRPr="0093486B" w:rsidRDefault="0093486B" w:rsidP="0093486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486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E- 54103 E-54118 NUM. DE PROCESO 205 NUM. SOLIC. 172</w:t>
                  </w:r>
                </w:p>
              </w:tc>
            </w:tr>
          </w:tbl>
          <w:p w:rsidR="0093486B" w:rsidRPr="0093486B" w:rsidRDefault="0093486B" w:rsidP="00934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86B" w:rsidRPr="0093486B" w:rsidTr="009348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4 DIAS CALENDARIO DESPUES DE RECIBIR ORDEN DE COMPRA</w:t>
            </w:r>
          </w:p>
        </w:tc>
      </w:tr>
      <w:tr w:rsidR="0093486B" w:rsidRPr="0093486B" w:rsidTr="009348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486B" w:rsidRPr="0093486B" w:rsidRDefault="0093486B" w:rsidP="00934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86B" w:rsidRPr="0093486B" w:rsidTr="009348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3486B" w:rsidRPr="0093486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3486B" w:rsidRPr="0093486B" w:rsidRDefault="0093486B" w:rsidP="0093486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486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2451-5581</w:t>
                  </w:r>
                </w:p>
              </w:tc>
            </w:tr>
          </w:tbl>
          <w:p w:rsidR="0093486B" w:rsidRPr="0093486B" w:rsidRDefault="0093486B" w:rsidP="00934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486B" w:rsidRPr="0093486B" w:rsidRDefault="0093486B" w:rsidP="0093486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9F25DD" w:rsidRPr="0093486B" w:rsidTr="009F25D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25DD" w:rsidRPr="0093486B" w:rsidRDefault="009F25DD" w:rsidP="00934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5DD" w:rsidRPr="0093486B" w:rsidTr="009F25D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25DD" w:rsidRPr="0093486B" w:rsidRDefault="009F25DD" w:rsidP="00934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5DD" w:rsidRPr="0093486B" w:rsidTr="009F25D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25DD" w:rsidRPr="0093486B" w:rsidRDefault="009F25DD" w:rsidP="00934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5DD" w:rsidRPr="0093486B" w:rsidTr="009F25D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25DD" w:rsidRPr="0093486B" w:rsidRDefault="009F25DD" w:rsidP="00934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86B">
              <w:rPr>
                <w:rFonts w:ascii="Times New Roman" w:hAnsi="Times New Roman"/>
                <w:sz w:val="24"/>
                <w:szCs w:val="24"/>
              </w:rPr>
              <w:br/>
            </w:r>
            <w:r w:rsidRPr="0093486B">
              <w:rPr>
                <w:rFonts w:ascii="Times New Roman" w:hAnsi="Times New Roman"/>
                <w:sz w:val="24"/>
                <w:szCs w:val="24"/>
              </w:rPr>
              <w:br/>
            </w:r>
            <w:r w:rsidRPr="0093486B">
              <w:rPr>
                <w:rFonts w:ascii="Times New Roman" w:hAnsi="Times New Roman"/>
                <w:sz w:val="24"/>
                <w:szCs w:val="24"/>
              </w:rPr>
              <w:br/>
            </w:r>
            <w:r w:rsidR="001C330D" w:rsidRPr="001C330D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AC22BA" w:rsidRDefault="00AC22BA"/>
    <w:p w:rsidR="00AC22BA" w:rsidRDefault="00AC22BA"/>
    <w:p w:rsidR="009F25DD" w:rsidRDefault="009F25DD"/>
    <w:p w:rsidR="009F25DD" w:rsidRDefault="009F25DD"/>
    <w:p w:rsidR="009F25DD" w:rsidRDefault="009F25DD"/>
    <w:p w:rsidR="009F25DD" w:rsidRDefault="009F25DD"/>
    <w:p w:rsidR="00AC22BA" w:rsidRDefault="00AC22BA"/>
    <w:p w:rsidR="00AC22BA" w:rsidRDefault="00AC22BA"/>
    <w:p w:rsidR="00AC22BA" w:rsidRDefault="00AC22BA"/>
    <w:p w:rsidR="00AC22BA" w:rsidRDefault="00AC22BA" w:rsidP="00AC22B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C22BA" w:rsidRDefault="00AC22BA" w:rsidP="00AC22B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C22BA" w:rsidRDefault="00AC22BA" w:rsidP="00AC22BA"/>
    <w:p w:rsidR="00AC22BA" w:rsidRDefault="00AC22BA" w:rsidP="00AC22BA"/>
    <w:p w:rsidR="00AC22BA" w:rsidRDefault="00AC22BA" w:rsidP="00AC22B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C22BA" w:rsidRDefault="00AC22BA" w:rsidP="00AC22B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C22BA" w:rsidRDefault="00AC22BA" w:rsidP="00AC22B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C22BA" w:rsidRDefault="00AC22BA" w:rsidP="00AC22B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C22BA" w:rsidRDefault="00AC22BA" w:rsidP="00AC22BA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C22BA" w:rsidRDefault="00AC22BA"/>
    <w:sectPr w:rsidR="00AC22BA" w:rsidSect="00AC22B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3486B"/>
    <w:rsid w:val="00000F39"/>
    <w:rsid w:val="001C330D"/>
    <w:rsid w:val="00306732"/>
    <w:rsid w:val="003C08C6"/>
    <w:rsid w:val="003E409B"/>
    <w:rsid w:val="00413FB0"/>
    <w:rsid w:val="00685C6B"/>
    <w:rsid w:val="008B6A26"/>
    <w:rsid w:val="008E198E"/>
    <w:rsid w:val="0093486B"/>
    <w:rsid w:val="009F25DD"/>
    <w:rsid w:val="00AC22BA"/>
    <w:rsid w:val="00AF79AE"/>
    <w:rsid w:val="00F51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93486B"/>
  </w:style>
  <w:style w:type="paragraph" w:styleId="Textodeglobo">
    <w:name w:val="Balloon Text"/>
    <w:basedOn w:val="Normal"/>
    <w:link w:val="TextodegloboCar"/>
    <w:uiPriority w:val="99"/>
    <w:semiHidden/>
    <w:unhideWhenUsed/>
    <w:rsid w:val="0093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8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313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2016-09-27T19:01:00Z</dcterms:created>
  <dcterms:modified xsi:type="dcterms:W3CDTF">2017-02-27T17:17:00Z</dcterms:modified>
</cp:coreProperties>
</file>